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семейство Сюй сыпались несчастья, Ань Сяопин вовсю подсчитывал прибыль. Но главное — он наконец-то четко осознал, в каком направлении развивать свой блог.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скандалы, как с Сюй Фэном, — редкость, на которую нельзя полагаться постоянно. А вот кулинарные обзоры и зарисовки из повседневной жизни — золотая жила, которую можно разрабатывать бесконечно. Тем более что сам Цзян Тинчжоу одобрил и поддержал его начинание.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твои видео, — Цзян Тинчжоу уже открыл приложение и без труда отыскал вкладку с трендами. — Отлично снято. Продолжай в том же духе, а если что-то понадобится — только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Хуэй раньше говорила нечто подобное, но у Тинчжоу не хватало наглости мнить себя чьим-то талисманом удачи. Хорошо уже то, что он не приносит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ленту. Эта платформа, которой через несколько лет суждено было стать безоговорочным лидером по ежедневному трафику, сейчас выглядела довольно невзрачно. База пользователей только формировалась, проект находился на стадии агрессивного продвижения. И хотя мобильный интернет 4G уже активно внедрялся, эпоха видеоблогинга еще не наступила. Ролики оставались простыми, чаще всего — банальная съемка лица с бьюти-фильтрами, да и общее качество контента оставляло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фоне видео Ань Сяопина выгодно выделялись: отличная камера, высокая четкость, безупречное чувство кадра и чистота локаций. К тому же парень обладал яркой, киногеничной внешностью — неоспоримый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решил перенести все силы сюда. Вейбо — тоска смертная. Брат, ты абсолютно прав: за короткими видео будущее, — поделился Ань Сяопин, постепенно приходя в себя при виде стремительно растущего счетчика подписчиков. — И на одном личике далеко не уедешь. В конце концов, решает именно контент.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изучив комментарии, Сяопин заметил, что, помимо бесконечных восторгов по поводу их с Тинчжоу привлекательности, зрители часто упоминали, с каким аппетитом он ест. Людям нравился его легкий характер и простые зарисовки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вирусным оказался ролик из Сада сахарного завода — сработал эффект ностальгии. Тарелочка с подарочными засахаренными дольками восковой тыквы и свиными конфетами на смальце мелькнула в кадре всего на пару секунд, но вызвала бурные обсуждения: комментаторы наперебой вспоминали сладости из своего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нащупать собственный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изнеженного красавчика, уплетающего простую уличную еду, тогда еще был в новинку. Объединив его с темой гастрономической ностальгии, Сяопин случайно наткнулся на золотую жилу. Озарение пришло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еде Ань Сяопин толк знал — не зря ведь в детстве рос очаровательным пухляшом. Окрестности Шанъина и Юнцина он изучил вдоль и поперек. Когда родители работали в Шанъине, они часто брали его с собой в старинные ресторанчики с вековой историей. А после их трагической гибели мальчик вернулся в Юнцин к бабушке, где местный старый рынок стал для него родным домом. Обо всех тамошних кулинарных секретах он мог рассказывать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накрашусь так, чтобы все челюсти поотшибали, скуплю на Сахарном заводе все традиционные сладости и сниму полноценный мукбанг на волне хайпа вокруг этих конфет, — воодушевленно планировал Ань Сяопин. — Вот увидишь, у меня все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так и била из него ключом. Но одну мысль он все же оставил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получил по заслугам, но он был лишь пешкой. Настоящими виновниками всех несчастий Цзян Тинчжоу оставались Цзян Ю, его семейка и этот напыщенный придурок Лу Цзяхэ.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Сяопину в этой жизни не светило сравняться влиянием с кланом Лу, недавний шум в сети показал: общественное мнение — это грозное оружие. Если он наберет вес, никто больше не посмеет безнаказанно травить его названого брата. Гастрономическая ниша вечна, и этот неожиданный шанс упускать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Тинчжоу по очереди лайкнул его ролики, задержавшись на разоблачении Сюй Фэна. В прошлой жизни семейство Сюй тоже покатилось по наклонной, утянув за собой всех своих покровителей. Что ж, в этот раз расплата настигла их чуть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Тинчжоу уже собирался заблокировать экран, но из-за влажных пальцев случайно смахнул ленту вниз. На экране запустилось видео Цзян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умел ловить волну. Став одним из первых крупных авторов на платформе, он легко собирал миллионные охваты. Сюжеты о Сюй Фэне блекли на фоне его профессионально вылизанного контента — уровни были слишком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Ролик запустился автоматически. Из динамика полился вкрадчивый голос Цзян Ю, на лице которого красовалась невесть откуда взявшаяся ссадина.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 всем! Пару дней не выходил на связь — случилась небольшая неприятность, немного поранился. Надеюсь, вы не станете любить меня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кокетливо улыбался, слегка поворачивая голову к камере, чтобы продемонстрировать аккуратный синяк на лбу. Ссадина была слегка припудрена, но так, чтобы оставаться заметной. Цзян Ю даже форму и расположение травмы продумал до мелочей — она смутно напоминала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щеке такое не оставишь — при разговоре мимика исказит лицо и сделает его уродливым. Возле глаз — тем более. Лоб подходил идеально. Цзян Ю уложил челку так, чтобы пряди лишь слегка прикрывали лоб, создавая интригу. Ссадина не пугала, а лишь нежно алела сквозь тонкий слой тонального крема, придавая ему болезненно-хрупкий, несчастный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«травмой» даже присутствовавший на месте Лу Байюй не смог бы уличить его во лжи. Цзян Ю всегда мог сказать, что ударился, пытаясь остановить рвавшихся в дверь телохранителей: мол, сразу не заметил, а заболело уже дома. Неудивительно, что кое-кто сразу бросился его защищать. Да и блюдо в этот раз Ю выбрал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ресторан «Благоухающий полуостров» позиционировал себя как заведение фьюжн-кухни, упор там делался на западные технологии. Однако на этот раз Цзян Ю приготовил традиционное юнцинское блюдо — рыбьи губы и плавники в соусе из морского 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Ингредиенты для этого деликатеса стоили баснословных денег, его подавали только на самых роскошных приемах. Цзян Ю отобрал лучшие продукты. Медленно томящееся на огне блюдо получилось нежным, тающим во рту и источающим богатый аромат. Действительно, мастерская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визитной карточки Юнцина такое блюдо выглядело невероятно престижно — не чета дешевым конфетам на смальце, о которых большинство горожан только слышали, но никогда не пробовали.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Тинчжоу не стал досматривать. Смахнув видео, он перешел в раздел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недавних отметок «нравится» мелькало множество ботов. У Цзян Ю и без того хватало аудитории, но он явно не поскупился на накрутку просмотров и продвижение — причем не только здесь, но и на других площадках.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ковал железо, пока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чего затевалась эта шумиха, Тинчжоу понимал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срокам, съемочная группа второго сезона шоу «На кончике языка» вот-вот должна прибыть в Юнцин для сбора материала. Упускать столь лакомый кусок Цзян Ю точно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вписаться в проект государственного масштаба — задача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Тинчжоу логистическая группа Лу успела перехватить инициативу, но монополизировать такой куш им бы никто не позволил.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рынке логистики шла настоящая война на выживание. Главный конкурент группы Лу — столичный гигант «Экспресс-доставка Суда» — имел прочные связи с Центральным телевидением. Попытка Лу заполучить эксклюзивное спонсорство шоу была равносильна тому, чтобы вырвать добычу из пасти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Вражда между компаниями перешла все границы. Не будь на дворе мирное время, глава «Суда» Чжэн Цзэши давно бы избавился от Лу Чжэньтина и Лу Байюя физически. Но охрана у верхушки группы Лу была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Ввязавшись в борьбу за проект такого уровня, они гарантировали себе жестокое столкновение.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Куш действительно был огромен, но даже в семье Лу соблюдали предельную осторожность. Цинь Рушуан до последнего держала все в секрете, зная: любой неосторожный шаг — и хищники разорвут их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видео Цзян Ю красовался верифицированный комментарий от важной персоны. Сунь Хуэй, заместитель режиссера шоу «На кончике языка» и представитель государственного телеканала, лично написал: «Превосходная работа».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 три ободряющих смайлика.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тут же рассыпался в благодарностях. Одно упоминание культового гастрономического проекта мгновенно привело его фандом в экстаз.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 грандиозного шанса кружила голову. Тот факт, что заместитель режиссера столь поспешно вышел на контакт, отдавал явной фальшью, но ослепленный жаждой славы человек легко теряет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Тинчжоу прекрасно понимал: сам по себе Цзян Ю ничего не стоил. Настоящую ценность представлял стоявший за его спиной Лу Цзяхэ.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его кандидатуру Цинь Рушуан выдвинула на руководство этим направлением.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скандале с Сюй Фэном всю вину взял на себя козел отпущения. Тинчжоу знал, что семья Лу костьми ляжет, но не допустит репутационного краха. И Лу Байюй, и Цинь Рушуан пытались до него дозвониться, но он сбрасывал вызовы, едва заслышав их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Цзяхэ выкрутился один раз, но второго шанса судьба ему не даст. Он — главная ахиллесова пята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Манна небесная частенько оказывается сыром в мышеловке.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Тинчжоу все просчитал. Время еще терпело. Отправив аккаунт Цзян Ю в черный список, он отложил телефон, переоделся и вышел во двор. Самое время заняться утренней гимнастикой бадуаньцзинь.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снял ролик с приготовлением деликатеса еще вчера. Закончив работу, он бережно преподнес пиалу Лу Цзяхэ, который сидел в углу с мрачным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Цзяхэ, попробуй, — мягко проговорил он. — Я приготовил еще одну порцию для твоей мамы. Отвези ей, пусть оценит. Это блюдо невероятно полезно для здоровья. Скажи... она ведь не злится на меня за тот инцидент?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Цзяхэ зачерпнул ложку, его глаза заинтересованно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недурно, — похвалил он. — Конечно нет. Мама знает тебя с пеленок, с чего бы ей на тебя дуться? Просто тогда все навалилось разом, брат толком не разобрался. Тебя просто подставили эти недоумки, да и Сюй Фэн вечно лезет на рожон. Чистейшее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Цзян Ю стала шире. С облегчением выдохнув, он осторожно прощупал почву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славно. На самом деле этот рецепт — давняя семейная гордость нашего дома. Как думаешь, если мы угостим этим блюдом режиссерскую группу, они ведь оценят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ты чертовски прав, — кивнул Цзяхэ, быстро опустошая пиалу и почти не разбирая вкуса. — Съемки на носу. Нам нужно как можно скорее вернуть Цзян Тинчжоу в ресторан. Мешкать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Натянутая улыбка застыла маской, что в сочетании с припудренным синяком на лбу выглядело нелепо 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всех сил удерживая на лице любезное выражение, под столом он до побеления костяшек сжал кулаки. Сегодня маски были сброшены: даже Лу Цзяхэ ни на секунду не рассматривал его кандидатуру для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еды невозможно подделать.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Прямолинейный Лу Цзяхэ, привыкший рубить с плеча, прекрасно понимал разницу между аппетитной картинкой на экране и реальным вкусом блюда, созданного мастером. Профессиональная команда Ю могла выдать шедевр визуализации, заставив миллионы пускать слюни. Его позиционировали как юное дарование, кулинарного гения новой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члены семьи Лу лично пробовали блюда Цзян Тинчжоу. И любой, кто хоть раз прикасался к его кулинарным шедеврам, понимал: настоящий талант не нуждается в пиаре. Истинное мастерство невозможно сымитировать красивым монтажом.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 Он давно ушел из семьи, но его тень преследует меня повсюду! Какого черта все заочно отдают это шоу ему?!»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закипала черная, удушливая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Выложив ролик, он влил колоссальные средства в его продвижение. Сеть взорвалась восторгами. Подкупленные пиарщиками боты умело выводили в топ комментарии о том, что этот шедевр достоин представлять всю провинцию Дунцзян на федеральном уровне. Ю отчаянно цеплялся за призрачный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старания увенчались успехом: пришел тот самый долгожданный отзыв от Сунь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был не главный режиссер Чэн Шифэй, но одобрение его правой руки доказывало — проект заметил молодого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Цзяхэ, видишь? Я смогу пробиться сам, без чьей-либо помощи, — сияя от восторга, хвастался Цзян Ю перед покровителем. — Поверь в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Эйфория полностью затмила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Цзяхэ тоже удивился такой прыти, но планов менять не стал. Пока старший брат находился в командировке, нужно было действовать быстро и решительно. Он и сам не замечал, что образ Цзян Ю давно поблек в его сознании, уступив место навязчивым мыслям о Цзян Тинчжоу.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Тинчжоу вел тихую, размеренную жизнь, совершенно не интересуясь внешними бурями. Единственной его заботой в эти дни оставался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Мощение дорожки из серого плитняка продвигалось черепашьими темпами — Тинчжоу делал все на совесть, не терпя халтуры. В планах было высадить баклажаны, соорудить шпалеры у стены для фасоли по соседству с тыквами и огурцами. Но тут вмешалась природа.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Кусты томатов крепли на глазах, а самый высокий уже выпустил крошечные желтые бутоны. Высаженный в кадки лук-шалот тоже дружно зазеленел стрелками. А вот с листовыми овощами дело не заладилось.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пекинской капусты и нежной зелени упорно отказывались всходить.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Тинчжоу едва ли не ложился на сырую землю, выискивая зеленые 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покупке торговец уверял, что всходы появятся на вторые-третьи сутки. Но прошла почти неделя, а из земли проклюнулись лишь единичные бледные ростки — капля в море по сравнению с количеством посеянного.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Низкая всхожесть не давала ему покоя. Продавец развел руками и сослался на истощенную почву, тут же всучив ему пакет подкормки. Тинчжоу честно удобрил грядки, но чуда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эпоху интернет еще не ломился от коротких наглядных лайфхаков, а поисковики выдавали лишь гору мусорной рекламы. Опасаясь загубить последние выжившие ростки неверным уходом, Тинчжоу решил обратиться к профессионалу.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осмотрев грядки ранним утром и убедившись в тщетности своих усилий, он решил позавтракать и наведаться к мастеру Чжу — тому самому опытному огороднику, что подарил ему рассаду томатов.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возни с рассадой Тинчжоу совсем позабыл про время и пропустил завтрак. На улицу Утреннего рынка он выбрался лишь к половине десятого. Обычно в этот час торговля шла на спад — лавки, ориентированные на утренний поток местных жителей, закрывались к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улица бурлила. Тинчжоу, опасавшийся остаться голодным, с удивлением обнаружил, что двери всех закусочных распахнуты настежь, а вокруг толпится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старик, а что за суматоха? — поинтересовался Тинчжоу у владельца лавки с соевым пудингом. Тот давно привык к вежливому юноше, который приходил за покупками наравне с местными пенсионерами.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Цзян! Да черт их разберет, говорят, в интернете какое-то видео завирусилось. Я-то в этих ваших телефонах не смыслю, но толпа валит в Сад сахарного завода. Твердят про какое-то модное словечко... «достопримечательность», во! Утром еще ладно, а к обеду тут такое столпотворение начнется — яблоку упасть негде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соседней блинной, услышав разговор, зычно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Лю, купи ты уже нормальный смартфон! Тот ролик как раз наш Сяо Цзян и снял! И сам там красуется!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некогда полупустую чайную теперь толпилась молодежь с телефонами. В сети вовсю набирал популярность хештег: #МерзавецПолучилПоЗаслугам.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Тинчжоу безмолвно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пока он возился с грядками, мир вокруг успел окончательно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http://bllate.org/book/19956/1995115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