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поначалу решил, будто слова Му Ла — мол, тот всякий раз уносит ноги одной и той же дорогой — не более чем шутка. Однако брат Му Хэ не соврал, чем немало изумил Лу Сэня. Какому разумному тигру придет в голову бежать по одному и тому же маршруту? Сделай он хоть небольшой крюк — и его бы не цапали с такой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Му Ла уходит не потому, что быстро бегает, а потому, что тебе лень за ним гнаться, — заметил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оспаривать это не стал. Шагая впереди, он оглянулся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достал меня настолько, чтобы я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 — одиночки жестокие и вспыльчивые, но с кровными братьями счеты сводят редко. Во всяком случае, Му Хэ не собирался лишать брата жизни.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Сэню не слишком-то хотелось тащиться след в след за Му Хэ. Плестись под боком у матерого хищника — всё равно что таскать в лапах взведённую бомбу. Куда безопаснее бродяжничать в одиночку. Однако слова Му Хэ заставляли колебаться. Если границы вокруг действительно поделены до последнего метра, любое смещение в сторону станет вторжением на чужую территорию. А ведь другие владельцы угодий вряд ли окажутся столь же сговорчивыми, как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напомню: ты обвел Сун Я вокруг пальца, и тот до сих пор рыщет в твоих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усатая морда Му Хэ оказалась в опасной близости. Лу Сэнь ощутил на своей шкуре его горячее, тяжёлое дыхание. Тигр чуть склонил голову и весомо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гарантирую, что при следующей встрече Сун Я проявит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виновато попятился, переставляя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давить не стал — лишь принялся неспешно ходить вокруг, давая время на размышления. Его мощный, гибкий хвост изредка поламывал ветви кустарника, заставляя сухую листву шуршать под тяжелыми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пойду с тобой, меня перестанут бить? — на полном серьёзе спросил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смерил его долгим взглядом, а затем слегка смущенно отвёл глаза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какие разные братья, — подумал Лу Сэнь. — Младший треплет языком без умолку, разве что не орет на весь лес, будто он тут хозяин, а старший взвешивает каждое слово. И не скажешь, что из одного помёта».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мне бока наминать не станешь? — напрямую спросил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прежние слова отменяются. Можешь спокойно ходить по моей территории... С чего мне тебя бить? — В голосе Му Хэ проскользнуло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Сэнь, которому от этого гиганта уже доставалось, качнул кончиком хвоста. Поразмыслив пару мгновений,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так добр... Даже не знаю, чем и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Отплатить? — Му Хэ к подобным речам привычен не был. Сквозь густую шерсть на его морде отчетливо проступило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 спасение жизни полагается отдавать своё сердце — ну, то есть становиться спутником. Но я же знаю, что не в твоём вкусе... Потому предлагаю другой вариант: давай я буду твоим младшим братом! — Лу Сэнь моментально просчитал выгоду и шагнул ближе. — Я умею охотиться! Буду расчищать тебе дорогу, принимать на себя удары... э-э, то есть клыки и когти! А ещё у меня мягкая шкура, смогу греть тебе подстилку!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Му Хэ держался с Му Ла и как вел себя вообще, Лу Сэнь сделал правильные выводы. Пока его боевые и охотничьи навыки оставляют желать лучшего, шастать по смертельно опасному лесу — чистое самоубийство. Куда разумнее прибиться к сильному покровителю и изо всех сил учиться быть дельным, толковым тигром. А там видно будет: сработаются — останутся вместе, нет — он хотя бы сможет постоять за себя. И уж точно не позориться, будучи не в состоянии залезть даже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молча слушал его болтовню. Его горячее дыхание отдавало едва уловимым запахом крови. Когда он подошел вплотную, рельефные мышцы на его спине натянулись, обрисовав мощный скелет амурского тигра — абсолютного хищника, чей вид внушал трепет любому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такой близости от царя тайги было жутковато. Обжигающий воздух из пасти Му Хэ касался морды, и Лу Сэнь уже собрался попятиться, как Му Хэ резко повернул голову. Жесткая длинная усовина случайно задела чувствительный нос Лу Сэня. Тот честно пытался сдержаться, но всё же звонко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 друг друга врасплох, они больно стукнулись лбами. Лу Сэнь от боли чуть из шкуры не выскочил, а у Му Хэ шерсть на холке встала дыбом. От неожиданности самец отшатнулся и оскалил клыки, но тут же опомнился, убрал оскал и, переведя дух,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предупреждал: самцы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хвоста напряженно дёрнулся. Морда Му Хэ сделалась подчеркнуто строгой, даже полосы на лбу натянулись, а усы едва заметно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сразу понял: полосатый гигант напридумывал лишнего. Но разве это минус?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Больше не стану, — ответил Лу Сэнь с наигранной грустью,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этюд надо было доигрывать до конца. Сейчас он изображал отвергнутого ухажера, твердо решившего: «Не вышло стать парой — буду братом!». Где надо — подпустить тоски, где надо — вздохнуть или поклясться в верности. Главное — выстроить правильный образ и удержать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стать братьями мы можем, — пробормотал Му Хэ, сообразив, что прозвучал чересчур резко. Он запнулся и добавил с некоторой неловкостью: — Только не зови меня «старшим». Ты постарше меня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едва достиг зрелости и считался молодым самцом. По возрасту Лу Сэнь и впрямь опережал его, хоть и уступал в габаритах.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братишка! Теперь вся надежда на тебя, — не упустил момента Лу Сэнь. Такой подарок судьбы грех было не сцапать. Он тут же сменил тон: — Твои проблемы — мои проблемы. Отныне мы одна семья, и беды, и радости делим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вовсе не планировал ничего подобного. Не успел он опомниться, как этот проходимец заболтал его, закружил голову и ни с того ни с сего навязался в названые братья. Дело было сделано. Лу Сэнь, слегка повиливая хвостом, поравнялся с ним и шепнул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Пока я рядом, ни одна тварь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уж меня в обиду не давай»,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открыл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 Взгляд Му Хэ зацепился за животный бок Лу Сэня. На брюхе красовался жуткий, рваный шрам — след от удара кабана, оставшийся ещё от прежнего хозяина этого тела. И хотя рана давным-давно затянулась, глубокий рубец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озадаченно склонил голову, ожидая продолжения. Му Хэ ещё некоторое время молча разглядывал увечье, а затем развернулся, тяжело опустился в густую траву неподалёку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не чужды сострадания — особенно такие, как Му Хэ, верные и привязчивые. Если даже человек редкий раз способен отвергнуть искреннее тепло, то что говорить о диком звере, действующем по зову сердца и не ведающем, насколько лукавыми бывают чужие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