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Теннисный клуб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Маруи Бунта в несколько быстрых прыжков оказался рядом с Юкимурой: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Тут тебя какой-то Минамино Шуичи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Минамино Шуичи? — переспросил Юкимура. Его мягкий голос звучал озадаченно.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 это имя. Буквально на днях Янаги показывал свои отчёты: этот новенький перевёлся в Риккайдай совсем недавно, но уже успел стать местной знаменитостью — первый ученик, круглый отличник, гордость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зачем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закивал Бунта. — Говорит, ты вчера у него дома вещь какую-то забыл. — Он недоумённо сморгнул. — Капитан, ты что, 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 же, мы знакомы, — с улыбкой ответил Юкимура. — Возвращайся к корту, я сам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образ вежливого, утончённого юноши с огненно-рыжими волосами и глубокими изумрудными глазами. Взгляд Юкимуры потеплел от внезапной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плечи спортивную куртку, Юкимура вышел за пределы корта. Рыжеволосый юноша стоял в тёплых лучах закатного солнца. В затухающем вечернем свете его силуэт казался очерченным тонким золотистым контуром. Он замер — спокойный, невозмутимый, словно сошедший со старинного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— приветливо кивнул Юкимура,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вещь. Забыл вчера у меня, — Шуичи протянул ему аккуратный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заглянул внутрь. Спортивная форма была безупречно выстирана и сложена.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выручил, — искренне улыбнулся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пустяки, — вежливо отозвался Шуичи.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помолчали. Шуичи уже собирался попрощаться, когда Юкимура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Минамино-кун, ты ведь недавно перевёлся. Уже выбрал себе школьный кружок?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качнул головой Шуичи. — Староста притащил целую стопку бланков, но там столько всего, что глаза разбегаются. Руки никак не дойдут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как насчёт нашего теннисного клуба? — с мягкой полуулыбкой предложил Юкимура.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Теннисного? — Шуичи на мгновение удивился, но тут же мягко улыбнулся в ответ. — Я ведь ракетку в руках никогда не держал. Не боишься, Юкимура-кун, что я буду тянуть команду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своему чутью, — Юкимура прищурился, и его взгляд стал ещё теплее. — Давай так: ты зайдёшь, посмотришь на наши тренировки, а там уже решишь.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мгновенно всё понял. Этот парень твёрдо вознамерился держать его поблизости, чтобы присмотреться получше. Юноша не стал упрямиться 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калитку в металлической сетке и вышли на корты.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непобедимых чемпионов Риккайдай носил заслуженно. Даже когда на площадке появился посторонний, никто из игроков не отвлёкся на шушуканье — тренировка продолжалась в прежнем бешеном темпе, все были предельно сосредоточены.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здорово, — искренне заметил Шуичи, наблюдая за накалом страстей на корте.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 была железной, никаких ленивых разговоров или баловства. Даже мимолётного взгляда хватало, чтобы понять: здесь тренируются мастера высочайшего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без лишней скромности отозвался Юкимура. — У чемпионов Риккайдай нет слабых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скамейке у края площадки, достал из спортивной сумки фиолетовую ракетку и протянул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Минамино-кун.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лично дашь мне урок? — улыбнулся Шуичи, принимая рукоять. На удивление, ракетка оказалась довольно увесистой. Хоть он и не смыслил в теннисе, стёртый добела грип на рукояти красноречиво говорил о том, сколько тысяч раз хозяин сжимал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прочувствовал игру на себе, — кивнул Юкимура и принялся терпеливо объяснять основы: как правильно держать ракетку, как распределять вес и направлять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Шуичи уловил суть. Он сделал пару пробных взмахов. Юкимура поправил его стойку, скорректировал положение локтя, и очень скоро движения новичка стали плавными и точными, словно он занимался этим далеко не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Шуичи не придал этому значения, но те, кто наблюдал за ним со стороны, не на шутку изумились.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приблизилась группа парней в форме основного состава. Возглавлял её высокий, крепко сложенный юноша со смуглой кожей и суровым лицом; он выглядел значительно старше обычного японского школьника. Сразу за ним шёл тонкий, изящный парень с аккуратной короткой стрижкой. Он шел с полузакрытыми глазами, а от всей его фигуры веяло безмятежным спокойствием, напоминающим чистоту лотоса. Следом вышагивал хитроватый парень с озорным прищуром и забавным тонким хвостиком на затылке. Замыкал шествие юноша с аккуратно уложенными тёмно-фиолетовыми волосами в очках в толстой оправе — по его безупречной осанке и сдержанным движениям сразу угадывалось отличное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остановилась у края корта. Их предводитель строго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опустил ракетку и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Меня зовут Минамино Шуичи.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парень кивнул с достоинством, приличествующим взрослому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Санада Гэнъитиро. Вице-капитан теннисного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Янаги Рэндзи, — отозвался юноша с закрытыми глазами, раскрывая блокнот и что-то быстро набрасывая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я — Нио Масахару, — ухмыльнулся парень с косичкой.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очках вежливо поправил оправу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Ягю Хироши.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Янаги первым нарушил паузу, не отрываясь от своих записей: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Минамино-кун, ты пришёл, чтобы записаться в наш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Юкимура оказал мне честь своим приглашением, — с улыбкой ответил Шуичи. — Вот, проверяю, достоин ли я такого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— Янаги перевёл недоумевающий взгляд на Юкимуру.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с немым вопросом. Юкимура Сэйичи стоял на самой вершине теннисной иерархии Риккайдай, и чтобы он лично зазывал кого-то в клуб, да ещё и тратил время на базовые наставления... Чем же так примечателен этот Минамино Шуичи, помимо блестящей успеваемости и безупречных манер?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Юкимура, разумеется, прекрасно понял замешательство своего главного стратега, но отвечать не стал. Вместо этого он повернулся к Шуичи: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Минамино-кун? Твой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 отказываться от такого заманчивого приглашения, — мягко парировал Шуичи.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Тогда я побуду твоим спарринг-партнёром, — Юкимура вытащил из сумки свою собственную ракетку и заговорщически улыбнулся. — Начнём с самых азов,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Почту за честь, — Шуичи склонил голову в лёгком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окинул новых знакомых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Санады исходила острая, почти осязаемая волна силы, похожая на отточенную сталь клинка. Он словно весь состоял из чистой, пронизывающей ледяным холодом боевой воли — несгибаемой и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Янаги всё было тоньше. Этот парень изо всех сил пытался скрыть свою духовную энергию, но Шуичи, с его обострённым восприятием демонического лиса, отчётливо улавливал её слабые отголоски.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Нио с Ягю... В них тоже чувствовалась странная, едва уловимая фальшь. Демон-тень и вампир — они искусно маскировались под обычных людей, но от него такое притворство утаить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занятное место, этот теннисный клуб...» — мысленно усмехнулся Курама.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Юкимура Сэйичи вызывал немало вопросов. Потомственный экзорцист, наследник великого клана — и при этом окружил себя такой разношёрстной компанией из людей и нелюдей. Он так уверен, что держит всё под своим контролем? Или за этим кроется нечто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http://bllate.org/book/19916/2038135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