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руководитель. Этот список я могу забрать с собой? — Сун Ле встал, взял документ и вопросительно посмотрел на Юнь Тинцзюня.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Возьмите его и идите к главному ответственному в отдел заданий. Там и выберете. Он сразу всё оформит. У меня дел много, задерживать вас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поднялись, поблагодарили его и вместе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спустившись на первый этаж, Ян Чэнь незаметно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вообще-то нам и не обязательно было приходить, да? Тебе одному вполне хватило бы. А у руководителя Юня аура просто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весь его зелёный наряд, Сун Ле почувствовал, как страдают глаза,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 руководитель сказал, что хочет с вами встретиться. Поэтому мы вас и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 было требование Юнь Тинцзюня, Ян Чэнь покачал головой, вспомнил прежнюю сцену и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руководитель в первую очередь хотел увидеть командира Вэня. Всё-таки это задание действительно во многом удалось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Вклад внесли все. Я помогал убивать врагов, зато во всём остальном мне почти не пришлось ни о чём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поднял руки, собираясь хлопнуть обоих по плечам, но они ловко уклонились. Он недовольно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церемониться. Мы ведь теперь друзья, разве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друзья! — Вэнь Яо и Ян Чэнь одновременно закатили глаза и хором подтвердили, после чего повернулись друг к другу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компания, громко переговариваясь и шутя, направилась в отдел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Стойки обслуживания в передней части первого этажа отвечали лишь за выдачу и проверку обычных заданий. Официальными заданиями занимался отдельный отдел, расположенный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отдел заданий находился рядом с лестницей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два небольших кабинета, Сун Ле остановился перед большим помещением с табличкой «Отдел заданий» и для приличия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после двух секунд тишины отозвался серьёзный, спокойный мужской голос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слегка толкнул неплотно закрытую дверь. Та распахнулась достаточно широко, и он первым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Ван, мы по распоряжению руководителя пришли выбирать награды за задание, — едва увидев человека внутри, Цзян Тянью поспешил объявить цель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начальнику Вану разглядеть его лицо, как он с головной болью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если просишь человека помочь, мог бы хоть немного вежливости проявить. «Старина Ван» — это ты меня так должен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одним шлепком отогнал Цзян Тянью и улыбнулся своей стандартной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не обращайте на него внимания. Просто напрашивается на побои. Помогите, пожалуйста, выдать награды нескольким командирам.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Ле, начальник Ван сразу подобрел: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Они уже выбрали, что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заранее обсудили. Давайте по порядку. Первый — отряд «Твердь», они хотят… — Сун Ле кивнул и сначала отправил Лю Цзюня получать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«Тверди» подошла очередь «Солнечного ветра», а последними были «Первые лучи».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 из официального зала, в руках у каждого были разные припасы. Впрочем, Вэнь Яо и Сюй Жохань несли вещи только для вида: у Вэнь Яо было пространство, и всё полученное он сразу убрал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 шаг, нашли свои машины и быстро погрузили вещи, аккуратно всё разместив.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ради удобства они приехали на автомобилях. Иначе одним переносом наград обратно можно было бы вымотаться.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никто не собирался задерживаться. Перекинувшись несколькими фразами, все сели в машины 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 Сюй Жохань направились к воротам базы. Чтобы не усложнять себе жизнь, Вэнь Яо взял самое простое патрульное задание и собирался как можно быстрее закончить сегодняшние чек-ины.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принцип появления точек чек-ина он так и не понимал, за последнее время заметил, что они стали встречаться чаще: в среднем примерно через каждый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Яо решил сперва «зажечь» все точки поблизости, а уже потом думать о более дальних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объехали требуемую для патрулирования зону, ничего подозрительного не обнаружили и развернулись обратно к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 пять сегодняшних чек-инов уже были израсходованы, а ежедневная отметка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одну за другой новые записи о наградах, Вэнь Яо улыбался до прищура и весь буквально источал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Карантин, сдача задания и получение кристаллических ядер заняли у них всего десяток с лишним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момента выхода из дома прошло уже почти четыре часа. Если бы они заранее не связались со всеми через коммуникаторы, остальные из «Первых лучей» наверняка начали бы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открыл панель, посмотрел время и всё никак не мог отделаться от ощущения, что о чём-то забыл. Он огляделся по сторонам — и наконец вспомнил о своей милой системе,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 Вчера вечером он вручную заблокировал её и до сих пор не выключил настройку!!!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виновато прикрыл глаза. Он даже представить боялся, как потом будет реветь 006…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человек внезапно остановился, закрыл глаза и выглядит так, будто потерял всякую надежду на жизнь, Сюй Жохань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резко открыл глаза, потянул его обратно к внедорожнику, обнял и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устал немного. Интересно, как там дела, которые мы всем поручили?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«делами» он имел в виду поручение Ху Цзянькану и Шу Мэй вместе с остальными распределить полученную высококачественную почву и посадить на крыше дома овощи и часть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Вэнь Яо специально раздал всем солнцезащитные комплекты: по два на человека, кроме него самого и Сюй Жоханя. Получилось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 двоим они не требовались? Во-первых, из-за сверхспособностей, а во-вторых, раньше Вэнь Яо уже получил защитные костюмы. Эффект был почти таким же, а то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погладил голову на своём плече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Тогда я поведу? Вернёмся побыстрее, и ты поспишь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разве тебе нужно переживать за дядю Ху и остальных? С их трудолюбием они если не закончили всё, то как минимум половину уже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Дядя Ху и тётя Мэй не только в бою сильны и знают много всего, но и по хозяйству просто незаменимы. Универсальные старшие~ — Вэнь Яо послушно потёрся о ладонь Сюй Жоханя и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поправил выбившуюся у его виска прядь, внимательно посмотрел и вдруг наклонился, быстро поцеловав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лёгкое прикосновение заставило Вэнь Яо резко поднять голову. Он уставился на него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Сюй Жоханю стало жарко в лице. Он крепко закрыл ладонью глаза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 на людей~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Вэнь Яо погрузился во тьму. Он не стал сопротивляться, только обнял его и слегка покачал, словно капризничая: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ещё разок~ Я даже почувствовать не успел, а уже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почти никогда не мог устоять перед его просьбами. Глядя на чуть приподнятые уголки губ напротив, он словно поддался искушению и, опустив взгляд, поцеловал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добыча сама оказалась у губ, как её отпустить? Вэнь Яо отвёл ладонь Сюй Жоханя от своих глаз, осторожно поддержал его лицо и жадно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