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экрану прошла рябь, и затем открылась новая страница. Сверху вниз один за другим появились знакомые аватары.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каждым были указаны имя и показатель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Сюй — 100 баллов, Сюй Жохань — 100, Сюй Сыянь — 100… Хэ Юньянь — 95, Ху Цзянькан — 96, Шу Мэй — 97…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у всех участников «Первых лучей», кроме Хэ Юньянь и ещё двух человек, показатель достиг максимума.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эти значения превзошли ожидания Вэнь Яо. Ведь если посчитать, половину из них он знал всего чуть больше десяти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Собственного младшего брата, а также Сюй Жоханя и остальных, с которыми дружил уже четыре года, — их максимальное доверие он понимал;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троих школьников, которые по разным причинам почти поклонялись ему, — их максимальное доверие он тоже понимал;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отношении Хэ Юньянь и остальных Вэнь Яо прежде думал, что девяносто баллов уже было бы очень неплохо. А оказалось — у всех больше девяноста пяти. Тёте Мэй вообще до максимума не хватало всего трёх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Вэнь Яо впервые по-настоящему осознал собственное личное обаяние.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показатель доверия посмотрел, надо было проверить и доброжелательность. Судя по объяснениям 006, она, похоже, была даже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всяком случае, когда речь шла о возможности системе показаться перед людьми, именно этот показатель явно имел большее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же действия, почти такая же разметка страницы. Вэнь Яо быстро пролистал список вверх и вниз и закрыл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Казавшийся более труднодостижимым показатель доброжелательности оказался у всех участников «Первых лучей» максимальным. Непрерывная череда «100» буквально ошеломила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обдумав всё, Вэнь Яо снова порадовался собственной способности разбираться в людях. Он не ошибся: все вокруг были надёжными и искренними хорошими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выдав каждому по «карточке хорошего человека», Вэнь Яо даже стал смотреть на них немного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волнения он несколько раз потискал 006, закрыл системную панель и с чувством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дальше мне надо просто как следует повышать доверие?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006, которая раньше тоже не проверяла цифры и только что вместе с хозяином посмотрела их впервые, болтала ножками.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【Угу. Хозяин, старайся. Думаю, совсем скоро всё будет по сто~】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【После этого ты сможешь сам решить, рассказывать ли им конкретные подробности!】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обычно существование системы не запрещено раскрывать? — Вэнь Яо вспомнил романы, которые читал раньше, и искренне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006 упёрла руки в бока и покрутила круглым тельцем, мило возражая: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【Бюро пространства-времени этого не запрещает. Достаточно выполнить необходимые условия.】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 тому же задача по спасению мира или хотя бы сохранению его будущего не может лежать только на хозяине. Ты так совсем вымотаешься.】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【Если рядом будут друзья, которым можно доверять и на которых можно положиться, станет намного легче и можно будет пройти гораздо дальше…】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【Иначе зачем Бюро пространства-времени вообще давало бы хозяину дополнительные гарантии? Именно для твоей безопасности.】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слова 006 произнести не смогла — Бюро пространства-времени наложило запрет.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жизни хозяина будет угрожать смертельная опасность, система сможет потратить накопленную энергию, полностью исцелить его и немедленно устранить того, кто причинил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такой шанс даётся только один раз, а цена за него огромна!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хозяин не начал бездумно рисковать жизнью, Бюро пространства-времени строго запретило системе рассказывать ему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Кому-то такое правило могло показаться странным: всего одна возможность спастись, а не бесконечные жизни — разве человек из-за этого перестанет дорожить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лишь сказать, что за каждым странным правилом когда-то стояла не менее странная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Бюро пространства-времени не понимало, почему некоторые хозяева словно специально искали смерти. Но чтобы системы не приходилось слишком часто перепривязывать к новым людям и не травмировать их психику, этот шанс всё-таки решили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Человеку полезнее считать, что никакой страховки нет. Тогда и жизнь беречь будет тщательнее!!!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Вэнь Яо мысленно переговаривался с 006, снаружи прошло немало времени. Когда он снова сосредоточился на реальности, остальные из «Первых лучей» уже закончили тискать пушистиков и разговаривали с Цзян Тянью и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принял двух вислоухих кроликов из рук Сюй Жоханя и Юй Чжаня, снова устроил их на спине Лэлэ и только потом громко обратился к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Закончили? Уже пора работать? На улице ведь осталось убрать больше половины урожая. И ещё надо поискать молодняк для разведения.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Тянью указал на уютно сидящих кроликов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Пора. Дел ещё полно! Но ты-то этих откуда переманил? Тоже мутировавшие звери?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«переманил»? Они сами пришли. И вообще, как думаешь, обычные кролики были бы настолько смелыми? — Вэнь Яо привычно почесал Сянсяна под подбородком и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тебе и правда везёт. Мутировавшие звери сами к тебе идут. А ко мне почему никто не приходит?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…Может, потому что я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все уже дошли до выхода. Услышав такие слова, они как по команде повернулись и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солнечный свет падал на лицо Вэнь Яо, делая и без того светлую кожу ещё белее, а тонкие черты — ещё выразительнее.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 Все молча потеряли дар речи. Этот парень буквально светился…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Сюй Жохань рядом ничуть ему не уступал: такая же холодно-белая кожа, такие же изящные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почувствовал на себе полные досады взгляды, но совершенно не смутился. Он чуть поднял подбородок и невозмутимо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остальные окончательно не выдержали, ускорили шаг и почти бегом направились к неубранным полям.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уж заняться делом. Оставаться рядом означало только добровольно издеваться над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перед Вэнь Яо остался один Сюй Жохань. Вэнь Яо моргнул и невинно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что-то не так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Сюй Жоханя плясала улыбка. Он протянул руку и погладил Вэнь Яо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ты сказал правильно. Ты самый красивый~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Вэнь Яо завис. Обиду остальных он выдержал без труда, а вот нежное потакание красавца оказалось куда 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Жохань остался чрезвычайно доволен его реакцией, взял всё ещё ошарашенного Вэнь Яо за руку и направился к нужному полю. Даже шаг у него стал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Яо наконец пришёл в себя, он уже стоял у края поля. Оба уха мгновенно покраснели больше чем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006 всё это время сидела на плече хозяина. Подняв голову и увидев такую картину, она незаметно обменялась несколькими взглядами с Лэлэ и Сянсяном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Хи-хи. Хозяин и его красавец такие сладкие. Интересно, когда они наконец начнут встречаться?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постеснялся всего три секунды и быстро вернул спокойствие. С большим пластиковым мешком, который дал Цзян Тянью, он шагнул на поле и начал собирать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увидев больше его милой реакции, Сюй Жохань ничуть не расстроился. Сдерживая улыбку, он занялся своей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палящим, словно печь, солнцем люди работали, отдыхали и снова работали… Наконец весь урожай удалось собрать.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поиска молодняка пока руки не дошли. Все поспешили обратно в помещение: ещё немного на такой жаре — и кто-нибудь точно получил бы тепловой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раскрасневшиеся лица, Вэнь Яо перевернул ладонь, достал несколько больших тазов со льдом и велел Сянсяну использовать способность ветра, чтобы гонять воздух вокруг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Прохлада начала циркулировать по залу, и люди наконец почувствовали, что оживают. Некоторые даже приподняли края футболок, вытирая пот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всех держался только Вэнь Яо. Во время работы он машинально использовал ледяную сверхспособность, снижая температуру тела, поэтому сейчас ощущал лишь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http://bllate.org/book/19909/1989111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