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Вэнь Яо и остальные устроили всё ещё не приходивших в сознание Ло И и Юй Чжаня и только тогда смогли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теперь Вэнь Яо вспомнил о двух маленьких героях. Он поспешно достал чистую воду, тщательно вымыл им лапы и заодно покормил кормом для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он не переставал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Сянсян, какие же вы молодцы! С вами так спокойно! Папа теперь будет рассчитывать на вашу защиту~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кот и собака гордо вскинули головы и ласково потёрлись о руки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Гав-гав-ууу~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радостно подплыла к ним и тут же перевела: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они говорят: «Хорошо, положись на нас!»】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ещё 66 хочет сказать: я тоже буду помогать и защищать тебя!】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улыбнулся глазами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рассчитываю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понежившись с тремя малышами, Вэнь Яо наконец поднялся и внимательно осмотрел двоих друзей, измученных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Сыянь, что с А-Чжанем и А-И?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прилепил одному из них жаропонижающий пластырь,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стал пока настаивать и увёл остальных в другой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уселись, Вэнь Яо заметил взъерошенные волосы Сюй Сыяня, затем повернул голову и увидел несколько чёрных мазков на светлом лице Сюй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у него стали весьма сложными. Он поспешно достал из личного пространства влажные салфетки и протянул их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Вытритесь, у вас лица испачканы… Кстати, вы столько бежали с людьми на спинах. Не хотите пить? Воды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по сердцу Сюй Жоханя прошла лёгкая рябь. Он схватил салфетку и принялся торопливо и слишком сильно 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смотрел, как тот трёт и трёт кожу уже до красноты, а возле мочки уха всё ещё остаётся немного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сам не понимая зачем, Вэнь Яо достал новую салфетку, под изумлёнными взглядами остальных придержал Сюй Жоханя за щёку и осторожно вытер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пыль исчезла, открывая нежную кожу у его уха. Только тогда брови Вэнь Яо разгладились, а на губах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убрать руку, но невольно поднял взгляд и встретился с глазами Сюй Жоханя, будто наполненными весенней водой. Оба тут же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от начала до конца наблюдали за действиями Вэнь Яо, а теперь ещё и видели, как двое смотрят друг на друга с явной нежностью. Люди начали переглядываться и строить друг другу многозначительные рожицы.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Сюй Сыянь, совершенно лишённый чувства момента, почесал голову и протянул фальшивым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капу-уста~ желтеет в земле-е-е~~ почему никто не вытрет личико мне-е-е~~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Фальшивое пение мгновенно разбило всю туманную атмосферу между двумя мужчинами. Остальные сердито уставились на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 Сюй Жохань резко пришли в себя, одновременно отвернулись друг от друга и зло посмотрели на Сюй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рот. Ты не знаешь, что тебе медведь на ухо наступил? — хором сказали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начали и одновременно закончили фразу. Вэнь Сюй и остальные развеселились и с улыбками не сводили с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взглядов Вэнь Яо стало не по себе. Он постарался унять сумятицу внутри, достал чашку, налил воды и сунул Сюй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бегал — неужели не хочешь пить? Вот и пей свою воду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налил ещё одну чашку и, отводя взгляд, протянул Сюй Жоханю.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Умытый Сюй Жохань слегка поджал алые губы. Его лицо казалось выточенным из белого нефрита, прямой нос был изящным, а чистые персиковые глаза — особенно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внешность идеально попадала во вкусы Вэнь Яо. Сколько бы раз он ни смотрел, всё равно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Вэнь Яо ужасно сожалел: это же младший дядя его друга. Трогать нельзя!!!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в голове царил хаос, напротив уже осушили по чашке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хотя бы пил довольно изящно. А у Сюй Сыяня примерно пятая часть воды из чашки досталась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пару, остальные надолго замолчали. Шу Мэй, как мать, даже почувствовала лёгкую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проголодались? Может, сварить вам чего-нибудь? — спросила она, поднимаясь, и посмотрела на Вэнь Яо, ожидая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совместных вылазок все уже молчаливо признали Вэнь Яо лидером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его личного пространства и боевой силы они вряд ли жили бы сейчас настолько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дело касалось еды, даже добрая Шу Мэй первым делом спрашивала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снова налил двоим воды, поймал взгляд Шу Мэй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У меня есть горячие баоцзы, их можно сразу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Мэй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Готовить всё равно долго, а если можно сразу поесть — так даже лучше. Тогда я не вмешиваюсь. Пойду посмотрю, как там те два парня. Если что —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Шу Мэй ушла, оставив здесь Ху Цзянькана.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муж и жена. Если произойдёт что-то важное, муж потом всё ей расскажет, незачем обоим караулить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достал пять-шесть мясных баоцзы размером с кулак и раздал Сюй Жоханю и Сюй Сыяню. Тут он вдруг заметил четыре жадных взгляда подростков и почувствовал полнейшее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баоцзы он и сам ещё не пробовал, поэтому достал ещё несколько и раздал каждому по одному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Вэнь Яо жалел еды. Просто вечером все плотно поели, а прошло лишь чуть больше трёх часов — по-настоящему проголодаться они ещё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осмотрел баоцзы в руке и с удовольствием откусил большой кусок. Сочная мясная начинка сразу показалась из теста, распространяя аппетитный аромат; сок буквально брызнул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качество не подвело: порция сытная, вкус — превосходный!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остальные продукты в системном рюкзаке, Вэнь Яо с трудом подавил желание немедленно всё перепробовать и снова посмотрел на Сюй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время есть. Рассказывай, почему вы в таком виде? Что вообще случилось? И как А-И с А-Чжанем дошли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целую очередь вопросов, Сюй Сыянь проглотил баоцзы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просто дико не повезло. Нашли место для ночлега, хотели привести себя в порядок и утром снова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рот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непонятно что стукнуло в голову той компании. Они связались с целой стаей зомби-кошек и собак, прибежали в наши края и втянули нас в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увидел, как тот злится, подавил странное ощущение от того, что Вэнь Яо украдкой рассматривал его, и подхватил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убегали, я слышал, как они тихо ругались между собой. Похоже, их главарь хотел проверить, можно ли приручить мутировавшего зверя, поэтому они отправились на базу помощи бездомным кошкам и собакам поискать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погладил послушно лежавших по обе стороны Лэлэ и Сянсяна и с чувством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Мутировавших зверей не нашли, зато зомби-кошек и собак на свою голову собрали…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промолчал, но и сам считал ситуацию совершенно абсурдной. Услышав их разговор, он тогда не мог понять, как можно настолько не ценить свою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зверь — это вам что, захотел и сразу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посмотрел на огромных кота и собаку, которые ласково липли к рукам Вэнь Яо, и мысленно вздохнул: оказывается, действительно можно просто взять и получить. Причём не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странные мысли, Сюй Жохань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нас просто зацепило чужой бедой. А зомби-кошек и собак было слишком много, двигались они слишком быстро, поэтому нам оставалось только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очень хорошо знаем эти места. Услышали, как кто-то сказал, что здесь есть спиртовой завод и можно использовать спирт против зомби-животных, вот и побежали вместе со всеми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рассказа вся картина наконец сложилась, и Вэнь Яо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всё ещё лежавших без сознания Ло И и Юй Чжаня, он снова нахмурился и спросил, что произошло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