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учителя английского языка Му Гуаньшань стоял вытянувшись в струнку. От сильного волнения он, как обычно, спрятал все эмоции за бесстрастной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так, будто пришел предъявлять претензии, отчего учитель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Му Гуаньшань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перевелся к вам недавно, успеваемость у меня не очень. Можно попросить вас не учитывать мои оценки в общем среднем балле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стоявший рядом, едва сдерживал умиление — Му Гуаньшань казался ему невероятно очаровательным, хотя внешне Лу Сяо сохранял полное спокойствие. Он решил помочь другу и обратился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надеюсь, вы дадите новому ученику немного времени, чтобы он освоился. Ему не стоит так сильно себя корить. Как только я позанимаюсь с ним индивидуально, он быстро втянется в учебный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изумленно посмотрел на Лу Сяо и беззвучно прошептал: когда это я соглашался на твои дополнительные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сделал вид, что ничего не заметил, и с чистым, мягким взглядом посмотрел на учителя, словно умоляя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конце коридора Пэй Ю преградила путь Бай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красавица, будь добра, пропусти,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пропущу! — Бай Фэйфэй раскинула руки в стороны. — Пока не объяснишь, что ты имел в виду перед тестом, так и будешь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ясно выразился?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склонил голову набок, моргая своими большими, узкими и красивыми глазами,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полно народу. Хочешь, чтобы я повторил?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Фэйфэй почувствовала, что ей угрожают.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вовсе не такой милый и общительный, каким казался раньше. Да он же настоящий волк в овечьей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черным-черно, куда хуже, чем начинка у кунжутного десерта!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пропусти. Вернешься —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хотел было заглянуть в учительскую, чтобы узнать, что там делают Лу Сяо и Му Гуаньшань, но время было упущено — спешить туда уже не имело смысла. Поэтому он, как и обещал, дошел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урок уже начался, и за учительским столом кто-то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не придал этому значения. Увидев, что Лу Сяо и Му Гуаньшань уже на местах, он решил вернуться к себе и расспросить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наблюдать за ними через Зеркало Водных Бликов, но совсем другое — следить за развитием их отношений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дойти до своего места, как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вы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поднял голову и посмотрел на преподавательский стол. Там сидел вовсе не учитель, а стройный юноша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Пэй Ю перехватило,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— словно что-то застряло в горле, не давая вырваться наружу всем тем эмоциям, что теснились внутри, толкаясь и не желая уступать друг другу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возвращайся на место. Я просто хотел напомнить: в следующий раз, если опаздываешь, сначала громко скажи присутствую, а потом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являя миру свое прекрасное лицо. Кожа нежная, словно топленое сало, ясные глаза, сияющая улыбка — он был воплощением солнечного, чистого обаяния. Идеальные черты лица, безупречный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белой школьной рубашке он выглядел как персонаж, сошедший со страниц книги, но при этом был совершенно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подумал, что этот парень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будто вытянуло из тела. Даже голос его казался таким чистым и мягким, словно он бережно держал Пэй Ю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недоумении склонил голову. Не дождавшись ответа, он встал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оказался совсем рядом. Словно желая проверить свои слова, он протянул руку, чтобы коснуться лба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едва уловимый запах стирального порошка, одурманенный Пэй Ю внезапно пришел в себя и отступил на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напоминало смену масок в пекинской опере: отношение переменилось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Исчезло выражение сомнамбулы, на смену ему пришла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07 не был связан с ним ментально, он бы даже не почувствовал крошечную искру замешательства внутри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с каменным лицом вернулся на свое место, оставив юношу в неловком положении. Он больше не взглянул на него ни разу, словно тот человек, что минуту назад смотрел с таким обожанием, был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Фэйфэй тоже была озадачена, но, вспомнив признание Пэй Ю, внезапно прозрела: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что, запал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бросил на нее косой взгляд,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Фэйфэй приняла это за согласие и начала отговаривать: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вздумай! Это же Ци Юй, местный гений из параллельного класса. Его уже зачислили в университет без экзаменов, может, через пару дней он вообще перестанет приходить. Это уровень сложности бог, не по зубам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застыл. Он с недоверием посмотрел на Бай Фэйфэй, в его голосе прозвучало странное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сказала,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Юй. В чем дело? Ты его знаешь? — Бай Фэйфэй, не заметив перемены в настроении Пэй Ю, продолжала рассуждать вслух. — Неужели у вас тут драма в духе разбитое зеркало снова стало целым?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Пэй Ю подтвердил это имя, его голова взорвалась от нестерпимой боли. Он закрыл лицо руками, гримаса боли исказила его черты, на лбу вздулись вены — он изо всех сил пытался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казалось таким близким, будто оно постоянно вертелось на языке, готовое сорваться в любой момент, но при этом он никак не мог вспомнить ничего, что было бы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произносил это имя тысячи раз, но сейчас был не в силах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перепугался и тут же открыл панель управления, чтобы проверить состояние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один человек и одно имя вызвали у Пэй Ю такую бурную реакцию. Даже сам 07, увидев лицо Ци Юя и услышав его имя, испытал лишь легкое замешательство — но ничего похожего на то, что творилось с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проверил показатели: кроме сильного эмоционального возбуждения,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Ю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Ю! Пэй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превратился в куклу и забрался под ладони Пэй Ю, пытаясь отодвинуть его руки от лица, чтобы тот мог его увидеть. Он подсознательно чувствовал, что так Пэй Ю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все силы, он наконец оттолкнул руки Пэй Ю и увидел, что у того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Но внезапно почувствовал ту же печаль, что и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отвел взгляд и прижал его к себе широкой ладонью, его голос охрип до неузнаваемости: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была пустота, еще более беспросветная, чем сама бездна Главного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думай об этом, — 07 снова улыбнулся, и на его кукольном лице это выглядело совершенно естественно. — В интернете говорят, если грустно, нужно подумать о чем-то приятном, или посмотреть на небо под углом сорок пять градусов. О, еще можно встать на голову, чтобы слезы не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собираешься заплакать, а я не хочу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http://bllate.org/book/19894/1958601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