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наступила суббота. Идя в Тату, Вэй Е думал, что Сюэ Гуанъюй наверняка будет в ярости, но, придя на смену, он его не обнаружил. Сестрица Ван привела двух новичков и представила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им сначала рабочие моменты. Открытие в семь, тебе не нужно разносить напитки, просто стой за стойкой и смешивай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кивнул, поделился с новичками опытом и парой профессиональных хитростей, а затем отправил их практиковаться. Пока персонал готовился к открытию, у входа послышался встревоженный голос Сестрицы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мы еще не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мужчина вел себя крайне высокомерно: в сопровождении двух телохранителей он бесцеремонно оттолкнул Сестрицу Ван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смеете врываться... — возмутилась Сестрица Ван, но один из телохранителей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господин Сюэ, брат вашего босса. Даже сам Сюэ Гуанъюй не посмел бы его остановить, ты кто такая, чтобы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грубым, а то, что телохранитель позволил себе так фамильярно назвать имя Сюэ Гуанъюя, заставило сотрудников в зале обернуться. Сюэ Инхуа сразу приметил Вэй Е за барной стойкой, подошел и уселся на высокий стул. Вэй Е поднял взгляд: мужчина был весьма хорош собой, в чертах лица угадывалось сходство с Сюэ Гуанъюем. Но до красоты Сюэ Гуанъюя ему было далеко. Вэй Е протер стакан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Инхуа промолчал. Он постучал пальцами по стойке и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главная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уровень культуры. Вэй Е мысленно выругался, но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бар. Мы продаем алкоголь, а 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Инхуа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подай мне бокал Радужного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привычным движением смешал коктейль — после магического шоу Лань Тина этот напиток стал визитной карточкой Тату. Сюэ Инхуа смотрел на яркие переливы в бокале, и его взгляд, казалось, проникал сквозь стекло, цепляясь за Вэй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употребляю продукты с таким количеством красителей. Есть что-нибудь более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в баре здоровую пищу — это все равно что требовать ослепительно черный цвет. Вэй Е молча налил ему стакан простой кипяченой воды. Стоявший рядом телохранитель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его кулаки сжались с отчетливым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мягко ответил Вэй Е. — Обычная вода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Сюэ Инхуа остановил охранника жестом и улыбнулся. — Этот бармен довольно забавный.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 подошла ближе, стараясь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он не наш штатный сотрудник, просто подрабатывает по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Инхуа словно не заметил ее присутствия. Его взгляд был прикован к лицу Вэй Е, а в улыбке склезило нечто властное: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моргнул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послушным, — протянул Сюэ Инхуа. — Это имя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осушил бокал с Радужным зельем, поднялся и холодно бросил Сестрице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Гуанъюя нет? Проводи меня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Сюэ Гуанъюй. Увидев Вэй Е, он направился прямо к нему. Сестрица Ван поспешила доложить о визите Сюэ Инхуа. Лицо Сюэ Гуанъюя помрачнело; бросив короткий взгляд на Вэй Е, он молча поднялся наверх. Видя, что Вэй Е продолжает работать как ни в чем не бывало, Сестрица Ван обеспокоенно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Вэй Е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смотрел на тебя... нехорошо. — Она замялась, пытаясь выразиться деликатнее: — Некоторые мужчины питают слабость к своему полу, особенно к таким юношам, как ты. Ты ведь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промолчал. Это уже второй раз, когда он слышит нечто подобное. Неужели он выглядит настолько наивным? Сестрица Ван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думаю, тебя это не коснется. — Она вспомнила, как сильно Сюэ Гуанъюй опекает Вэй Е, и посмотрела на парня со сложным выражением лица. У этого ребенка была особая аура, притягивающая людей, и было непонятно, благословение это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не хотел засиживаться допоздна, поэтому договорился с Сестрицей Ван о сокращенном графике и ровно в одиннадцать ушел домой. На следующий день коллеги рассказали, что вчера Сюэ Гуанъюй уехал вместе с Сюэ Инхуа. В воскресенье Вэй Е так и не встретил Сюэ Гуанъюя, зато на выходе из Тату столкнулся с Лань Тином. Тот удивился, увидев его в столь ранний 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работу, теперь подрабатываю в Тату только по выходным, — объяснил Вэй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Лань Тин был на новом спорткаре. Подойдя к машине, Вэй Е заметил, что за те несколько дней, что они не виделись, Лань Тин снова сменил имидж: серебристые пряди сменились глубоким черным цветом. Вэй Е с тревогой посмотрел на его макушку — от таких частых окрашиваний недолго и облысеть. К счастью, волосы Лань Тина оставались густыми и выглядели великолепно. Темный цвет придавал ему еще больше зрелости и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подвезу, — Лань Тин открыл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салоне нового автомобиля, Вэй Е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когда я смогу позволить себе такую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— меняю машины, как перчатки, — с грустью ответил Вэй Е. — В этом мире я просто нищий. В следующий раз обязательно найди мне статус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001 был холодным и прагматичным: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следует сосредоточиться на прохождении, а не зацикливаться на материальных благах.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легко говорить, у тебя даже тела нет! А страдать приходится мне! — возмутился Вэй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001 на мгновение затих — его задели за живое. Сейчас он был лишь набором данных, и до тех пор, пока фрагменты не будут найдены, его функционал уступал даже неразвитым системам, поэтому он был вынужден полагаться на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 наблюдал за Вэй Е в зеркало заднего вида. Тот выглядел здоровым, раненая рука заживала хорошо, и на душе у Лань Тина стало спокойнее. Он не ожидал, что всего за несколько дней жизнь Вэй Е так круто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теперь работаешь? — поинтересовался Лань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Корпорации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талантлив, — Лань Тин искренне улыбнулся, радуясь за него. — Корпорация Шао — серьезная компания, у нее больше перспектив, чем 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главное, это позволит держаться подальше от Сюэ Гуанъюя. Лучшего и пожелать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