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углу просторного, обветшалого холла развели костёр. Янь Чэнь разобрал диван и бросил деревянные детали в огонь. Закончив, он сел рядом прямо на пол и посмотрел на Сюй Яна, который тихо сидел поодаль,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был укутан в его пальто, но небрежно: из-под распахнутых пол выглядывала рубашка с разорванным воротом, а кулон на шее слегка покачивался. Сюй Ян долго и неподвижно смотрел на серебряное кольцо, пока его лицо не залилось краской и он не прикрыл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последних слов Янь Чэня прошло немало времени. Ответа не последовало, лишь редкие взгляды, но Янь Чэнь видел: Сюй Ян сбросил броню, но выстроил вокруг себя глухую стену. Размышляя об этом, он попытался накрыть руку Сюй Яна своей:</w:t>
      </w:r>
    </w:p>
    <w:p w:rsidR="00BB20FC" w:rsidRPr="00357A74" w:rsidRDefault="00357A74" w:rsidP="00BB20FC">
      <w:pPr>
        <w:jc w:val="left"/>
        <w:rPr>
          <w:sz w:val="28"/>
          <w:lang w:val="en-US"/>
        </w:rPr>
      </w:pPr>
      <w:r w:rsidRPr="00357A74">
        <w:rPr>
          <w:sz w:val="28"/>
          <w:lang w:val="en-US"/>
        </w:rPr>
        <w:t>— Иди погрейся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не стал отдёргивать руку сразу, но медленно убрал её:</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не стал торопить, лишь смягчил голос:</w:t>
      </w:r>
    </w:p>
    <w:p w:rsidR="00BB20FC" w:rsidRPr="00357A74" w:rsidRDefault="00357A74" w:rsidP="00BB20FC">
      <w:pPr>
        <w:jc w:val="left"/>
        <w:rPr>
          <w:sz w:val="28"/>
          <w:lang w:val="en-US"/>
        </w:rPr>
      </w:pPr>
      <w:r w:rsidRPr="00357A74">
        <w:rPr>
          <w:sz w:val="28"/>
          <w:lang w:val="en-US"/>
        </w:rPr>
        <w:t>— Хорошо. Если замёрзнешь, скажи мне, я подброшу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спокойно посмотрел на него, поблагодарил, но, поколебавшись, прямо спросил:</w:t>
      </w:r>
    </w:p>
    <w:p w:rsidR="00BB20FC" w:rsidRPr="00357A74" w:rsidRDefault="00357A74" w:rsidP="00BB20FC">
      <w:pPr>
        <w:jc w:val="left"/>
        <w:rPr>
          <w:sz w:val="28"/>
          <w:lang w:val="en-US"/>
        </w:rPr>
      </w:pPr>
      <w:r w:rsidRPr="00357A74">
        <w:rPr>
          <w:sz w:val="28"/>
          <w:lang w:val="en-US"/>
        </w:rPr>
        <w:t>— Вчера вечером ты был у дома тётушки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так быстро, что Сюй Ян даже немного напрягся. Он уточнил:</w:t>
      </w:r>
    </w:p>
    <w:p w:rsidR="00BB20FC" w:rsidRPr="00357A74" w:rsidRDefault="00357A74" w:rsidP="00BB20FC">
      <w:pPr>
        <w:jc w:val="left"/>
        <w:rPr>
          <w:sz w:val="28"/>
          <w:lang w:val="en-US"/>
        </w:rPr>
      </w:pPr>
      <w:r w:rsidRPr="00357A74">
        <w:rPr>
          <w:sz w:val="28"/>
          <w:lang w:val="en-US"/>
        </w:rPr>
        <w:t>— Не тогда, когда приехали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 этого. Когда ты снова вошёл в горящее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Чэнь опустился на одно колено, подался вперёд и с нежностью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Ян затаил дыхание. Заставив себя разложить всё по полочкам, он серьёзно произнёс:</w:t>
      </w:r>
    </w:p>
    <w:p w:rsidR="00BB20FC" w:rsidRPr="00357A74" w:rsidRDefault="00357A74" w:rsidP="00BB20FC">
      <w:pPr>
        <w:jc w:val="left"/>
        <w:rPr>
          <w:sz w:val="28"/>
          <w:lang w:val="en-US"/>
        </w:rPr>
      </w:pPr>
      <w:r w:rsidRPr="00357A74">
        <w:rPr>
          <w:sz w:val="28"/>
          <w:lang w:val="en-US"/>
        </w:rPr>
        <w:t>— Значит, офицер Янь и есть тот странный тип в чёрном балахоне с забинтованным лицом? Или, может, ты тот самый призрак, что донимал тётушку Чжао и бродил по кладбищу среди ночи? Что это за странные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хмурится Сюй Ян, Янь Чэнь тихо хмыкнул, подался ближе и в ответ спросил:</w:t>
      </w:r>
    </w:p>
    <w:p w:rsidR="00BB20FC" w:rsidRPr="00357A74" w:rsidRDefault="00357A74" w:rsidP="00BB20FC">
      <w:pPr>
        <w:jc w:val="left"/>
        <w:rPr>
          <w:sz w:val="28"/>
          <w:lang w:val="en-US"/>
        </w:rPr>
      </w:pPr>
      <w:r w:rsidRPr="00357A74">
        <w:rPr>
          <w:sz w:val="28"/>
          <w:lang w:val="en-US"/>
        </w:rPr>
        <w:t>— Ты знаешь, кто такие ангелы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Сюй Ян помрачнел. — Существует несколько трактовок. Первая — жнецы, принудительно забирающие жизни у живых. Вторая — чистые вестники смерти, провожающие души в загробный мир и не вмешивающиеся в то, когда именно человек должен умереть. Их как раз и называют ангелами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смерил Янь Чэня взглядом и продолжил:</w:t>
      </w:r>
    </w:p>
    <w:p w:rsidR="00BB20FC" w:rsidRPr="00357A74" w:rsidRDefault="00357A74" w:rsidP="00BB20FC">
      <w:pPr>
        <w:jc w:val="left"/>
        <w:rPr>
          <w:sz w:val="28"/>
          <w:lang w:val="en-US"/>
        </w:rPr>
      </w:pPr>
      <w:r w:rsidRPr="00357A74">
        <w:rPr>
          <w:sz w:val="28"/>
          <w:lang w:val="en-US"/>
        </w:rPr>
        <w:t>— Что, офицер Янь,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даже существом назвать меня сложно. Во время одного из заданий я был проклят. Когда очнулся, то уже стоял на пути перерождения и стал ангелом смерти. — Янь Чэнь опустил ресницы и вдруг тихо рассмеялся. — Звучит абсурдно,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дослушал до конца, сохраняя самообладание, но внезапно почувствовал, как заныла голова. Стиснув кулаки, он сказал:</w:t>
      </w:r>
    </w:p>
    <w:p w:rsidR="00BB20FC" w:rsidRPr="00357A74" w:rsidRDefault="00357A74" w:rsidP="00BB20FC">
      <w:pPr>
        <w:jc w:val="left"/>
        <w:rPr>
          <w:sz w:val="28"/>
          <w:lang w:val="en-US"/>
        </w:rPr>
      </w:pPr>
      <w:r w:rsidRPr="00357A74">
        <w:rPr>
          <w:sz w:val="28"/>
          <w:lang w:val="en-US"/>
        </w:rPr>
        <w:t>— Не то чтобы абсурдно. Я видел много мистического и верю, что есть вещи, которые не объяснить наукой. А кто-нибудь ещё знает о том, что с тобой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рассказал семье, а теперь вот рассказал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Должно быть, они сильно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глядя на то, как дрожат плечи Сюй Яна, не выдержал:</w:t>
      </w:r>
    </w:p>
    <w:p w:rsidR="00BB20FC" w:rsidRPr="00357A74" w:rsidRDefault="00357A74" w:rsidP="00BB20FC">
      <w:pPr>
        <w:jc w:val="left"/>
        <w:rPr>
          <w:sz w:val="28"/>
          <w:lang w:val="en-US"/>
        </w:rPr>
      </w:pPr>
      <w:r w:rsidRPr="00357A74">
        <w:rPr>
          <w:sz w:val="28"/>
          <w:lang w:val="en-US"/>
        </w:rPr>
        <w:t>— Когда я понял, что всё ещё могу общаться с живыми, я больше всего боялся за одного очень важного мне человека. Но, к счастью, он забыл. Иначе я бы не стал ждать так долго, чтобы появиться. Кажется, я всё же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краем глаза, как Сюй Ян вздрогнул, Янь Чэнь почувствовал, как к горлу подступил ком:</w:t>
      </w:r>
    </w:p>
    <w:p w:rsidR="00BB20FC" w:rsidRPr="00357A74" w:rsidRDefault="00357A74" w:rsidP="00BB20FC">
      <w:pPr>
        <w:jc w:val="left"/>
        <w:rPr>
          <w:sz w:val="28"/>
          <w:lang w:val="en-US"/>
        </w:rPr>
      </w:pPr>
      <w:r w:rsidRPr="00357A74">
        <w:rPr>
          <w:sz w:val="28"/>
          <w:lang w:val="en-US"/>
        </w:rPr>
        <w:t>— Не думай об этом,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поразило Сюй Яна, оно в точности совпадало с голосом из его отрывочных воспоминаний. Он инстинктивно хотел сбежать, но Янь Чэнь уже притянул его к себе и обнял:</w:t>
      </w:r>
    </w:p>
    <w:p w:rsidR="00BB20FC" w:rsidRPr="00357A74" w:rsidRDefault="00357A74" w:rsidP="00BB20FC">
      <w:pPr>
        <w:jc w:val="left"/>
        <w:rPr>
          <w:sz w:val="28"/>
          <w:lang w:val="en-US"/>
        </w:rPr>
      </w:pPr>
      <w:r w:rsidRPr="00357A74">
        <w:rPr>
          <w:sz w:val="28"/>
          <w:lang w:val="en-US"/>
        </w:rPr>
        <w:t>— Я так скучал по тебе, Ян-ян. Ты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знакомыми, но Сюй Ян тут же попытался вырваться. Он смотрел, как Янь Чэнь терпеливо ждёт, и спустя долгое время всё же положил руки ему на плечи, проклиная в душе эту проклятую мышечную память. Его взгляд скользнул с глаз на кадык, затем на пуговицы рубашки под шерстяной жилеткой, и он запоздало понял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лгал мне! Про то, что мы видимся впервые, про то, что потерял тело… — он не договорил, почувствовав, как его поясницу мягко прижали. Это было его чувствительное место, где одно прикосновение лишало воли. Сюй Ян уже начал злиться на собственную податливость, но Янь Чэнь изменил позу, позволяя ему прижаться к себе боком:</w:t>
      </w:r>
    </w:p>
    <w:p w:rsidR="00BB20FC" w:rsidRPr="00357A74" w:rsidRDefault="00357A74" w:rsidP="00BB20FC">
      <w:pPr>
        <w:jc w:val="left"/>
        <w:rPr>
          <w:sz w:val="28"/>
          <w:lang w:val="en-US"/>
        </w:rPr>
      </w:pPr>
      <w:r w:rsidRPr="00357A74">
        <w:rPr>
          <w:sz w:val="28"/>
          <w:lang w:val="en-US"/>
        </w:rPr>
        <w:t>— Послушай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ткань одежды биение сердца всё ещё было достаточно сильным, чтобы успокоить его. За окном постепенно светало, и ночной дождь прекратился вместе с первыми лучами зари. Все слова в момент воссоединения стали неважны.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скользкого склона, Сюй Ян не пошёл сразу на виллу семьи Ань, а последовал за Янь Чэнем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должен проявить инициативу в налаживании их отношений, поэтому, глядя в небо, нащупал левую руку Янь Чэня и, переплетя пальцы, спрятал их в кармане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же, войдя во вкус, заявил, что эту руку нельзя отпускать как минимум час. Сюй Ян, поддавшись на провокацию, в порыве чувств согласился на эту детскую выходку. Однако он не ожидал, что у реки окажется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Янь, вы мастер! Поздравляю!</w:t>
      </w:r>
    </w:p>
    <w:p w:rsidR="00BB20FC" w:rsidRPr="00357A74" w:rsidRDefault="00357A74" w:rsidP="00BB20FC">
      <w:pPr>
        <w:jc w:val="left"/>
        <w:rPr>
          <w:sz w:val="28"/>
          <w:lang w:val="en-US"/>
        </w:rPr>
      </w:pPr>
      <w:r w:rsidRPr="00357A74">
        <w:rPr>
          <w:sz w:val="28"/>
          <w:lang w:val="en-US"/>
        </w:rPr>
        <w:t>— Желаю вам прожить вместе сто лет в согласии!</w:t>
      </w:r>
    </w:p>
    <w:p w:rsidR="00BB20FC" w:rsidRPr="00357A74" w:rsidRDefault="00357A74" w:rsidP="00BB20FC">
      <w:pPr>
        <w:jc w:val="left"/>
        <w:rPr>
          <w:sz w:val="28"/>
          <w:lang w:val="en-US"/>
        </w:rPr>
      </w:pPr>
      <w:r w:rsidRPr="00357A74">
        <w:rPr>
          <w:sz w:val="28"/>
          <w:lang w:val="en-US"/>
        </w:rPr>
        <w:t>— Желаю вам вечной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какие ещё слова подобрать… О, желаю вам поскорее обзавестись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свободной рукой прикрыл лицо, отбиваясь от поздравлений направо и налево. В конце концов, не выдержав смущения, он прошептал Янь Чэню на ухо:</w:t>
      </w:r>
    </w:p>
    <w:p w:rsidR="00BB20FC" w:rsidRPr="00357A74" w:rsidRDefault="00357A74" w:rsidP="00BB20FC">
      <w:pPr>
        <w:jc w:val="left"/>
        <w:rPr>
          <w:sz w:val="28"/>
          <w:lang w:val="en-US"/>
        </w:rPr>
      </w:pPr>
      <w:r w:rsidRPr="00357A74">
        <w:rPr>
          <w:sz w:val="28"/>
          <w:lang w:val="en-US"/>
        </w:rPr>
        <w:t>— Мог бы хотя бы предупредить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посмотрел на порозовевшие щёки своего спутника, улыбнулся и отогнал зевак:</w:t>
      </w:r>
    </w:p>
    <w:p w:rsidR="00BB20FC" w:rsidRPr="00357A74" w:rsidRDefault="00357A74" w:rsidP="00BB20FC">
      <w:pPr>
        <w:jc w:val="left"/>
        <w:rPr>
          <w:sz w:val="28"/>
          <w:lang w:val="en-US"/>
        </w:rPr>
      </w:pPr>
      <w:r w:rsidRPr="00357A74">
        <w:rPr>
          <w:sz w:val="28"/>
          <w:lang w:val="en-US"/>
        </w:rPr>
        <w:t>— Хватит глазеть, идите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повёл расслабившегося Сюй Яна к каменистому берегу. Там лежало разбухшее от воды женское тело, наполовину погружённое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мгновенно посерьёзнел и присел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взял у полицейского отчёт:</w:t>
      </w:r>
    </w:p>
    <w:p w:rsidR="00BB20FC" w:rsidRPr="00357A74" w:rsidRDefault="00357A74" w:rsidP="00BB20FC">
      <w:pPr>
        <w:jc w:val="left"/>
        <w:rPr>
          <w:sz w:val="28"/>
          <w:lang w:val="en-US"/>
        </w:rPr>
      </w:pPr>
      <w:r w:rsidRPr="00357A74">
        <w:rPr>
          <w:sz w:val="28"/>
          <w:lang w:val="en-US"/>
        </w:rPr>
        <w:t>— Тело обнаружили вчера около полуночи. Судмедэксперт провёл беглый осмотр: смерть наступила вчера между восьмью и одиннадцатью часами утра. Удар пришёлся в селезёнку, она скончалась от потери крови, а уже потом её бросили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пролежала, прежде чем её нашли, — Сюй Ян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семьи Ань много жителей, но мало кто ходит этой дорогой. К тому же пожар вызвал панику, соседи вчера не выходили из домов. Только когда вечером пошёл дождь, один из местных жителей пошёл к фруктовому саду натянуть тент, проходил мимо и наткнулся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свидетелей преступления, скорее всего, не найти, — Сюй Ян положил руки на колени и, подумав, спросил: — А способ? Орудие убийства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эксперт подтвердил, что лезвие было длинным и изогнутым. То есть,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коса смерти, — закончил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приют, Сюй Ян спрятал ту самую косу, что висела в воздухе, связанная бинтами, планируя забрать её после завершения дела. Но, судя по всему, планам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полицейские заберут её, — с неохотой сказал Сюй Ян. Он с тоской посмотрел, как Янь Чэнь пошёл отдавать распоряжения, что-то проворчал себе под нос и вернулся к главному: — Тело невысокое, пожилая женщина, на лице пигментные пятна. Послушай, а у неё ноги не больные были? На обуви грязь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пожилых людей почти всегда есть проблемы с ногами. А что касается грязи… — Янь Чэнь на секунду запнулся, глядя на него с безграничным обожанием. — Ян-ян, вчера был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полезные приметы, разве нет? — Сюй Ян растянул губы в улыбке, в его взгляде читалась уверенность. — Если я не ошибаюсь, это тётушка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та тётушка Чжао, которую мы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http://bllate.org/book/19887/1957609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