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и исполнительный господин менеджер призадумался. Кажется, сегодня утром, когда он разыскивал Му Дуню, тот беседовал с какой-то женщиной, и эта особа была очень похожа на… Шуй Сэньсэнь?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он, несмотря на глубокое почтение и трепет перед своим главным спонсором Цзя Циньи, набрался смелости и, подойдя к Му Дуню,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конфликт с Шуй Сэньсэнь?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Конфликт? Да у них была кровная вражда! Но Му Дуню понимал, что Сяо Дуншу спрашивает не об этом. Он прокрутил в голове утренний разговор с Шуй Сэньсэнь, после чего уверенно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 чуть не поседел от горя: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она мелет всякий вздор? Это же просто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 Циньи скрестил руки на груди 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заявила, что Дуню пиарится за счет славы Му Минцзэ, мол, он помешался на желании прославиться, — Сяо Дуншу поднял телефон, чтобы оба могли видеть экран. За те несколько минут, что они разговаривали, лента комментариев обновилась, но суть оставалась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пиарится за счет Му Минцзэ? Цзя Циньи чуть не рассмеялся в голос. Человек, стоящий рядом с ним, и есть сам Му Минцзэ, зачем ему пиариться за свой же счет? С тех пор как Шуй Сэньсэнь стала популярной, в сети появилось бесчисленное множество песен и кинопроектов, посвященных памяти Му Минцзэ, но почему же преуспел только один Му Дуню?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кого широкая публика считала окружением Му Минцзэ, его никто не знал, пока он не создал аккаунт на платформе «Звук бандита». Своим нынешним влиянием Му Дуню обязан завораживающему голосу и уникальным, полным духовности песням. Даже без лестницы в виде имени Му Минцзэ никто не смог бы помешать ему прославиться!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ожидал, что Му Дуню как-то отреагирует, но тот лишь равнодушно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обращать внимания? — не выдержал Сяо Дуншу. — Ты понимаешь, какой у тебя сейчас статус, а какой у неё? Ей достаточно сделать пару движений, чтобы раздавить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с интересом наблюдал, как менеджер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Сяо Дуншу перестал обращать внимание даже на присутствие важного спонсора: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найди способ успокоить фанатов! С остальным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разбираться? — голос Му Дуню прозвучал холодно. — Пойдешь извиняться перед Шуй Сэньсэнь или склонишь перед ней голову?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хмыкнул, достал свой телефон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Му Дуню удивила Цзя Циньи. Не зная, что тот задумал, он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приемный сын Му Минцзэ?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В досье черным по белому написано, что ты — сам Му Минцзэ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кивнул, и в его острых глазах на мгновение промелькнула нежность, а в голосе добавилось ностальгии: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Минцзэ был сиротой, поэтому всегда заботился о детях, оставшихся без родителей. Он приехал в город один, пробивал себе путь, терпел удары судьбы в киноиндустрии. Именно тогда на его пороге появился брошенный ребенок. Он не смог оставить его в приюте и начал растить сам. Именно благодаря этому ребенку он обрел мотивацию, вернулся в кино и дошел до вершины, став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ничего не знал об этой истории — в досье о ней не было ни слова. Но Му Дуню не выглядел так, будто сочиняет на ходу, поэтому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никто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ребенку было три года, он… пропал, — Му Дуню опустил веки, стараясь сохранять спокойствие. — Поскольку официальных документов об усыновлении не было, а ребенка подкинули тайно, никто не знал, что у Му Минцзэ был 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заставил себя улыбнуться: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потерял память. Недавно вспомнил всё это, пришел искать его, но обнаружил, что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написал те песни, — пробормотал Сяо Дуншу.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Му Дуню, хотя и составляли единый цикл, резко различались по стилю. Первая половина была пугающей, мрачной, лишенной даже капли света, а вторая — полна надежды и радости, словно сам воздух был пропитан счастьем. Эти части казались противоречивыми, но, собранные в один цикл, обретали странную гармонию. Кто бы мог подумать, что за этим стоит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Цзя Циньи перевел взгляд и внезапно нарушил спокойствие: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выпустить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Альбом с этим циклом. Я просмотрел твои ноты — уровень высочайший, материала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Цзя Циньи светились нежностью, он выглядел более участливым, чем обычно. Приподняв бровь,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Производство, расходы, материалы — я возьму на себя финансирование. Всё, что тебе нужно, будет самого высокого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ты единственный, кто может открыто использовать имя Му Минцзэ! Какой отец не поможет своему ребенку? — Цзя Циньи смотрел на Му Дуню почти с восторгом. — Ты должен объявить миру, кто ты. Доводы Шуй Сэньсэнь не стоят и выеденного яйца. Твой успех — только твоя заслуга, и твоя совесть 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 требуется только хорошо петь и играть, чтобы вернуть мне вложенные деньги в десятикратном или стократном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смотрел на него. Он был таким гордым, таким ярким, словно луч солнца, пробившийся в его заледеневшее сердце и осветивший тьму. На мгновение показалось, что что-то сильно ударило его в грудь, он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черных зрачков промелькнул нежный лазурный отблеск. Он услышал собственный голос, невероятно мягкий: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в сети разгоралась не на шутку. Даже несмотря на то, что Сяо Дуншу приложил максимум усилий для пиара, у Му Дуню не было прочного фундамента, а признание в своем происхождении лишь привлекло больше внимания — как простых пользователей, так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Дуню это было не так уж плохо. Всё началось с неосторожного слова Шуй Сэньсэнь, затем переросло в хаос из-за фанатских войн. Му Дуню с самого начала оказался в роли жертвы, а теперь общественное мнение окончательно встало на его сторону. Помимо того, что о нем узнало больше людей, запомнив его имя и потрясающие песни, он не понес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этом было заслуги Цзя Циньи,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другой стороны конфликта всё складывалось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говорил, что этот Му Дуню не подарок! — Шуй Ханьцю бежал следом за Шуй Сэньсэнь, в его мутных глазах то и дело вспыхивали жадность и зависть. — Он вышел вместе с Цзя Циньи, наверняка подлизался к нему. Тьфу, бесстыдник! Если бы не это, ты бы его одним пальцем раздавила, откуда бы у него взялась возможность прыгать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стояла у окна, хмурясь, и одернула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Цзя Циньи — не Му Минцзэ, не создавай мне проблем. Раз эту роль отобрали, я найду тебе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Ханьцю был недоволен: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фильм режиссера Цзина! Режиссера Цзина, понимаешь? Никакое другое кино с ним не сравнится… — он проворчал это и снова завел свою песню: — Я всё видел, во время моего прослушивания режиссер смотрел очень внимательно. Если бы этот Му Дуню не присосался к Цзя Циньи, эта роль была бы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резко обернулась и схватила брата за воротник. Её лицо исказилось, как у демона: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откроешь рот — отправлю тебя обратно в деревню! — увидев, что брат в испуге замолчал, она разжала пальцы. — Я недооценила Му Дуню. Но он всего лишь мелкая сошка. Я не буду обращать внимания, через пару дней всё стихнет. А ты забудь о том, что было, и иди готовься к другим пробам!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Ханьцю был родным братом Шуй Сэньсэнь, поэтому прекрасно знал, что она за человек. Ради своего будущего эта женщина могла без колебаний предать парня, с которым встречалась десять лет, и даже погубить его. Что уж говорить о бесполезном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Ханьцю заискивал перед ней, во-первых, чтобы получить желаемое, а во-вторых, из страха, что однажды, если тайное станет явным, сестра свалит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увидел, что лицо сестры немного смягчилось, и осторожно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слышала? Тот Му Дуню говорит, что он приемный сын Му Минцзэ…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криком раздался звон разбитой вазы и звук разлетающихся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Ханьцю опустил голову, украдкой поглядывая на неё. Он никогда не видел такого выражения лица у своей сестры. Страх, опасение, а в конце — чистое, неприкрытое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 Циньи предложил записать альбом, последние несколько дней Му Дуню пропадал в студии «Юэсюань Интертейнмент», полностью погрузившись в творчество. За исключением того единственного раза, когда он ответил на нападки в соцсетях, он почти превратился в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папарацци, дежуривших у его съемной квартиры, уйти ни с чем, а Сяо Дуншу — снова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возвращаться домой, но и постоянно сидеть в компании — тоже не дело. Переезжай пока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спокойно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 этого додумался, то и журналисты додумаются. Думаешь, у твоего дома нет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 тяжело вздохнул и плюхнулся на стул: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Места, где папарацци тебя не найдут, тебе не по карману, а там, где ты можешь позволить себе жить, они перевернут всё вверх дном. Просто… — он не знал, что сказать, и снова выдохнул. — Может, возьмешь аванс в компании и снимешь нормальное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 закрыл лицо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Иди работай,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студии открылась, и вошел Цзя Циньи в безупречном черном костюме и темных очках, излучая властность. Окинув взглядом комнату, он направился прямиком к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ты. Слышал, за эти дни ты подкупил всех в студии, — Цзя Циньи снял очки, на его губах играла легкая улыбка, янтарные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«подкупил» не совсем подходит, — заметил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 Циньи с интересом посмотрел на него. — И как тогда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божественным голосом и творческим талантом он заставил этих безумцев от искусства пасть к своим ногам. Му Дуню мог без преувеличения сказать, что «завоевал» всю студию. Скепсис по поводу его возраста и опыта разбился вдребезги перед лицом 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от двери, но не стал заходить внутрь, а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завоевал и брата Цзина, — он покрутил очки на пальце и снова изящно водрузил их на переносицу. — Просто проходил мимо и решил поделиться хорошей новостью. После обеда пришлют соответствующие документы. — Сказав это, он оставил их в недоумении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Актерский талант Му Дуню был бесспорен, но у него не было связей, он был новичком. И хотя режиссер Цзин был на его стороне, кино снимает не один человек — инвесторы и продюсеры склонялись к выбору Шуй Ханьцю, у которого актерских данных было меньше, зато опыта — хоть отбавляй. Если бы не поддержка Цзя Циньи, Му Дуню в лучшем случае получил бы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объектом своей задачи в студии и «засветившись», Цзя Циньи отпустил ассистентов и, взяв с собой только проверенного менеджера, вышел из «Юэсюань».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Циньи, скоро программа, а завтра премьера «Берега смерти», — осторожно напомнил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хватит, — Цзя Циньи сел в машину, назвал адрес водителю и скомандовал: 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занимавшийся расследованием происхождения Му Минцзэ, вернулся. Он настоял на встрече в абсолютно безопасном месте. Цзя Циньи нутром почуял заговор. С момента звонка до прибытия в этот тайный дом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ограничено, да и брать с собой людей, приставленных к нему семьей, он не мог: если возникнет опасность, они будут печься только о его жизни, а это помешает выполнению задачи. Единственным, кому он мог доверять и кто был рядом, оставался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решительно вошли в комнату. Там их ждал неприметный мужчина, который при виде вошедших инстинктивно спрятался, но, узнав Цзя Циньи,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достал из рюкзака несколько тонких листов бумаги и торопливо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просили, здесь. Боюсь, они уже близко, пожалуйста, уходите отсюда как можно скорее. — Сказав это, он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не спешил уходить, сначала бегло просмотрев содержание. Несколько фотографий, пара строк текста — но даже этого хватило, чтобы менеджер, заглянувший через плечо,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 тот ли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Чэнь. Юэ Шужун, — Цзя Циньи закрыл досье. Его взгляд, обращенный к менеджеру, был холодным и спокойным. — Основатели корпорации Му, 32-е место в списке богатейших людей мира. Это родители Му Минцзэ, а значит, и дедушка с бабушкой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отступил на пару шагов под этим взглядом, в ушах у него гулко билось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сироты — такая родословная!?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наконец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кланов Му и Цзя давние связи, я буду рад помочь их родственнику.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«Берега смерти» была на носу, но одна из главных актрис, Шуй Сэньсэнь, погрязла в скандале из-за травли новичка и пиара на чужом имени. Чтобы спасти репутацию, за вечер до премьеры, по совету бывшего менеджера Му Минцзэ, она приняла участие в программе, принадлежащей «Шихуэй Интертейнмент».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Цзинлинь, будучи менеджером Му Минцзэ и соучастником плана убийства, преследовал ту же цель, что и Шуй Сэньсэнь: он не хотел, чтобы кто-то, хоть как-то связанный с Му Минцзэ, появлялся в индустрии. Появление Му Дуню действительно напугало их, но в то же время они были рады: к счастью, его обнаружили рано. Новичок больше всего боится скандалов, а это могло разрушить его карьеру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Шуй Ханьцю о том, что Му Дуню в хороших отношениях с Цзя Циньи, — это было поднято на смех. Нигде не было доказательств того, что Цзя Циньи знает Му Дуню, а то, что они вышли вместе —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спросил о недавнем инциденте в сети, на лице Шуй Сэньсэнь появилась тень грусти. Она горько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лишь «сказано без умысла, но услышано с намерением». Не думала, что это вызовет такой резонанс. — Она помолчала, словно собираясь с силами, и посмотрела в камеру холодным взглядом: — Но раз уж зашла речь, скажу: в нынешнем шоу-бизнесе некоторые новички ведут себя слишком легкомысленно. Прикрываясь славой покойных родственников и пользуясь чужой добротой, они пытаются пробиться. Я знаю, что обо мне говорят, но повторюсь: я не считаю возможным стоять на одной сцене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фанаты Му Минцзэ, собравшиеся у экранов, взорвались. Чистое и доброе лицо Шуй Сэньсэнь вызывало у них тошноту. Количество фанатов Му Дуню росло, и они принялись заваливать соцсети Шуй Сэньсэнь гневными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Разоблачение самой бесстыдной женщины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это ты намекаешь? Мой брат Дуню тебе хоть что-то сделал? Раз ты такая смелая на телевидении, почему не встретишься с ним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комментатор выше, тебе нужно отмыться от грязи! Мой брат Дуню даже не обращает внимания на этих клоунов! К тому же он даже не снимался в кино, откуда взяться краже ролей!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кумиры, такие и фанаты, сплошное давление авторитетом! Тем, кто в танке, объясняю: он украл роль у Шуй Ханьцю! Любой здравомыслящий человек видит, что Му Дуню и в подметки не годится Шуй Ханьцю! Ведет себя как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глаза на месте нет! Мой брат Дуню — красавец, поет и играет одинаково гениально. Смешно говорить, что он украл роль у этого короля второсортных фильмов!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перестаньте спорить, всеобщий кумир выложил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«всеобщий кумир»? Участники срача на мгновение замерли, а потом до них дошло: это же новый киноимператор, ходячий идеал, Цзя Циньи!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стало не до Шуй Сэньсэнь и Му Дуню — преклоняться перед кумиром было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выложил Цзя Циньи? Что еще мог выложить человек, находящийся в центре внимания? Он думал, что Шуй Сэньсэнь хватит ума избежать этой шумихи, но она оказалась глупее, чем он думал. Впрочем, её неуклюжесть была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 студии завел нового друга. Он потрясающе поет и великолепно играет! С нетерпением жду совместной работы с Му Дуню~ [Фото]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прикрепил их совместное селфи. Два красавца с длинными ногами — зрелище было просто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 Циньи были в восторге, они писали, что кумир невероятно красив, а Му Дуню — не менее, и вместе они выглядят так, будто вышли за пределы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Кумир сказал, что будет работать с новичком! О боже, это значит, что будет новый фильм! «Берег смерти» еще не посмотрели, а уже новый проект! Сердце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фанатов были и те, кто поддерживал Шуй Сэньсэнь. Налюбовавшись на кумира, они поняли, что этот самый Му Дуню — тот самый человек, о котором говорила их богиня! «Наш кумир такой чистый и добрый, что далек от мирских интриг, но мы не позволим ему попасть под влияние подлеца!» И в комментариях начались раздоры.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охватом Цзя Циньи, фанатов у Шуй Сэньсэнь и Му Дуню было гораздо меньше. Многие фанаты под постом Цзя Циньи даже не знали, кто такой Му Дуню. И когда пошли подобные комментарии, их первой реакцией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кумир — святой человек! Его друзья тоже должны быть хорошими. Если кто-то и виноват, то только вторая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сумасшедшая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в тот момент, когда атмосфера под постом начала меняться, Цзя Циньи выбрал момент и снова обновил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так просили, с согласия режиссера я приоткрою завесу тайны. Я буду играть главную роль в фильме «Звук бандита», который выйдет в следующем году, а Му Дуню сыграет вторую главную роль. Хотя актриса и другие роли еще не утверждены, я с нетерпением жду съемок, эй, режиссер Цзин, ты же не против? Что касается недавних слухов, прошу вас, будьте благоразумны. Дуню — отличный актер, я лично проверял (смеется)».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едва начавшись, затихла. Огромная толпа фанатов хлынула в аккаунт Му Дуню. Под таким натиском спор между фанатами Му Дуню и Шуй Сэньсэнь был быстро погребен под тоннами похвалы песням Му Дуню и поздравлений с ролью в «Звуке бандита». А Шуй Сэньсэнь… кто это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Сэньсэнь закончила эфир и в приподнятом настроении ждала триумфальных новостей от пиар-команды, её встретил лишь ассистент с дрожащими руками, протягивающий непрерывно звонящий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взять трубку, как она услышала яростный голос Бань Цзинлиня: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мне, что Му Дуню и Цзя Циньи —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http://bllate.org/book/19860/1955133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