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Ин небрежно выбрал форму лица в системе суперкомпьютера «Ромина», управление которым уже перехватил. Черты лица Абеля задрожали, и через три секунды он превратился в статного юношу с черными волосами и глазами, поразительно похожего на Вэй Итана, что был изображен на обороте Звездной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едва заметно нахмурился и выбрал другой вариант. Лицо Абеля снова пошло рябью, сменившись обликом с золотыми волосами и лазурными глазами — такой же прекрасный, как у бога Аполлона.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подтвердил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обретя внешность, Абель получил возможность двигаться. Он попробовал пошевелить конечностями, коснулся своего лица и вздохнул: На самом деле, леди Цзю Лань была права: у того, что наша цивилизация пришла к краху,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Механическое тело, созданное на десятом уровне технологического развития, способно хранить сознание человека, даруя ему бессмертие. Его можно менять по щелчку пальцев, за секунды становясь безупречным красавцем. Чтобы освоить любые знания, достаточно пары секунд на загрузку — и ты уже лучший специалист в отрасли. А для овладения боевыми искусствами достаточно установить программу мастерства и, используя сверхпрочное металлическое тело, побеждать даже опытных мастеров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если механические люди и могли копировать сознание, они были неспособны испытывать чисто человеческие стремления — к свободе, диктатуре или власти. Именно поэтому в истории Ромины никогда не случалось восстаний машин, о которых твердила научная фантастика древности. Согласно строгим предписаниям Галактического Альянса, программное обеспечение центрального суперкомпьютера запрещало механическим телам самовольно копировать себя: без ведома штаба номер 001 невозможно было создать копию 002. Это предотвратило нашествие дубликатов.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Абель не мог себе представить: интеллект механических людей был смоделирован столь искусно, как же в нем не осталось ни чувств, ни желаний? Почему они не видят снов по ночам? Как в них не сохранилось ни капли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чье сознание было перенесено в механическую оболочку, когда-то были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сам, только что бывший живым человеком, чье каждое дыхание отдавалось усталостью, превратился в механическое тело, обладающее, казалось бы, бесконечной силой. Он попытался вызвать в себе желание свободы, но система выдала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пути, кодировка «unodgqnbe(ude-8)» не применима.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...Ему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 набор случайных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потерял не только жизнь, но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мысль должна была проходить через строго заданный путь, а безграничное воображение оказалось заперто в бесчисленных, но все же конечных электрических цепях... По правде говоря, это уже нельзя было назвать жизнью. Поэтому каждый механический человек, чье бы сознание он ни получил, в конечном итоге становился шаблонным, действовал механически и терял всякую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его супруга Эсселин, погибшая раньше него, после превращения в механическое тело становилась все более чужой. Абель поднял лежащий у нутриционного отсека накопитель в виде кулона. В нем хранились все их общие воспоминания, а также эмоциональный резонанс, который он изобрел, потратив всю свою жизнь: устройство, превращавшее все когда-либо испытанные им эмоции в программные команды, заставлявшие механическое тело имитировать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кулон и надел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единственное доказательство того, что когда-то он был рожден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проявил милосердие, дав Абелю несколько минут на адаптацию, а затем холодно скомандовал: Полная модернизация звездного флота. Все механические тела Ромины обновить до последней модели, устаревшие — уничтожить, сознания загрузить в центральный архив для последующего перерождения. Через пять стандартных галактических суток, когда личный состав будет переформирован, немедленно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соглашению, знания Ромины, все механические тела, включая звездные корабли и саму планету, переходили во владение Му Ина. Все безмолвно подчинились приказу. Кроме банка генетического материала, где хранились миллиарды древних роминцев — те были живыми организмами, не подлежали сделке и теперь стали ответственностью Му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стандартных галактических суток численность флота Второй экспедиционной армии увеличилась втрое, а технологический уровень совершил значительный скачок. Забрав суперкомпьютер Ромина и всех модернизированных механических людей, флот покинул сектор Ромины.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Геология материнской планеты начала меняться. Огромная круглая сфера, словно извлеченная из формы, вытолкнула слой почвы, покрытый зеленой растительностью, и медленно, плавно выкатилась из звездной системы, некогда знавшей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материнской планеты, взрастившей бесчисленные жизни, была безжалостно брошена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видела гибель множества цивилизаций, но так и не научилась относиться к этому равнодушно. Одинокая, она стояла на корабле Альянса, глядя, как оболочка планеты дрейфует по своей орбите, и как превращенный в гигантский корабль шар вместе со Второй экспедиционной армией совершает прыжок, мгновенно исчезая в безбрежном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едва заметно вздохнула, чувствуя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подошел помощник и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открыла его: на экране появилось спокойное и приятное лицо Му Яо. Он мягко улыбнулся: Дорогая леди Цзю Лань, на последнем немодернизированном спутнике материнской планеты Ромина я оставил несколько инженерных роботов, не содержащих сознаний бывших людей. Вот секретный код доступа... — Му Яо высветил ряд сложных данных, которые Цзю Лань быстро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продолжил: Чэн Лань забрал всех механических людей и модернизированное ядро планеты. Его решение верно. Это равносильно полной очистке и перезагрузке звездного сектора, пригодного для жизни — можно начать все заново, не так ли? Правда, механические люди Ромины истощили запасы некоторых металлов в секторе. Поэтому я оставил вам этих роботов, в их памяти данные о ближайших рудных планетах. Вы можете доставить оттуда металлы, необходимые для развития цивилизации, а также почву и воду, наполнить ими оболочку планеты, посадить семена, закрыть этот сектор и ждать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обычно строгой и деловитой Цзю Лань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Лань, надеюсь, тебе понравится мой подарок. — Му Яо улыбнулся, приложил ладонь ко лбу, отдал межзвездное приветствие и напоследок произнес лозунг, который так любили сотрудники Альянса: Надеюсь, Свет цивилизации Галактики будет вечно сиять всеми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 взгляд Цзю Лань смягчился, улыбка стала теплой, а тяжесть в сердце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немного позанимался тайцзи стиля Сунь в специально оборудованном зале на крыше третьего этажа, добавив туда свои наработки 11-го уровня мастерства... он создал собственный стиль, который позже зарегистрировал в Звездной сети как защищенную боевую технику — Тайцзи Легкого Бриза. Если бы он не скитался по космосу, то давно бы уже основал свою школу и набрал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Пропотев, Нин Вэйфэн в отличном настроении спустился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лестнице он почувствовал особый свежий аромат еды. Нин Вэйфэн услышал, как мама восхищается: Старый Нин, овощи, которые ты выращиваешь, становятся все вкуснее, да и готовишь ты все лучше. Зелень такая вкусная, просто язык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которая никогда не ела зелень, положила себе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восприятие Нин Вэйфэна было развито высоко: он видел, что над столом висит тонкая белая дымка. Это был не пар от горячих блюд, а клубящаяся духовная энергия. Даже обычная тарелка зелени выглядела сочной и свежей, вызывая сильный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взял палочками кусочек и съел: действительно, во рту взорвался свежий вкус, пробуждающий рецепторы. Он предположил, что это результат вчерашней циркуляции духовной энергии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духовная энергия может сохраняться в овощах и усваиваться при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родителям это точно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хотел спросить Чжи Чжи, но та наотрез отказывалась открывать маленькую дверцу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Нин Вэйфэн не знал, что в гостиной маленького домика в его голове цветок развалился на диване, имитируя духовной энергией объемный экран телевизора, и транслировал на него некоторые популярные сериалы, которые Нин Вэйфэн когда-то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такого «проводного сигнала» она, скрываясь от Нин Вэйфэна, в его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Смотрела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передачи были такими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смотреть сериал и есть одновременно... Чжи Чжи могла через нейронные связи синхронно чувствовать вкус еды и удовлетворение Нин Вэйфэна — это было просто божественно... Ешь больше овощей, больше фруктов... орехи тоже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невольно поддался влиянию и не мог остановиться. Он смел все со стола и, глядя на отца, спросил: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полкастрюли каши. — Нин-старший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обеспокоенно спросила: Тантан, ты не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похлопал себя по животу: не чувствуя тяжести, он крикнул на кухню: Пап, есть еще овощи? Пожарь еще пару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отозвался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У тебя что, снова приступ булимии?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сказала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все еще плоский живот, не удивляясь тому, куда делась вся съеденная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мастерства повысился, функции организма эволюционировали. Чем выше уровень владения телесными и духовными техниками, тем больше энергии требуется человеку, тело укрепляется, а способность к перевариванию и усвоению пищи возрастает. В прошлой жизни аппетит Нин Вэйфэна тоже был внушительным, к тому же ему постоянно требовалось употреблять активные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высокоактивные продукты — это не капуста, которой навалом. Например, на Земле духовная энергия в дефиците, а легендарный женьшень, впитавший энергию тысячи лет — что это за концепция и ценность? Но даже он был лишь активным веществом второго уровня, бесполезным для тех, чей уровень мастерства выше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почему за мастерами всегда должны стоять мощные финансовые структуры, иначе одни расходы на питание разорят кого угодно. Как тогда достичь новых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Вэйфэн скитался, будучи нищим, но благодаря способности «видеть» духовную энергию мог находить активные вещества в диких местах. Позже он часто нанимался наемником во Вторую экспедиционную армию — не только чтобы быть ближе к Му Ину, но и потому, что этот звездный полководец, при всей своей безжалостности, был невероятно щедр. В его армии отлично кормили, в столовой подавали блюда из активных ингредиентов, а фрукты были в свободном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можешь измерить уровень активности этой капусты?] — спросил 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лениво ответила: [Второй уровень. Добавь больше духовной жидкости или подержи подольше — можно поднять до третьего. Но если не будет мутации, третий уровень — предел для 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второй-третий уровень. Нин Вэйфэн невольно вспомнил деликатесы из столовой Второй экспедиционной армии, приготовленные как минимум из продуктов пятого уровня. Говорят, это были ингредиенты, которые «достал» сам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придется ждать до конца июня следующего года, пока полководец проделает путь в тысячи световых лет, чтобы захватить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ждать недолго. Тогда он перестанет скитаться, сосредоточится на работе наемником и посмотрит, можно ли будет остаться на постоянной основе, чтобы всю жизнь питаться вкусной едой,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Синхронизировавшая мысли Чжи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еды он совершенно забыл, что когда-то решил забыть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не удержалась от едкого комментария: Мастера духовных техник встречаются гораздо реже, чем мастера телесных. Каждого из них носят на руках, окружают толпами телохранителей, чуть ли не молятся на них. И только этот: из-за еды готов на все, полностью подкуплен пайком Империи Дасин и стал первым в истории Галактического Альянса мастером 12-го уровня, отправившимся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Чжи Чжи смотрела сериал о войне, и спустя некоторое время ее глаза расширились... Этот... это легендарный «предатель»? Значит, тот, кто подкуплен едой и готов стать наемником у полководца, захватившего Землю, — это легендарный «предатель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представила лицо Нин Вэйфэна с прилизанной прической, как у героя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режет, смотреть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заметив, что сын задумался, ущипнула его за щеку: Спрашиваю тебя, чего улыбаешься? О Сяо Се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 которого даже мысли не было о Сяо Се, поспешно покачал головой: Нет, это потому что мой уровень мастерства повысился, вот и нужно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еще не пришел, но и дома неплохо: можно есть сколько влезет, не беспокоясь о расходах. К тому же у отца такой огромный сад, активные вещества он может «производить»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стал еще сильнее, и мама, радостно сияя, скомандовала на кухню: Старый Нин, пожарь еще несколько блюд, сын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отозвался, глядя на пучок капусты в своих руках — она была такой красивой, словно выточенной из нефрита, что ему было жаль пускать ее в дело. Вчера он поливал ее, и она была другой. Так что же произошло прошлой ночью, когда он почувствовал неладное и увидел в саду клубящийся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это с повышением уровня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маме нужно было участвовать в отборочном туре конкурса танцев, поэтому сразу после завтрака она ушла. У Нин Вэйфэна не было дел, он помыл посуду и пошел в сад помогать отцу ухаживать за цветами, заодно проверяя, как «растут»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видя, что сын умело управляется с посадками, внезапно сказал: Сегодня утром мне звонил твой старший дядя, сказал, что рядом с нашим домом зафиксированы аномальные энергетические колебания, велел быть начеку и спросил, не замечал ли я 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про это. Он попросил Чжи Чжи заблокировать наблюдение сети, но забыл, что его мать — из рода Мо, и их системы безопасности тоже довольно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потер нос: Дядя, наверное, уже знает, что это я повысил уровень. С мамой в доме эта новость точно отрастила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выбрал кочан капусты с большим количеством земли на корнях, достал контейнер для образцов и спросил: Твой дядя просил отправить несколько образцов на проверку энергетического излучения,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ответил с легким видом: Конечно, нет, — а внутри вопил: [Чжи Чжи... выходи,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лежа на диване и смотря сериал, открыла маленькое окошко и лениво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увидев через окошко, что там происходит,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[Изучаю идеологию и основные правила вашего человеческого общества, чтобы у нас из-за расовых различий не возникло недопонимания, а то кое-кто снова угрожает бросить лучшего друга... Разве можно вот так просто бросать друзей? Говори! Говори!] — воспользовавшись моментом, взбеленилась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Нин Вэйфэн никогда не спорил с истеричными женщинами и цветами. В такие моменты нужно просто признать вину, а исправляться или нет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соизволила отложить сериал в сторону и спросила: [В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объяснил ситуацию. Чжи Чжи выпустила бесцветный, невидимый отросток духовной энергии, просканировала капусту и сказала: [Ничего страшного. После того как она лишится почвы, духовная энергия постепенно рассеется, к тому же нынешние приборы на Земле ничего не зафиксируют.]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невозмутимо наблюдая, увидел, что сын успокоился, и, решив, что все в порядке, упаковал образцы и отправил их курьерской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продолжил общение с Чжи Чжи: [Раз мои родители могут есть зелень с духовной энергией, я хочу отправить немного фруктов с ней же А-Чи,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слабо спросила: [Только не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твердо кивнул: [Ты подаришь еще одну маленькую ягодку или капнешь немного духовной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замахала протестным плакатом: [Маленькая ягодка созревает раз в тысячу лет, это не прыщ, чтобы раздавать всем подряд. К тому же у тебя есть духовная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[Прыщи тоже нельзя раздавать. Моя жидкость использовалась для купания, я приберег ее для других целей.] — сказал Нин Вэйфэн. — [Как я могу дать человеку то, что предназначено для других? К тому же, тебе ведь нравится 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ее так нагло грабили, и она слабо пробормотала: [У меня осталось не так 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обманываешь? Невозможно, чтобы я один поглотил твои запасы за десять тысяч лет. Доставай из своего пространства.] — подколол Нин Вэйфэн. — [Такое хорошее пространство превратила в свой мешок для хранения, никогда не видела такого жадного и дешевого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добавил еще один довод: [Я хочу вернуть долг Юй Чи из прошлой жизни. К тому же, в обеих жизнях именно он угощал меня твоей ягодкой. Как ни крути, ты не можешь делать вид, что этого долга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был человеком действия и сразу пошел собирать свежие фрукты. Июль — сезон цветения лотоса и созревания семян. Вспомнив, как Се Ханьчи во время завтрака пошутил про «семена лотоса от жара», он усмехнулся — было одновременно смешно и грустно, и решил собрать немного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лотоса тянулись до горизонта, пейзаж был живописным. Но в реальности — липкая грязь, ощущение, будто идешь по вате, — удовольствие ниже среднего. К счастью, Нин Вэйфэн был мастером телесных техник и быстро добрался до самой глубины пруда, используя преимущество зрения, позволявшее видеть духовную энергию, и собрал целый мешок самых насыщенных ею коробочек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как раз заставлял Чжи Чжи наполнить одну из коробочек духовной жидкостью — такие многосемянные плоды лучше распределяют эффект, чем косточки персиков или абрикосов. В этот момент Се Ханьчи позвонил по видеосвязи, и Нин Вэйфэн, не раздумывая,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увидел Нин Вэйфэна в забродном комбинезоне, с которого стекал пот, с раскрасневшимся лицом — он выглядел аппетитно. Посмотрев на красивый фон позади: Где ты? Это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поднял руку и помахал: Красиво,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Где это?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здесь только издалека красиво, а в центре пруда душно и жарко, лучше не приходи. — улыбнулся Нин Вэйфэн,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уже двинулся в путь: Я и так собирался к тебе, не говоришь где — ну и ладно, я только что видел большие часы на площади в центре города, такой большой пруд, я найду. —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считается свиданием? Он вообще не собирался ни с кем встречаться! Коробочки лотоса он хотел просто передать через маму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[Дофамин... дофамин... дофамин...] — Чжи Чжи извивалась и бормотала: [Сяо Се такой хороший, попробуй вложиться в это, а? Если не утонешь, то хоть мне покажи немного дофамина...]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к нему чувств, я не хочу обманывать себя и не могу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покосилась на него: [Ты так уверен, что нет чувств? Предлагаю вам просто снять номер и попробовать дойти до конца? Может, получится. Мужчины — животные, живущие нижней частью тела, ты сегодня утром во время тренировки уже «поднимал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