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Вэйфэн знал: в прошлой жизни Юйчи до самой смерти не решался признаться в своих чувствах, не желая обременять его или заставлять чувствовать себя обязанным.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 тихое «прости», Нин Вэйфэн невольно почувствовал, как защипало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вся их жизнь состояла из череды упущенных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Землю, Нин Вэйфэн пытался найти Юйчи, но обнаружил лишь сообщение от его родных… Юйчи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жизни Се Ханьчи ушел рано, полный невысказанной печали, и был кремирован. До самого конца он не раскрыл своей истинной личности, и Нин Вэйфэн так и не узнал, что тот был его соседом по улице и другом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Юйчи продержался еще хотя бы несколько дней, он мог бы дождаться Нин Вэйфэна. Тот вернулся на Землю, имея при себе высокоэффективные восстанавливающие эликсиры и связи с лучшими медиками.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отозвалась в сердце Нин Вэйфэна острой 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отношениях должником всегда был он, и именно ему следовало сказать «прости». Однако Се Ханьчи нужно было вовсе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романтично, как трогательно! Соглашайся же, — Чжичжи, роняя крупные слезы, решила, что будет фанаткой Се Ханьчи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Вэйфэна на мгновение возник порыв обнять Се Ханьчи, поцеловать человека, который любил его всю жизнь, и дать согласие, чтобы тот мог прожить остаток дней счастливо, без боли, сожалений и преждевременной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Благодарность — это не любовь. Именно потому, что чувства Се Ханьчи были так глубоки, Нин Вэйфэн не имел права давать легкомысленных обещаний. Это было бы безответственно и принесло бы вред им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А-Чи… я… мне очень жаль, — голос Нин Вэйфэна охрип. — Я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вина, я застал тебя врасплох, не нужно извиняться. Мои чувства — это лишь мое, я не стану навязывать их тебе и создавать неудобства, — Се Ханьчи горько усмехнулся. — Просто надеюсь, ты не считаешь меня трусом. В конце концов… перед тем, кого любишь, так легко потерять мужество.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так не думаю. Мне очень… мне очень лестно, что ты меня любишь. Но… — Нин Вэйфэн тщательно подбирал слова. — А-Чи, произошло слишком много всего… Прости, я не могу вот так сразу оставить прошлое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Ханьчи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у тебя доброе сердце, Сяо Фэн. Я не жду, что ты примешь меня немедленно. Чувства должны быть взаимными, я не собираюсь давить на тебя морально, не чувствуй себя обязанной.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Вэйфэн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Ханьчи говорил благородно, но в глубине души горько усмехался. Он понимал: Нин Вэйфэн был тронут, но даже это не заставило его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Будущее казалось слишком призрачным.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редко всё идет по плану, но смириться с этим невозможно. В душе Се Ханьчи вспыхнула искра ненависти. Ему хотелось, не считаясь ни с чем, заполучить Нин Вэйфэна, запереть его, сковать цепями из самого прочного металла, чтобы никогда не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— постепенно смягчить его сердце, заставить полюбить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Когда-нибудь он ведь полюбит…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останется ли это той любовью к Нин Вэйфэну, которую испытывал Се Ханьчи? Разве достоин он будет называть это любовью?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Ханьчи принялся за кашу, скрывая бушующие внутри эмоции. Вкус был свежим, но с горчинкой — под стать его настроению. Впрочем, это блюдо действительно отлично охлаждало пыл, по крайней мере, демоны, раздиравшие его грудь, на время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Свидание закончилось поспешно, оба были подавлены. Се Ханьчи проводил Нин Вэйфэна до дома и ушел, не сказав ни слова. Нин Вэйфэн тоже выглядел мрачно.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мама ушла на танцы, а отец никогда не задавал лишних вопросов; он предпочитал выражать заботу молчаливыми действиями и подавал голос лишь тогда, когда это было действительно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поставил перед сыном тарелку свежих помидоров черри — с самого детства он так подбадривал сына, возможно, именно так и сформировалась его страсть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Вэйфэн поднялся в комнату с тарелкой, у него не было сил даже есть, но он машинально взял один плод и, обессиленно рухнув на кровать, начал медленно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прекрасный мужчина! Если бы не малое количество конечностей и неспособность приносить плоды, я бы сама на нем женилась. Слушай, Сяо Фэн, что ты тянешь? — Чжичжи, не выдержав, уставился на него огромными осуждающими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Вэйфэн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пакт о невмешательстве! Включая дела сердечные. И мне нужно побыть в тишине. И не спрашивай, кто такая Тишина. Умение вовремя промолчать, когда другу это нужно, — добродетель.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Чжичжи обиженно надулся, а затем материализовал табличку: «Хочу жаловаться! Тоже хочу помидор!» — и воткнул ее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Вэйфэн: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Нин Вэйфэн согласился на свидание, надеясь, что новые отношения помогут забыть Му Ина, бога войны, в которого он был тайно влюблен десятки лет. Но узнав, что Се Ханьчи — это и есть Юйчи, и осознав, сколько долгов у него накопилось с прошлой жизни, он больше не мог использовать человека так подло.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пока он окончательно не забудет Му Ина, он не даст Се Ханьчи никаких обещаний. Это было бы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Вэйфэн размышлял: как поскорее выкинуть Му Ина из головы?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выбросил Камень Возврата к Пустоте, который носил с собой десятилетиями. Забыть того, в кого был влюблен тайно, с кем никогда не имел реального контакта… к тому же, того самого безжалостного типа, что приказал ему взорвать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на это нужно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просто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Чжичжи, видя внутреннюю борьбу Нин Вэйфэна, проникся к нему еще большим уважением. Он все больше привязывался к нему… хотя, конечно, не сказал бы об этом вслух, чтобы тот не зазнался.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Чжичжи принял весьма мудрое — и в будущем немного досадное для него самого —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хочешь выучить технику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как практиковать духовное искусство, спасибо, — отказался Нин Вэйфэн. Почувствовав усталость после этих дней, он сел, готовясь к тренировке.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прежняя техника — второсортная. Послушай, не недооценивай меня! У меня есть божественная техника моего рода, которую мы никому не передаем. Ты поглотил маленький плод, так что теперь ты не чужой… — Чжичжи принялся настойчиво рекламировать свою божественную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под мощным напором (болтовней) Чжичжи, Нин Вэйфэн решил опробовать технику, которая, по словам растения, потрясала небеса и сотрясала землю и считалась одной из лучших во всей Вселенной — «Искусство Сотворения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ту, что практиковал сам Чжичжи. Говорят, она была заложена в его кровной памяти и позволяла общаться со всем сущим.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Вэйфэн скептически отнесся к бесконечным эпитетам, которыми Чжичжи наградил название. В конце концов, кое-кто практиковал ее десять тысяч лет, но все равно был вынужден «похитить» его, чтобы выбраться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 лишь потому, что рассудил: если техника окажется бесполезной, всегда можно вернуться к прежней. В любом случае, уровень его духовной силы пока был невысок.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Чжичжи был возмущен пренебрежением к его технике. А когда Чжичжи злится, последствия бывают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поделился начальными приемами «Искусства Сотворения Жизни» и под предлогом «взаимопомощи» — и, разумеется, «не желая причинить вред» — бесцеремонно использовал тысячи своих корней, чтобы прочистить каналы Нин Вэйфэна. Он пробил как уже развитые, так и скрытые духовные пути и точки, которые в китайских легендах называют меридианами.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Нин Вэйфэн обладал «Безупречным духовным телом», природа сама тянулась к нему. А нефритовый бассейн Чжичжи, будучи мощным накопителем, легко притянул потоки энергии. Чжичжи направил эту энергию, чтобы раз за разом промывать новые пути в теле Нин Вэйфэна, расширяя меридианы и создавая в области даньтяня точку сбора для хранения силы. Заодно он привел в порядок нити духовного сознания, превратив их в непрерывно вращающийся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Нин Вэйфэн?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лежал, наслаждаясь процессом. Эта трансформация, похожая на очищение костного мозга, была куда болезненнее, чем просто лежать в эликсире. Это было похоже на то, как если бы тело разрывали на куски и сшивали заново, а душу пересобирали из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обещание не причинять вреда?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Чжичжи выглядел невинно: «Мои цели и результат не вредят товарищу. А что касается процесса… по межзвездным меркам это вообще не считается».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Вэйфэн: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такой, что даже закаленный в битвах Нин Вэйфэн был готов потерять сознание. Но он понимал: нельзя отступать. Он должен сохранять ясность, активно участвовать в процессе, чтобы научиться поглощать энергию, контролировать потоки, сжимать энергетическое ядро и поддерживать вихрь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Хитрый цветок продемонстрировал всё лишь раз и отстранился. Если Нин Вэйфэн не продолжит сам, всё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дело не только в боли. Огромное количество энергии без контроля начнет метаться по телу… жди, что взорвешься! — напоследок пригрозил Чжичжи, про себя добавив: «Максимум, что я сделаю — сохраню твой мозг от превращения в кашу». После чего он решительно отгородился домиком, повесив на дверь табличку: «Истощен, не беспокоить».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Вэйфэн: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времени сводить счеты. «Искусство Сотворения Жизни» действительно было того же корня, что и его прежние навыки, но куда выше уровнем.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рюкзаке под кроватью Камень Возврата к Пустоте снова начал излучать золотой свет, окутывая Нин Вэйфэна.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замечал этого, погруженный в состояние мистического блаженства.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 просто «видел» духовную энергию — он чувствовал, как сливается с самим миром. Созданные пути циркуляции энергии, плотные, как сосуды, напоминали реки, орошающие горы и долины. Энергии хранилось больше, а эффективность ее движения была поразительной.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Ядро, аккумулирующее энергию, напоминало маленький белый шар, поверхность которого покрывали древние узоры. Они удерживали энергию от рассеивания и заставляли ее пульсировать, ритмично, словно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Ядро тоже было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раньше не случалось. Эта техника определенно стоила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Вэйфэн, стиснув зубы от боли, продолжал практику. Благодаря опыту прошлых лет он быстро освоился. Именно поэтому Чжичжи и оставил его «выживать самостоятельно».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боль от расширения меридианов утихла. Нин Вэйфэн сосредоточился на дыхании, заставляя энергию резонировать с окружающим пространством.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мог общаться с миром!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в его восприятии преобразился. Больше не было лишь теней деревьев и зданий в ночи — вокруг был густой белый туман, а в нем — множество активных световых точек разных цветов. На дереве — зеленые, на камнях — коричневые, на железных воротах — золотистые, роса на траве — нефритовая, свет фонарей — фиолетово-красный…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Золотистые… такие теплые, должно быть, это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Вэйфэн не задумывался, откуда взяться солнцу ночью. Он играл с этими «точками». Каждый цвет представлял собой определенный элемент. Духовный мастер высокого уровня не просто повышал силу сознания и поглощал энергию для атак — он учился чувствовать, собирать и контролировать эти элементы.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мастер имел предрасположенность к одной или нескольким стихиям. Таких называли «стихийными мастерами».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энергия, элементы, гены жизни — вот базовые единицы живой планеты. Гены эволюционируют, и разумные существа учатся поглощать энергию, чтобы совершенствоваться. Те, у кого гены лучше, обладают большим талантом. Достижение высокого уровня — это и есть то, что в книгах называют «истинным совершенствованием».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Вэйфэн успокоился и принял технику «Искусства Сотворения Жизни». Энергия тумана и световые точки были «послушны», легко входили в его каналы, скапливались в ядре и вращались. Разноцветные точки группировались по цветам, образуя маленькие сферы, вращавшиеся вокруг центра в белом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это напоминало белую туманность со звездами разных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 «маленькая вселенная». Интересно, если она расширится, превратится ли в маленькую галактику?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хорошо, стоило потерпеть такую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Вэйфэн поглощал энергию, используя силу сознания, что одновременно тренировало его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вдыхал, то выдыхал, возвращая часть энергии обратно, чтобы поддерживать цикл. Это соответствовало межзвездному правилу «оставлять путь к отступлению». Иначе, если бы он поглотил всё, цветы и овощи в саду завяли бы, а отец, который с таким трудом их сажал, расстроился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Вэйфэн погрузился в этот гармоничный цикл, достигнув мистического состояния. Незаметно для себя он вовлек в движение всю энергию двора…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туман сгустился, поглощаясь редкими цветами и обычными овощами, которые на глазах начали выпускать побеги и расти, в ответ излучая еще больше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Вэйфэн оставался бдительным. Он боялся, что отец завтра заметит странности, поэтому распространил сознание по всему двору, проникая между ветвями и листьями. Он «видел» сосуды растений, по которым бежали питательные вещества — они напоминали пунктирные линии, очерчивающие листья и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отдельности сознание трав было слабым, но вместе они образовывали некое общее, туманное ощущение. Нин Вэйфэн чувствовал их радость, тягу вверх, стойкость и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жажду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Жажду солнца, дождя, питательных веществ и энергии… расти, расти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надо так бешено расти! — Нин Вэйфэн передал растениям мысль: накапливать энергию, но не менять внешний вид, не расти бесконтрольно.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эта установка повлияла и на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прорыва на новый уровень его тело должно было начать расти, но стоило ему прибавить чуть-чуть, как организм послушно выполнил приказ — только накопление, никакого бешеного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Чжичжи хотел было предупредить, но, увидев золотое сияние Камня Возврата к Пустоте и промелькнувшего в нем фиолетового дракона, съежился и спрятался глубже в свою область.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Чжичжи не бросал Нин Вэйфэна на произвол судьбы — просто свирепый Камень Возврата к Пустоте начал светиться!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Нин Вэйфэн упустил редчайший шанс при первом же вдохе энергии не только преобразить тело, но и значительно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об этом не знал и не слишком бы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общение с растениями, Нин Вэйфэн подсознательно прошелся по траве под окном, но не нашел выброшенный Камень Возврата к Пустоте и подавленно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решил забыть Му Ина, но на самом деле все еще не хотел расставаться с воспоминаниями. Однако камень исчез, а такой безликий камешек не обнаружит ни один детектор.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правда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Вэйфэн вздохнул и собрался вернуть сознание в тело, но вдруг заметил источник того теплого золотого света… Постойте, ночью не может быть солнца! Он быстро направил сознание туда и обнаружил, что свет исходит из бокового кармана его походного рюкзака под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в золотом свете была густой до невероятности. Приблизившись, Нин Вэйфэн почувствовал, что этот свет — необъятный, как океан, и теплый, как материнское лоно — ему знаком. У него возникло ощущение, будто его окутали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где он мог чувствовать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золотом свете извивался тонкий фиолетовый поток — Нин Вэйфэн присмотрелся, это было похоже на фиолетового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дракон тоже казался ему странно знакомым…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Вэйфэн завершил практику и поспешил слезть с кровати, но из-за затекших ног рухнул на пол. Не обращая внимания на ушибленное колено, он вытащил рюкзак и начал рыться в 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увидел маленький молочно-белый камень, не излучающий никакого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Камень Возврата к Пустоте?!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потерял его? Как он оказался в рюкзаке? И почему светился?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11. Защита! Сила Камня Возврата к Пустоте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Вэйфэн практиковал всю ночь, не заметив этого. На востоке забрезжил рассвет, утренний ветерок ворвался в комнату, и Нин Вэйфэн почувствовал, как раскрываются все его поры. Казалось, он дышит вместе с миром, сливаясь с природой.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за окном распевали всё громче — почуяв, что во дворе энергии стало больше, они слетелись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Животные и растения всегда острее всего реагируют на перемены в среде.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Вэйфэн не успел насладиться этим прекрасным чувством. Он сидел на краю кровати, глядя на Камень Возврата к Пустоте в своей ладони с мрачным и сосредоточенным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Чжичжи высунул свою маленькую головку и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камень, умоляю, не отвлекайся во время практики, иначе по-настоящему сойдешь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Вэйфэн сжал нефритово-белый камень в ладони,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Чжичжи, видя его помрачневшее лицо, не осмелился больше ворчать и осторожно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Поглощение энергии прошло успешно, моя техника неплоха, да?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чем когда-либо, — Нин Вэйфэн потянулся. Он не спал всю ночь, но не чувствовал усталости. Голова была ясной, тело — легким, как перышко, полным сил. Ему казалось, что он может прорубиться сквозь тысячи врагов или взмыть в небеса, преодолев земное притяжение.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возникла иллюзия, что он вернулся на пик своего 12-го уровня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 он потер правое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раньше я так упал, точно пришлось бы ехать в больницу. А сейчас не болит… Моя старая травма колена зажила?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же отмокал в эликсире, всё давно прошло, — гордо сказал Чжичжи. — Техника, которой я тебя обучил, создана для впитывания энергии — того самого белого тумана. Когда дойдешь до высокого уровня, сможешь конденсировать энергию в эликсир. Именно такая энергия, содержащая жизненную силу, порождает всё живое на планете. Это первооснова жизни. Не то что колено — даже если бы у тебя было повреждено всё тело, разбито сердце или сломан позвоночник, пока остается хоть капля дыхания, при подпитке этой энергией ты вернешься в строй, как новенький, без всяких последствий. Поэтому она и называется «Сотворение Жизни». А «Превращение» означает, что ты можешь преобразовывать энергию в любые элементы…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http://bllate.org/book/19844/1953750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