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и сам не рад был так стонать, да только подобные физиологические реакции телу не прикажешь. Когда затекают руки и ноги, любое прикосновение отдаётся так, словно тебя током бьёт до самой макушки. Тут не то что вскрикнешь — не заботься он хоть немного о своей репутации, взвыл бы в голос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позже, когда Сяоси наткнулся в сети на нарезку собственных стонов, он горько пожалел, что тогда не разрыдался в голос. Это было просто за гранью добра 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Цзяоян, с трудом сдерживая эмоции, закончил разминать плечи спутника и невольно потёр собственные уши. Сидевшие рядом Чу Цзэянь и Шэнь Е, которые ещё под конец фильма откровенно клевали носом, теперь взбодрились так, будто им вкололи ударную дозу адреналина. И взбодрились, мягко говоря, весьма специфическим образом. В сознании обоих шевельнулись крайне нескромные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отойду в уборную, — выдавил Шэнь Е и поспешно поднялся, спасаясь бегством, пока не запятнал свою репутацию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тобой! — тут же подхватился Чу Цзэянь.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Фу Сяоси ни о чём таком и не подумал. Он решил, что бедняг просто прижало после трёхчасового сеанса. Он даже с лёгким уважением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выдержали три часа. Железный у них мочевой пузырь, а? Почки, видать, здоровые.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кашлянул, потирая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и мы. Ты ведь тоже три часа терпел?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и всё из-за тебя! Выспался наконец? Если мало, давай ещё на три часа останемся.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 меня, пошли уже. Каким бы крепким ни был организм, вредно так долго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Сяоси слегка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зря он только что хвалил чужую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разбились на пары и поспешили к выходу. Зрители в прямом эфире, увидев, что четвёрка наконец покинула тёмный кинозал,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【Честно говоря, хоть парни и нереальные красавчики, пялиться на них три часа кряду — то ещё испытание.】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ты реально три часа смотрела? Я просто оставила стрим на фоне, а сама делами занималась.】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【Плюсую!】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вообще уснула вместе с ними, а проснулась от стонов Фу Сяоси. Вот это я понимаю, доброе утро! Аж кровь носом пошла (смайлик с салфеткой).】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чёрт!】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【Подождите, они так побежали в туалет реально потому, что терпели три часа? Или всё-таки из-за этих звуков кое-что другое напряглось? (хитрый смайлик)】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【Молчи, пощади эфир! Кому надо, те уже строчат фанфики на фикбуке, все всё поняли!】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Сяоси и Инь Цзяоян дошли до мужской уборной, Чу Цзэянь и Шэнь Е уже выходили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вы уже? — искренне удивился Сяоси. — Как-то быстро вы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обоих мгновенно потемнели. Только тут до Сяоси дошло, насколько двусмысленно прозвучала его реплика.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я не в том смысле! Не подумайте ничего такого! — попытался оправдаться он, но сделал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а? — процедил сквозь зубы Чу Цзэянь, свирепо зыркнув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среагировал мгновенно: зажал Сяоси рот ладонью и поволок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он ещё не до конца проснулся. Пойду умою его, чтоб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— промычал Сяоси, отчаянно вырываясь. Кое-как отодрав чужую руку от своего лица, он возмущённо прикрикнул: — Сам ты не проснулся! Я вообще не спал, это ты дрых как сурок!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всего святого, замолчи! — простонал Цзяоян, хватаясь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длинным языком неудивительно, что Сяоси умудрился настроить против себя весь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Цзяоян затаскивал Сяоси в кабинку, со стороны выглядело форменным похищением невинной девицы. Чат трансляции буквально взрывался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коридоре Чу Цзэянь и Шэнь Е переглянулись с весьма сложным выражением лиц. Доносившиеся изнутри звуки борьбы будили слишком бурную фантазию. Но вскоре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— замялся Чу Цзэянь, встревоженно глядя на дверь. — Там никого не придушили?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кто, по-твоему, кого? — сухо поинтересовался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Цзэянь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проверим?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кивнул Шэнь Е и развернулся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Чу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мы же собирались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бросил Шэнь Е через плечо, продолжая удаляться. — Вокруг полно камер. Думаешь, они там прямо сейчас совершают особо тяжкое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нос, Чу Цзэянь бросил последний нерешительный взгляд на дверь уборной и поспешил догнать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туалете двое парней, которым зрители мысленно приписывали бурную драку, мирно стояли бок о бок у писсуаров. Фу Сяоси, лениво зевая, расстегнул ремень. На его лице застыло выражение глубочайшей экзистенциальной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соседнего писсуара Инь Цзяоян искоса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Сяоси, почувствовав этот пристальный взгляд, заёрзал. Он повернул голову и с вызовом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вылупился? Завидуешь моему калибру?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Цзяоян лишь приподнял бровь. Медленно, красноречиво опустив взгляд чуть ниже пояса своего оппонента,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мгновенно взвился.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выколю! — прошипел он, опасно сощурившись.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Подумаешь. У меня то же самое, чего ты разнервничался? — невозмутимо отозвался Цзяоян.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скептически скосил глаза вниз, на достоинство соседа, и тут же замер. Зрачки его сузились от подлинного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"Мать твою... Он на каких дрожжах рос?!"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реакцию, Инь Цзяоян самодовольно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Доволен увиденным?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поспешно отвёл взгляд и, шумно выдохнув, застегнул ширинку.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Сяоси мыл руки у раковины, Цзяоян подошёл ближе. Их взгляды встретились в зеркале. Фу Сяоси злился, а Инь Цзяоян лишь шире улыбался, отчего у первого зубы зудели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Цзяоян встал у соседней раковины и включил воду. Сяоси непроизвольно скользнул взглядом по его рукам — и внутри снова всё закипело от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 чёрта у этого господчика ещё и пальцы такие длинные?!"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мысленно сравнивать себя с соперником. Инь Цзяоян выше, сильнее, да и вообще во всём будто бы обходит его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блядь! Как такого мужика в романе умудрились сделать пассивом?!"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отказывался это понимать. Наука здесь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 его наблюдениям, Чу Цзэянь в роли актива рядом с Цзяояном смотрелся просто смехотворно. Тот изнеженный мажор даже ему, Сяоси, в драке со свистом проиграет, куда ему совладать с этой глыбой? Зачем автор оригинальной книги вообще включил Чу Цзэяня в список потенциальных кавалеров?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Инь Цзяоян — это тот самый случай стопроцентного пассива по призванию? Из тех, кто при всех идеальных данных просто физически не способен доминировать?"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внезапной мысли взгляд Сяоси, устремлённый на Цзяояна, приобрёл весьма странное, почти сочувствующее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зеркале эту перемену на лице Сяоси, Инь Цзяоян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какую ещё чушь себе в голове выдумал?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знаешь — крепче спишь, — буркнул Сяоси, сосредоточенно намыливая пальцы. — Не суй нос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вышли в коридор, Шэнь Е и Чу Цзэянь уже успели уйти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Цзяоян, лениво засунув руки в карманы, шагал следом за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теперь? Догоним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притормозил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самому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Цзяоян удивлённо приподнял бровь, не понимая подоплёки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хочешь тусоваться с ними — побежали догонять. Если нет — пойдём в другую сторону, найдём себе другое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Цзяоян ответил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 разницы. Куда ты, туда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окинул его равнодушное лицо проницательным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"Ага, стесняется признаться, что спит и видит, как бы оказаться поближе к Шэнь 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 для себя и проявив чудеса чуткости, Сяоси великодушно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догоним. Вместе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на долю секунды нахмурился, но тут же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нагнали Чу Цзэяня и Шэнь Е, наследник Чу неподдельно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вы всё-таки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такого странного? — фыркнул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 Мы тут с Шэнь Е поспорили, догоните вы нас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— развёл руками Чу Цзэянь. — Ставки аннулированы, мы оба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оживился и тут же выставил открытую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Тогда весь банк переходит в зрительский фонд, то есть мне! Гони монету!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Цзэянь окинул его скептическим взглядом и несильно шлёпнул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теперь займёмся? — спросил Шэнь Е. Он и сам не заметил, как его взгляд интуитивно выхватил именно Фу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переадресовал вопрос Цзяояну: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какие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лишь неопределённо пожал плечами, безмолвно демонстрируя, что подчинится любому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растерянно посмотрел на эту троицу. С какого перепугу все внезапно уставились на него, ожидая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 наушниках операторов сопровождения раздался резкий голос режиссёра Тянь Юйфан: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им, что возвращаться в кинотеатр строго запрещено! Каждую локацию можно посетить только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операторы озвучили это требование, Чу Цзэянь аж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издевается! Какой в этом смысл? Проще было с самого начала выдать нам чёткий список!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солидарно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чате, хоть и посмеивались над коварством режиссёра, в душе были ей глубоко признательны: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【Хоть Тянь Юйфан и ведёт себя как типичный вредитель, но тут она чертовски права!】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【Серьёзно, я бы не пережила ещё три часа этого занудного фильма, пусть даже в компании таких крашей!!!】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【Даже неземная красота парней меня бы не спасла!】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【Ахаха, жиза.】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【Вообще-то в этом музее куча крутых залов, пускай лучше там погуляют!】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пойдёмте. Всё равно возвращаться никто не собирался, — Инь Цзяоян привычным жестом сцапал Фу Сяоси за шиворот и потянул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Сяоси, не ожидавший подвоха, смешно вжал голову в плечи. Воротник куртки наехал ему чуть ли не на уши, отчего шея парня мгновенно скрылась, придав ему сходство с удивлённой черепахой.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А-ха-ха-ха-ха! — Чу Цзэянь, стоявший прямо напротив, прыснул со смеху, согнувшись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застыл с немым вопросом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Цзяоян! Я тебя прикопаю!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Прости, рука сама дёрнулась... Эй, поаккуратнее с кулаками! — Цзяоян уворачивался от ударов, понимая, что сам виноват, и потому поначалу лишь защищался.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Сяоси только распалялся. На каждый шаг Цзяояна назад он делал два вперёд, нападая с удвоенной силой. Когда его окончательно прижали к стене, Инь Цзяояну пришлось сменить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Фу Сяоси потерял опору. Не успев даже сообразить, как это произошло, он оказался обездвижен: Цзяоян перехватил его запястья, завёл руки за спину и аккуратно, но крепко прижал лицом к гладкой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подерёмся? — раздался прямо над ухом тихий, вибрирующий шёпот. Инь Цзяоян стоял вплотную, прижимаясь всем телом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в ярости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"Мать твою, и это, по-твоему, «хрупкий и ранимый» пассив?! У автора оригинальной писанины вообще есть словарь?!"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"хрупкой" у Инь Цзяояна была исключительно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Детство в приюте научило его пускать в ход кулаки гораздо раньше, чем следовало бы. Позже, в школе, сиротство сделало его идеальной мишенью для травли и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Цзяоян был ослепительно красив — с этим никто не спорил. Не зря автор оригинального романа наделил его внешностью всеобщего любимца, устоять перед которым не мог никто. Однако в детстве эта ангельская красота была для него сущим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жестоком мире подростков яркая индивидуальность Цзяояна вызывала лишь отторжение. Для незрелых сверстников красота была атрибутом исключительно девичьим. Мальчик, заслуживший подобный эпитет, автоматически признавался чужаком, слабаком и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начальной школе один из его одноклассников, избалованный сынок богатых родителей, проявил к Инь Цзяояну всю ту изощрённую жестокость, на которую только способны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обманутый его утончёнными чертами лица, он принял Цзяояна за девочку. Пытаясь подлизаться, он дарил ему свои лучшие конфеты и требовал дружбы. Получив решительный отказ, малолетний наглец не отступился.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Цзяояну это надоело, и он прямо заявил, что он мальчик. Для избалованного пацана это стало страшным ударом. Не желая верить своим ушам, он при всей школе попытался сорвать с Цзяояна штаны, чтобы проверить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завязавшейся потасовке Инь Цзяоян, защищаясь, сильно ударил обидчика. Разгневанные родители пострадавшего тут же примчались в школу. Узнав, что виновник — круглый сирота, они потребовали его немедленного отчисления. Лишь благодаря заступничеству директора приюта, которая обошла кучу инстанций, мальчику позволили продолжить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того дня Цзяоян стал изгоем. С подачи того самого заводилы вся школа объявила ему бойкот. За спиной шептались, обзывали девчонкой и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терпел. Он прекрасно понимал, каких трудов стоило директрисе отстоять его право на образование, и не имел права на капризы или жалобы. Долгое время ему приходилось молча сносить оскорбления и 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тебя бьют слишком часто, ты волей-неволей учишься давать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подробностей не было в романе. Однако в реальности этот мир бережно воссоздал и заполнил все белые пятна в биографиях персонажей. Каким бы незначительным ни казался герой на страницах книги, здесь он обретал живую, цельную судьбу со своим прошлым и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автор не счёл нужным вдаваться в детали тяжёлого детства главного героя, а потому и Фу Сяоси понятия не имел, что великолепная реакция и навыки самообороны Инь Цзяояна ковались годами жестоких уличных стычек.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движениях не было эффектной киношной акробатики, которой так любил щеголять Сяоси. Каждый его приём был максимально простым, прагматичным и эффективным, нацеленным исключительно на быструю нейтрализацию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том, что Сяоси сейчас беспомощно уткнулся носом в стену, не было абсолютно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http://bllate.org/book/19819/1995935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