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права, но в Золотом тронном зале всё ещё не утихали музыка и весёлые песни. Небо, чёрное как чернила, едва мерцало редкими каплями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главный зал выстроился отряд императорской гвардии в чёрных доспехах — безмолвный и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небрежно мотнул подбородком. Гвардейцы бесшумно, один за другим, двинулись вперёд, рассредотачиваясь вдоль дворцовой стены и беря здание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дверей молодой евнух, спотыкаясь, кубарем скатился по ступеням и бросился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офицер! — запыхавшись, пролепетал он. — Государь ведь пирует с чиновниками, все ещё в зале! К чему такие предосторожности?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снисходительно похлопал евнуха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воля Его Величества. Не паникуй, малый. Сделай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офицер незаметно приоткрыл ладонь, показывая особый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мгновенно побелело. Он поспешно закивал и попятился назад, на ходу подавая знаки остальным слугам. В одно мгновение все замерли, опустив глаза, словно внезапно ослепли и оглохли, делая вид, будто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зале вино лилось рекой, и никто из гостей не догадывался о происходящем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оцепление замкнулось, шорох шагов стих. Гвардейцы замерли, затаив дыхание и словно растворившись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взглянул на яркий свет, льющийся из окон дворца, и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четверть часа объявятся убийцы, — негромко произнёс он. — Его Величество лично указал на главного заговорщика — Верховного Жреца-Канцлера Лоу Цинъяня. Помните: этот человек не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глухо отозвались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командира бесшумно скользнули две тени и тут же растаяли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Цинъяня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 он лежал на рабочем столе, сморенный тяжелой простудой, а очнулся вдруг в Золотом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годам просмотра сериалов о попаданцах, суть происходящего дошла до него мгновенно. Он переместился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момент для переноса оказался, мягко говоря, паршивым. Никакой преданной служанки, которая не заметила бы амнезии хозяина и помогла выведать обстановку, рядом не наблюдалось. Времени осмотреться и оценить ситуацию тоже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прямо посреди хмельного пира, заняв место своего предшественника, а окружающие чиновники вовсю тянули к нему чарки. Всё выглядело так, будто разговор прервался лишь на долю секунды, в которую сознание Лоу Цинъяня и заняло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Цинъяню не оставалось ничего другого, кроме как вежливо улыбнуться и поднять кубок. Но поднеся его к губам, он осознал, что его лицо скрыто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хоть какая-то польза. По крайней мере, никто не увидит мою растерянную физиономию»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в ушах раздался звонкий сигнал. От неожиданности Лоу Цинъянь поперхнулся вином. Кашлять прилюдно было нельзя, и ему пришлось приложить нечеловеческие усилия, чтобы сдержаться. Под маской его лицо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**[Уважаемый пользователь WBXS, рады приветствовать вас в проекте «Злодеи не сомкнут глаз». Инициация связи с системой KSRBCM... Подключение успешно!]**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высокий класс. Даже с системой»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механического голоса резко переменился на приторно-сладкий: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**[Дорогой пользователь! Вас приветствует система KSRBCM. Отныне я буду вашим верным спутником. Уверена, мы проведём вместе незабываемое время! Хи-хи!]**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манеры общения, живо напоминавшей назойливых менеджеров службы поддержки, у него мороз пошёл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 мы можем общаться мысленно?»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**[Конечно, дорогой пользователь! Достаточно просто направить мысль ко мне, и я её услышу]**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«Объясни, где я нахожусь и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**[Дорогой пользователь, вы ведь читали веб-роман «Хроники Мудрого Правителя Великой Ся»? Ну, этот типичный гаремник про непобедимого героя]**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ведь сюда попадают только те, кто его читал! Хи-хи!]**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Я что, действительно попал внутрь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 так!]**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кого же я переселился?»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вы угадайте!]**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коснулся холодного металла на лице, и вдоль позвоночника пополз липкий холодок нехорошего предчувствия. Лишь сейчас он по-настоящему вгляделся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тронном зале чиновники сидели строго согласно рангам. Его собственное место находилось на самом почетном возвышении, а выше стоял лишь пустующий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«Жрец-канцлер... Я — Верховный Жрец-Канцлер!»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книге только этот зловещий временщик, сосредоточивший в своих руках светскую и духовную власть, носил скрывающую лицо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**[Поздравляю, дорогой пользователь! Вы абсолютно правы! Динь-дон! Синхронизация данных завершена, информация в мире обновлена. Настоящее имя Верховного Жреца теперь официально заменено на ваше — Лоу Цинъянь!]**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почувствовал, как у него перехватило дыхание. Кажется, он был близок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 романе действительно обладал колоссальным влиянием. Его уникальная судьба, мистические техники и зловещее искусство астрологии заставляли молодого императора трепетать от гнева и бессилия. Вот только... он был главным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историях про непобедимых героев у злодеев всегда лишь одно предназначение: по глупости перейти дорогу главному персонажу, а затем быть размазанными по стенке, чтобы подчеркнуть крутизну протагониста со всех возможных ракурсов. Конец у таких бедолаг всегда один —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персонаж, доставшийся Лоу Цинъяню, не был мелкой сошкой на пару глав. Этот негодяй выступал главным антагонистом целой огромной арки в романе объёмом под пять миллионов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 — Лу Юй, ныне взошедший на престол император, — изначально был неприметным и презираемым сыном наложницы. После кончины старого императора трон достался не ему, а его старшему брату. Однако Лу Юй, как и полагается протагонисту, активировал кучу роялей в кустах и в конце концов сверг распутного родственника, провозгласив себя правителем. И бывший владелец этого тела был одним из тех, кто помог ему взойти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Юя отправили на обучение в орден Сюаньюань — величайшую школу боевых искусств Империи Великой Ся. Там его приметил глава ордена и сделал личным учеником. Помимо будущего императора, наставник взял под свое крыло лишь одного преемника — старшего ученика, коим и являлся прошлый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Лу Юй покинул горы и вернулся во дворец, духовная связь между шисюном и шиди не оборвалась. Когда младший брат задумал мятеж, старший без колебаний спустился в мир людей и с помощью своего пророческого дара проложил ему путь к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началась классическая история предательства. Поняв, что власть Лу Юя ещё шатка, Верховный Жрец решил воспользоваться их прежней дружбой. Он начал плести интриги, прибирать к рукам армию и постепенно лишать императора реального влияния, фактически объявив себя вторым государем. Его амбиции были очевидны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сюжет романа делился на три крупные части: восстание, наведение внутреннего порядка и внешние войны. Персонаж Лоу Цинъяня был главным злодеем второго тома — «Внутренней смуты». Его финал был предрешён: сокрушительное поражение от рук протагониста, казематы, зверские пытки и бесславная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историях предатели страдают куда сильнее обычных врагов. Чем ближе они были к герою в начале, тем изощреннее и кровавее оказывалась расплата. Судя по тексту книги, у Жреца даже трупа не осталось — его отрубленную голову вывесили на городских воротах на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раз уж я твой носитель, ты ведь поможешь мне выжить?»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**[Разумеется, дорогой пользователь! Мы ведь в одной лодке!~]**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перенеси меня отсюда прямо сейчас. В какое-нибудь глухое место, где меня никто не найдёт!»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**[Увы, это невозможно]**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выполнять задания, чтобы заслужить право на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 так, дорогой пользователь]**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нужно сделать, чтобы пройти этот квест и не сдохнуть?»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сожалению, ваш личный профиль пока заблокирован. Полный список задач откроется только после выполнения стартового квеста для активации системы]**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«Стартового квеста?»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**[Стартовый квест: сберечь свою правую ногу в темнице и не дать палачам перебить её]**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Жрецу перебили правую голень в первый же день после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ещё даже не за решёткой! Мне что, прикажешь покорно сидеть и ждать, пока эти ублюдки придут меня вязать?!»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подозрительно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**[Возможно, вам и не придётся долго ждать. Хи-хи...]**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донёсся размеренный, тяжёлый гул шагов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императорской резиденции в этом не было ничего необычного — гвардейцы патрулировали территорию круглосуточно. Однако загадочный тон системы заставил Лоу Цинъяня занервничать. Каждый шорох теперь казался ему вестником неминуемой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«Постой... В какой именно момент сюжета я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пугающей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**[Ваше величие подходит к концу. Ровно через пятнадцать минут вас арестуют. Этот пир — ловушка, устроенная Лу Юем специально для вас. Скоро разыграют комедию с покушением, все улики укажут на Верховного Жреца, и император с чистой совестью бросит вас в Императорскую тюрьму]**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издеваетесь?! Никакой подготовки, никакого запаса времени! Если меня схватят прямо сейчас, я окажусь в кандалах и лишусь ноги раньше, чем успею сообразить,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падайте духом, дорогой пользователь! Хи-хи!]**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 я дам им взять себя так просто!»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едва не опрокинув стол,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сидевшие неподалеку,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Лоу? Куда же вы? — послышались робкие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прекрасно помнил из книги, что Жрец отличался вздорным и непредсказуемым нравом, так что его внезапный уход никого не удивил — расспросить его попросту побоялись. Пока представление с убийцами не началось, он всё ещё оставался всесильным и опасным чернокнижником, с которым никто не желал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Лоу Цинъянь бросил мимолётный взгляд на возвышение. Трон пустовал. Лу Юй отсутствовал. Официально — чтобы подышать свежим воздухом, а на деле — наверняка лично руководил подготовкой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забилось, и Лоу Цинъянь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зала, как дорогу преградили двое молодых слуг-евнухов.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желаете чего-нибудь? — заискивающе склонились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смерил их ледяным взглядом и попытался пройти мимо. Однако слуги с решимостью смертников внезапно рухнули на колени и мертвой хваткой вцепились в подол его роскошного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— взмолились они, разыгрывая искренний испуг. — Наша нерадивость прогневала вас! Сжальтесь над ничтожными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нерадивость?! Вы просто тянете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стряхнуть их, но слуги держались крепко, словно клещи. И тут его взгляд скользнул за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тени дворцовых стен тускло поблескивали вороненые доспехи императорских гвардейцев. В оригинальном романе эти клинки сдирали с него кожу кусок за куском...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полностью окружён. План Лу Юя вступил в действие, и выпускать Жреца отсюда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