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потратил немало энергии, чтобы выманить растение-мутант на поверхность. Убедившись в его необычных свойствах, он наконец опустил руки, прекратив манипуляции с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выпустил белый огненный шар, который с яростью обрушился на щупальца чудовищного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лозы, что ещё мгновение назад угрожающе тянулись к нему, теперь рассыпались в пепел под белым пламенем. Он ловко схватил несколько золотых побегов, пытавшихся атаковать его со спины, и с лёгкостью вырвал их с корнем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Личэнь увидел корневую систему, сплошь покрытую жуткими, мерцающими глазницами, по его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разновидность этого мутанта, он не мог не содрогнуться при виде его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Корневище, густо усеянное сотнями глазоподобных семян, пульсировало отвратительной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не встречал ничего более отвратительного.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внезапным приступом брезгливости, Му Личэнь безжалостно пронзил ледяным шипом шарообразное основание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твёрдая оболочка шара лопнула, выпустив наружу бледно-зелёную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скривился сильнее и поджёг растение-мутант, наблюдая, как пламя медленно пожирает его золотистые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изрытую воронками землю под ногами, на мгновение задумался, затем извлёк древесное сердце. Маленький зелёный орган пульсировал в его ладони, излучая слабый свет. Му Личэнь вдохнул в него порцию своей энергии, и тотчас же сердечко озарилось ярким изумрудным сиянием, образовав вокруг себя защитный ореол. Сжав драгоценный артефакт в кулаке, он стремительно направился к холму за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 зелёным сердцем путь оказался лёгким – ни одно растение-мутант не осмелилось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Личэнь поднялся на вершину холма, его ждало неожиданное зрелище: здесь буквально кишели растения-мутанты, причём все они отличались особой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ещё удивительнее – среди них в большом количестве присутствовали растения-зомби.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мутационной активности в этом месте достиг невероятных значений…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возможных причинах, он перевёл взгляд на клубящиеся в воздухе кроваво-багряные испарения. Вероятно, во время третьего солнечного затмения растения впитали в себя эту зловещую энергию, что и привело к столь высокой частоте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продолжить осмотр окрестностей, как вдруг ощутил ментальный зов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оставил там значительную часть своих сил. Что же могло заставить шестиуровневого зверя-мутанта просить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стал медлить и тут же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Му Личэнь стремительно бросился назад. Однако едва его ноги коснулись земли у входа в отель, перед ним открылась странная картина: маленькие братья-зомби бесцельно бродили вокруг здания, абсолютно не готовясь к какому-либо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же, по ощущениям, находился внутри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слегка нахмурился. Может, дело не во враге, а в самом псе?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дверь и замер на пороге. Перед ним предстала странная картина: Му Жань и Инь Фэн столпились вокруг стола, совершая какие-то непонятные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Личэня, их лица одновременно осветились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 – почти хором воскликнули они. – Посмотрите на Сяо Хэя! С ним что-то не так, он выглядит очень болезненно...»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шагнул ближе и замер в изумлении. На столе лежал крошечный комочек черной шерсти, больше похожий на плюшевую игрушку, чем на грозного тибетского мастифа.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исполинский пёс, чей рост превышал десять этажей? Как он мог превратиться в такое... маленькое и беззащитное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проверил пса духовным зрением и обнаружил, что звериное ядро слегка увеличилось, а внутренняя энергия бурлила, но постепенно успокаивалась. Никакой угрозы для жизни – просто естественный процесс. После периода адаптации всё должно было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Сяо Хэй перенасытился энергией после третьего солнечного затмения. Теперь ему предстояло переварить эту мощь и совершить качественный скачок в своем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слабо ткнулся мордой в его ладонь и начал нежно вылизывать её крошечным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их связь Му Личэнь уловил капризно-жалобные эмоции пса. Ему стало смешно: сейчас Сяо Хэй вёл себя как больной ребёнок, выпрашивающий ласку. Казалось, что вместе с уменьшением тела сжался и его обычно гордый, независимый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Личэнь не знал одной детали: такое поведение Сяо Хэя корнями уходило в его жизнь до апокалипсиса, ещё до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приобретён как сторожевая собака, купленный исключительно для охраны дома. И потому хозяин баловал его куда меньше, чем свою любимую чайную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Хэй внутренне презирал эту крохотную тявкающую малявку – такую, что её можно было раздавить одной лапой – разве могла она сравниться с ним, могучим и благородным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хозяин без ума от той малышки. Он постоянно носил её на руках, ласкал, прижимал к груди, первым угощал самыми вкусными лакомствами…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отношении к Сяо Хэю и к той карликовой собачке была такой же огромной, как между рождённым и подобранным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несмотря на всю свою мощь, в глубине души завидовал пушистым чайным собачкам – их беззаботному виду, мягкой шёрстке, тому, как хозяева носили их на руках. В тихие минуты он часто размышлял: если он станет маленьким и милым, полюбит ли хозяин 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апокалипсиса размер, конечно, стал преимуществом… но эта детская мечта так и осталась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поглощая энергию затмения, Сяо Хэй чувствовал: он вот-вот совершит прорыв на седьмой уровень. А звери-мутанты седьмого уровня обретали удивительную способность – менять размеры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Сяо Хэй находился в процессе эволюции, поэтому его тело временно уменьшилось. Как только он завершит переход, то сможет становиться и большим, и маленьким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теперь он выглядит точь-в-точь как те самые обаятельные комнатные собачки, Сяо Хэй не смог сдержать радости. Ему не терпелось поскорее показаться хозяину в этом новом, столь долгожданном облике. В его собачьем воображении уже рисовалась картина: Му Личэнь с удивлением и умилением берёт его на руки, гладит по шелковистой шёрстке...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нынешнее поведение было всего лишь подражанием той самой чайной собачонке – он копировал её манеры, надеясь угодить Му Личэню.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возникший у Му Личэня из-за ложной тревоги, начал медленно таять от этих неуклюжих попыток выглядеть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этого пса интеллект ребёнка – стоит ли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сдерживаясь, он подхватил Сяо Хэя, который всё ещё цеплялся лапками за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пушистый комочек, Му Личэнь машинально потрогал пушистые лапы, мягкие уши, тёплый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маленький… Мягкий…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перевёл взгляд на двух подчинённых, которые смотрели на эту сцену с немым шоком на лице, и резко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больше заняться нечем? Собирайте вещи. Через два дня выдвигаемся в город 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Сяо Хэй как раз завершит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нерешительно посмотрел на мягкий пушистый комок, который держал в своих руках властный и безжалостный король зомби: «Босс, Сяо Хэй...»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дрогнул, он хотел спросить, босс, разве это вообще сочетается с твоим образом?! Ты же должен быть холодным и неприступным, а не вот это! – но так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слегка напрягся, но никто, кроме Сяо Хэя, прижатого к его груди,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в тонкую линию, он пробурчал: «У Сяо Хэя начался период роста. Нужно следить, чтобы не возникло осложнений. Поэтому следующие два дня он будет жить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давая никому возможности возразить, он быстро удалился наверх, крепко прижимая Сяо Хэя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Му Жань вздохнул: «Наш босс действительно заботится о подчинённых! Даже готов жить в одной комнате с Сяо Хэем…»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Инь Фэна: «Не думаешь, что, следуя за таким сентиментальным боссом, нам ничего не грозит?»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молча посмотрел на него и тихо произнёс: «А ты уверен, что он взял его к себе не потому, что тот… симпатичный?»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расхохотался: «Да ладно! Разве наш босс такой?...» – но его смех быстро стих, сменившись неловким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Жаня застыла глупая улыбка, а в голове крутилась одна мысль. Раньше он никогда так о Сяо Хэе не заботился… Неужели правда из-за нового облика?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размышлял об этом, тем правдоподобнее казалась эта версия. Внутри Му Жаня постепенно рушился образ безжалостного короля зомби, который он так тщательно выстраивал в своём воображении...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король зомби, вознамерившийся уничтожить мир! Как ты можешь быть добродушным малым, помешанным на милых вещах?! Неужели ты обычный сентиментальный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бросил обвиняющий взгляд на 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его рук дело. Если бы не Инь Фэн, разве мог бы разрушиться образ мудрого и грозного босса, который он так долго лелеял в своём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Му Личэнь, которого Му Жань и Инь Фэн теперь записали в ряды «фанатов милоты», вёл ожесточённую битву со своим ездовым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не терпящим возражений взглядом он уставился на маленького мальчика, который уютно устроился у него на руках и наотрез отказывался спускаться: «Слезай!»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тут же сделал вид, что мёртв…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уже был готов швырнуть его на пол, но, взглянув на крошечное, беззащитное тельце, передумал. Вместо этого он аккуратно усадил пса в угол кровати, а затем, с лёгким вздохом, отрезал рукав своей одежды, который Сяо Хэй упрямо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избавился от этого внезапно ставшего невероятно навязчивым создания!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тихо выдохнул, ощущая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на, казалось бы, успокоившегося Сяо Хэя, Му Личэнь скрестил ноги и погрузился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Тренироваться следовало днём и ночью – он не собирался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завершить чтение первой методики, на его скрещенных ногах появилась едва заметная тяжесть, словно что-то невесомое, но упорное решило там расположиться.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маленький чёрный комочек шерсти, удобно устроившийся у него на ногах. Му Личэнь уже собрался скинуть наглеца, но тот, словно предугадав его намерение, поднял голову и уставился на него влажными, жалобными глазками…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после чего Му Личэнь отвел взгляд, глубоко вздохнул… и продолжил тренировку,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пусть сидит. В конце концов, он весит совсем ничего и не мешает… Да и вообще, он же его подчинённый. Разве лидер не должен быть снисходительным к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чего не ведал этот самый лидер, искренне считавший себя образцом терпимости и щедрости по отношению к младшему, так это того, что чистый и добрый малыш, томно растянувшийся у него на коленях, в этот самый момент с видом победителя неспеша облизывал свои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хозяину очень нравится этот маленький питомец, особенно его жалостливые глазки, перед которыми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хорошо помнил, как до конца света ему приходилось бороться за внимание хозяина. Тогда он частенько проигрывал в этой негласной борьбе. Но теперь он научился – перенял все эти милые уловки у своего старого соперника и мастерски использовал их, чтобы завоевать ещё больше любви нынешнего владельца. В глубине души Сяо Хэй не мог не испытывать горделивого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том, чтобы быть просто милым любимчиком хозяина? Он мог не только становиться меньше и очаровательнее, вызывая у хозяина умиление, но и превращался в грозного боевого спутника, готового в любой момент броситься в бой за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грузно вздохнул. Чего он только не мог понять, так это то, как же так вышло, что его старый конкурент в борьбе за любовь хозяина в конце концов был... съеден самим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