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редкость справедливо. По крайней мере, сам Чэнь Цзэмянь находил это решение на удивление честным. Подумать только, свежий ветер законности добрался даже до безумного мира мужского приключенческого чтива. Просто прекрасно — значит, у него ещё есть шанс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не трястись от страха, что его тайну раскроют и отправят в какую-нибудь секретную лабораторию в качестве подопытного кролика. И уж точно не придётся ждать, когда главный герой, Лу Чжонянь, решит по-тихому его прихлопнуть за былые обиды. Чэнь Цзэмянь чувствовал себя так, словно заново родился. Мир вокруг окрасился в яркие тона, дышалось легко, и даже появление Лю Юэбо не испортило ему настроения — он одарил того на редкость приветливым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 Юэбо от этой внезапной любезности предпочёл бы держать дистанцию. Чэнь Чжэ явно был не в себе: в прошлый раз, перед тем как вылить чашку горячего кофе ему на голову, этот ненормальный тоже сиял как начищенный таз. Сейчас, оглядываясь назад, Юэбо понимал: то была мерзкая, предвкушающая ухмылка из разряда «сейчас я устрою тебе весёлую жизнь, аж самому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праздновали день рождения Сяо Кэсуна. Лю Юэбо до последнего упирался, не желая являться на торжество и лишний раз пересекаться с Чэнь Чжэ, но семьи Сяо и Лю как раз вели переговоры по крупному совместному проекту. Ради демонстрации деловых намерений старшее поколение попросту наплевало на его протесты. Мало того что заставили явиться, так ещё и старший брат лично притащил его под конвоем. Едва переступив порог банкетного зала, Юэбо тут же наткнулся взглядом на ненавистную физиономию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щеголял в серебристо-сером костюме и атласной рубашке в тон, в едва заметную вертикальную полоску. Парочка верхних пуговиц была небрежно расстегнута, открывая светлую кожу. На шее болтался тёмно-синий галстук — судя по всему, его нацепили наспех перед самым входом. Эта нарочитая небрежность, граничащая с вызовом, резко выбивалась из чопорной атмосферы вечера. Не обратить на него внимания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приёмы в высшем обществе всегда оставались строгой ярмаркой тщеславия. Дамы и господа в безупречных вечерних туалетах, блеск бриллиантов, изысканные деликатесы — за внешней непринужденностью скрывался жёсткий неписаный кодекс. Каждый гость чётко знал своё место, а манеры и разговоры подчинялись строгому регламенту. Никто не смел выходить за рамки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самому Лю Юэбо, при всей его ненависти к этому сборищу, пришлось явиться. И мало того — нацепить на лицо дежурную восторженную мину, изображая искреннюю радость за именинника. Сплошное лицемерие. До смерти надоело, хоть взрывай этот чертов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с подноса бокал шампанского, Юэбо дождался, пока Чэнь Чжэ отойдёт подальше, быстро обменялся дежурными поздравлениями с Сяо Кэсуном и, посчитав долг вежливости выполненным, забился в самый тёмный угол. Ему даже притворяться не приходилось — настроение и впрямь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Опозориться на глазах у всей золотой молодёжи — врагу не пожелаешь. Снимок, где он стоит с текущим по лицу кофе, до сих пор кочевал по закрытым чатам, вызывая у Юэбо жгучее желание провалиться сквозь землю. Ему хотелось не просто биться головой о стену, а расшибить эту самую стену о череп Чэнь Чжэ. Особенно глядя на то, как этот гад так и светится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довольный? — поинтересовался Сяо Кэсун, разделяя недоумение Лю Юэбо. — Клад нашёл? Или в лотерею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приподнял бокал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молодого господина Сяо сегодня двадцатый юбилей. Как я могу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Чжэ, я смотрю, ты совсем от рук отбился. Что ни слово — то наглая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слегка покачал бокал. Он даже не взглянул на собеседников, изучая, как тяжёлые капли вина стекают по стеклу,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Кэсун, ты так и не научился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покосился на Лу Чжоняня, но промолчал. Сяо Кэсун же удивлённо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в курсе, почему он светится?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поставил бокал на стол и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подрался с Сюй Шаояном. И сорвал неплохой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назвал имени, но и Е Чэнь, и Сяо Кэсун мгновенно поняли, о ком речь, и одновременно уставились на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— сокрушённо вздохнул Сяо Кэсун. — Ну сколько можно махать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спокойно выдержал их взгляды и с деланным удивлением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вы сразу думаете на меня? Может, это наш уважаемый молодой господин Лу кулаками 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Чжонянь никогда не опустится до уличной драки, — подтвердил Сяо Кэсун.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Лу Чжоняня кто-то смертельно оскорбил, он бы просто кивнул телохранителям. Пачкать собственные руки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картинно изумился Чэнь Цзэмянь. — Неужели вы, благородные господа, ни разу в жизни не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все такие нежные? — подумал он про себя. — То-то вы все такие хилые».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Чэнь и Сяо Кэсун хором возразили: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Дрались,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один только молодой господин Лу у нас святой?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и Лу Чжонянь хранили молчание. Сяо Кэсун же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растерялся. Больной? Сказано это было настолько буднично, что он не понял: Кэсун шутит или говорит на полном серьёзе. Он невольно перевёл взгляд на Лу Чжоняня. Чэнь Цзэмянь не произнёс ни слова, но в его чистых глазах отчётливо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 же ты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проигнорировал этот немой вопрос и с самым невозмутимым видом сделал глоток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деликатно кашлянул,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вернёмся к драке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о вечных потасовках Чэнь Чжэ, как у Сяо Кэсуна снова заныла душа. Он действительно относился к парню как к младшему брату и переживал за него больше, чем за кого бы то ни было в своей жизни. Но как можно разбогатеть на драке? Кэсуну на ум приходила только компенсация за побои. Он сощурился, пристально оглядывая Чэнь Цзэмяня с ног до головы, но никаких следов увечий не обнаружил. Выглядел тот бодрым и здоровым — значит,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в стрелковом клубе работаешь, верно? — спросил Сяо Кэсун и, не дожидаясь ответа, недовольно повернулся к Лу Чжоняню: — Слушай, Чжонянь, он же у тебя под боком трудится. Как ты допустил, чтобы его избили прямо под твоим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уже открыл было рот, чтобы прояснить ситуацию, но Лу Чжонянь его опередил. Тот не стал ни оправдываться, ни спорить. Он лишь спокойно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уследил. Впредь буду держать его на коротком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едва заметно повёл бровью. На этот раз он смотрел не на друга, а на реакцию Чэнь Цзэмяня. Тот в ответ лишь невинно наклонил голову набок, демонстрируя полнейшее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тихонько цыкнул и, отведя взгляд, с едва уловимой усмешкой посмотрел на Лу Чжоняня.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бесстрастно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так, — отозвался Сяо Кэсун, совершенно не заметив проскочившей между ними искры. Он всё ещё обдумывал слова Лу Чжоняня о надзоре и согласно кивнул: — Приглядывай за ним. Чэнь Чжэ у нас слишком мягкотелый, его любой обидеть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вовсе не... — попытался вставить слово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уже! — перебил его Сяо Кэсун. — Думаешь, я тебя хвалю? Что с тобой вообще творится? Раньше хоть как-то пытался лавировать, а сейчас так и прешь на рожон как дуболом. Видишь же, что к тебе лезут, — трудно в сторону отойти,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Кэсуном было бесполезно, да и не хотелось. Чэнь Цзэмянь послушно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распалялся всё сильнее. Мысль о том, что Сюй Шаоян прекрасно знал, под чьим крылом ходит Чэнь Чжэ, и всё равно посмел распускать руки, задевала его собственное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вешай нос, — буркнул он, закипая от злости. — В следующий раз я сам этого Сюй Шаояна проучу, чтоб неповадно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вздохнул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Шаоян и так сейчас валялся в больнице с тремя сломанными рёбрами. Если Кэсун добавит ему сверху, бедолагу придётся собирать по частям. В Чэнь Цзэмяне проснулись остатки совести, и он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в покое, молодой господин Сяо. Я уже получил компенсацию и подписал соглашение о примирении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соглашение?! — возмутился Кэсун. — Его за решётку надо было упечь на пару недель, пускай бы подумал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виновато почесал нос и уклончиво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на моём месте ты бы тоже пошёл на мировую.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не выдержал и негромко кашлянул, маскируя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который с самого начала почуял неладное и уже успел разузнать подробности того инцидента, после этих слов тоже не сдержался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Кэсуна был классический взрывной характер избалованного наследника — когда он злился, под горячую руку мог попасть кто угодно. Заметив веселье друга, он тут же раздражённо зыркнул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ну ты и сухарь. Чэнь Чжэ тут чуть калекой не сделали, а тебе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и сам не понимал, как разговор умудрился свернуть в такое русло. Ведь он собирался всё объяснить с первой же секунды, как Кэсун начал заблуждаться. Но время было упущено, а теперь и вовсе не разберёшь, с какого боку подступиться. А началось всё с той двусмысленной фразы Лу Чжоняня. Если Кэсун когда-нибудь узнает правду — Чэнь Цзэмяню несдобровать. Тот его просто прибьёт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вскинул голову и украдкой зыркнул на зачинщика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Лу Чжонянь смотрит прямо на него. Сердце испуганно пропустило удар, но Чэнь Цзэмянь вовремя напомнил себе, что они живут в правовом государстве, и, мысленно призвав на помощь здравый смысл, упрямо продолжил буравить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ответил холодным, кристально чистым взором. Со стороны он казался верхом благопристойности, но Цзэмянь готов был поклясться: этот мерзавец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просчитывал ходы наперёд с пугающей точностью. Он намеренно позволил Кэсуну укрепиться в мысли о беззащитности Чэнь Чжэ, чтобы заложить под их дружбу бомбу замедленного действия. И детонатор от неё теперь лежал в кармане у Чжоняня. Чэнь Цзэмянь всего-то замешкался на мгновение — и сам добровольно вручил сопернику идеальный компромат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Хитрый, расчётливый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сердито прищурился. Лу Чжонянь тем временем как ни в чём не бывало поднёс бокал к губам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уже собирался испепелить его взглядом окончательно, как вдруг Кэсун бесцеремонно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тут переглядываетесь?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устало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Кэсун, там уже все гости собрались. Тебе не пора на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Кэсун, который с трудом выкроил минутку, чтобы сбежать в гримёрку от светской суеты, уныло вздохнул. Натягивать фальшивую улыбку и вести пустые разговоры ему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родители со всеми общаются. Будто на этот банкет хоть кто-то пришёл ради меня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приличие требует твоего присутствия, — Е Чэнь поднялся с кресла и осушил свой бокал. — Пойдём,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понимал, что вечно прятаться не получится. С тяжёлым вздохом он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чур после официальной части никто не расходится. Я забронировал вип-зону на верхнем этаже «Терема Изобилия». Продолжим там, без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«Терем Изобилия» пользовался в столице славой главного прибежища для прожигателей жизни. Это был элитный закрытый клуб, где под одной крышей умещались рестораны высокой кухни, спа-зоны с термальными источниками, сигарные комнаты, бильярдные и бары. Цены там кусались немилосердно, а верхние три этажа и вовсе предназначались исключительно для держателей VIP-карт, годовое обслуживание которых обходилось в семизначную сумму. Попасть туда могли только избранные члены столичной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Лишних людей звать не стал, — добавил Сяо Кэсун. — Только наша четвёрка. Так что отказы не принимаются, сегодня мой день рождения, и правила устанавливаю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трое согласно кивнули, Кэсун повеселел и подошёл к зеркалу поправить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висело у самой двери, и в нём как раз отражался затылок Чэнь Цзэмяня. Кэсун мельком глянул на отражение и только сейчас сообразил, что у друга изменился цвет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когда это ты успел перекраситься в чёрный? Тебе, кстати,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я так уже почти месяц хожу. Ты на меня вообще не смотришь,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тоже мне красавицу, чтоб я на тебя любовался, — фыркнул Кэсун. Он подошёл ближе и бесцеремонно пощупал прядь его волос: — А я-то думаю, с чего они у тебя так быстро отросли. Это что за оттенок? Тёмный шоколад? Выглядит отлично. Пожалуй, тоже как-нибудь в такой покрашусь.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молча наблюдал за этой сценой. Его взгляд на несколько секунд замер на руке Кэсуна, запутавшейся в волосах Чэнь Цзэмяня, — трудно было понять, оценивал ли он причёску или саму эту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Цзэмянь, ничего не замечая, вальяжно откинулся на спинку стула и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дело в харизме. Мой стилист божится, что мне даже кислотно-зелёный будет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— беззлобно выругался Кэсун. — Твой старший брат тоже чертовски хорош собой. Я любой цвет вытяну.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ли? — Чэнь Цзэмянь тут же расставил ловушку: — Рискнёшь примерить мяту?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едва не заглотил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моментально вытащил телефон и принялся гуглить примеры. Кэсун наклонился к самому его плечу, практически положив подбородок ему на лопатку, чтобы рассмотреть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Чжонянь поставил свой бокал обратно на столик. Тяжёлое хрустальное донышко соприкоснулось с мраморной столешницей с резким, отчётливым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Цзэмянь, увлечённый подначиванием друга, даже ухом не повёл. А вот Кэсун звук услышал и удивлённо вскинул голову. Лу Чжонянь славился безупречными манерами, и представить, чтобы он неаккуратно хлопнул посудой по столу,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Кэсун, мы идём или как? — нетерпеливо окликнул его от двери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— отозвался тот и на прощание шутливо взъерошил Чэнь Цзэмяню свежую стрижку: — А тебе бы пошёл розовый. Точно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хранил молчание, пока они не покинули гримёрку, и лишь в пустом коридоре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вообще-то праздник, — буркнул Кэсун. — Чего ты вздыхаешь как на поминках?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посмотрел на него с каменным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Портить тебе настроение в день рождения не хочется, но должен признать: ты непроходимый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самодовольно хмыкнул, так и сияя уверенностью в собственной гениальности: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думаешь, я не понял, что этот мелкий паршивец пытается развести меня на зелёную шевелюру? Я его раскусил с первой секунды. И изящно перевёл стрелки на розовый. Каков тактик,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молча созерцал его глуповатую ухмылку секунды две, а затем сухо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http://bllate.org/book/19805/2007269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