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Лунной ночью тонкий лунный свет просочился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из комнаты доносился лишь мерный стук костяшек счетов. За письменным столом сидела девушка в черном. Нельзя было назвать её ослепительной красавицей, но черты лица её были весьма утонченными, а в осанке сквозила природная стать. Одной рукой она перелистывала бухгалтерские книги, а пальцы другой непрерывно порхали по счетам. Видимо, движения были слишком резкими — пламя свечи на столе беспокойно затрепетало. Девушка то хмурилась, то расправляла брови, всецело погруженная в работу, и никто не смел её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последней страницы, пальцы, щелкавшие костяшками, наконец замерли, и ночную тишину больше ничто не нарушало.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потерла уставшие, ноющие глаза, собираясь взять следующий отчет — сегодня нужно было закончить проверку всех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принеся с собой едва уловимый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замерла. Рука её невольно остановилась, она непонимающе обернулась и взглянула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сердце затрепетало от невероятного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в душе разлилась томная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ночи, под деревом персика, сидела фигура в ослепительно-алом наряде. Черные, как смоль, волосы свободно рассыпались по плечам, и легкий ветерок играл прядями. Тонкие пальцы сжимали белую нефритово-фарфоровую чашу, в которой переливалась красная влага, испуская мягкий свет. Она слегка покачивала вино, её губы, не знавшие помады, но яркие от природы, едва заметно изогнулись в улыбке. Длинные, узкие персиковые глаза были полны страсти. Лунный свет струился вокруг неё, лепестки персика медленно опадали на землю. В этой небрежной позе сквозила манящая, сводящая с ума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павильонов в Башне Темной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наставница, горячая вода готова, прошу вас совершить омовение, — несколько служанок низко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опустила взгляд на свой черный облегающий костюм с золотой каймой. Это был символ чести Башни Темной Луны и статус, добытый ценой жизни за последние три года — статус правой наставницы, человека, стоящего здесь выше всех, кроме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одежду и погрузилась в воду. Поплавав немного, она устало прислонилась к краю бассейна и достала из потайного кармана изящный кисет. Кто-то мог подумать, что там хранятся драгоценности, но внутри лежал лишь пустой белый фарфоровый пузырек из-под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Прошло уже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оставаться в Башне Темной Луны, заслужить доверие вашего хозяина и стать его правой рукой. Когда придет время, я дам тебе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 сих пор звучали в ушах. Ради них она три года старалась изо всех сил, выполняя одно опасное задание за другим, лишь бы стать доверенным лицом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твоя жизнь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обещания она не раз балансировала на грани смерти, выживая лишь благодаря той вере, что её жизнь больше не принадлежит ей самой. Она и сама не понимала, почему так отчаянно старается. Ей было смешно от собственных мыслей: всего одна мимолетная встреча, она была женщиной... нет, девушкой. Почему же образ её так глубоко врезался в память? Ей хотелось лишь вновь увидеть её, хотя бы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года, она стала правой рукой хозяина, а вестей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тогда возникла из ниоткуда и так же бесследно исчезла. Если бы не этот пузырек в руках, напоминающий о той встрече, Е Семнадцатая решила бы, что всё это было лишь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лекарства давно выветрился, но Е Семнадцатая прижала пузырек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вился пар, и сквозь туманную дымку она отчетливо увидела алый силуэт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широко раскрыла глаза, пытаясь разглядеть её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Исчезла! Должно быть,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Семнадцатой появилась горькая улыбка, взгляд потух, пальцы, сжимавшие пузырек,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ней остановились белые нефритовые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вздрогнула, подняла голову и, по мере того как вода остывала, наконец увидела ту, что скрывалась за пеленой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затаила дыхание.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она стала еще прекраснее, красота её была удушающей, сводящей с ума. В ней больше не было детской невинности, лишь томная женственность. Три года назад она была изящным теплым нефритом, а теперь походила на мак, распустившийся в ночи — яд, перед которым невозможно устоять, в который проваливаешься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Семнадцатая, не отрываясь, смотрела на неё прямо из воды, чувствуя, что все старания этих трех лет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Дугу Цзюэ промелькнуло нетерпение. 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сидеть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заставил Е Семнадцатую очнуться от наваждения. Она схватила одежду, накинула её и выбралась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— Е Семнадцатая опустилась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достала из-за пазухи тот самый пузырек и бросила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это в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Хозяйка, еду хозяина всегда проверяют...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действует только на вашего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но в комнате уже никого не было. Лишь холодный ветер задувал в окно, остужая её сердце наполовину. Она успела перемолвиться с ней лишь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она так же бросила пузырек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она снова сделала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увидит её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видела её,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следующая встреча произойдет не через три года, а всего через три месяца, и что она сможет не просто видеть её, но 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Е Семнадцатая улыбнулась. Просто находиться рядом, украдкой бросать на неё взгляды — этого было достаточно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в окно: ночь была всё той же, но её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губах. Е Семнадцатая в тревоге вскочила со стула, испуганно оглядывая ночной сад в поисках того алого силуэта, что завладел её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 голос раздался прямо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вошла в кабинет. В белой нефритовой чаше в её руках всё еще плескалось вино, отливая в свете свечей кровавым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Хозяйка... — от внезапного испуга обычно хладнокровная и решительная Е Семнадцатая с трудом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не обратила внимания на её странное состояние и лениво опустилась в кресло. Она играла чашей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Чжиюань засиделся в темнице, боюсь, он её только пачкает,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прекрасно понимала, что это значит. Ань Чжиюань, бывший наследник поместья Оружия, после того как Дугу Цзюэ отобрала у него власть, был заточен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лежала в кресле, глядя на прозрачную чашу, её глаза сияли, как звезды, а на губах играла демоническая улыбка. Она допила красную жидкость, которую долго вертела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убранство в этом поместье довольно неплохое, оставьте от него хотя бы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