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Чанли, свернувшись калачиком под одеялом, казалось, всё ещё чувствовала едва уловимый аромат Су Фанму. В её голове бесконечно повторялись слова, сказанные той в объятиях:</w:t>
      </w:r>
    </w:p>
    <w:p w:rsidR="00BB20FC" w:rsidRPr="00357A74" w:rsidRDefault="00357A74" w:rsidP="00BB20FC">
      <w:pPr>
        <w:jc w:val="left"/>
        <w:rPr>
          <w:sz w:val="28"/>
          <w:lang w:val="en-US"/>
        </w:rPr>
      </w:pPr>
      <w:r w:rsidRPr="00357A74">
        <w:rPr>
          <w:sz w:val="28"/>
          <w:lang w:val="en-US"/>
        </w:rPr>
        <w:t>— Моя Чанли наконец-то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я ведь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Чанли была сама не своя. Ей хотелось во всём признаться, но она не могла расстаться с той нежностью, которой её окружала Су Фанму. А с другой стороны, постоянная ложь терзала её так сильно, что она готова была задушить себя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 что ты здесь делаешь? Земля холодная, садись лучше на качели, — в эти дни Су Фанму смотрела на неё с такой теплотой в глазах, что Чанли одновременно и мёрзла, и расцветала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Су Фанму прошёл прекрасно, во многом благодаря подарку Чанли. В знак благодарности Су Фанму заказала у искусного мастера плетёные качели из ротанга, чтобы девочке было где отдохнуть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забот на душе у Чанли стало ещё тяжелее, словно на раны плеснули кипящим маслом. Она чувствовала, что больше не может оставаться в лавке, иначе просто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попрощавшись, Чанли бесцельно бродила по улицам и сама не заметила, как оказалась перед Павильоном Сяньсян. Резкий аромат благовоний заставил её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Посмотрите, какая прелестная девочка!</w:t>
      </w:r>
    </w:p>
    <w:p w:rsidR="00BB20FC" w:rsidRPr="00357A74" w:rsidRDefault="00357A74" w:rsidP="00BB20FC">
      <w:pPr>
        <w:jc w:val="left"/>
        <w:rPr>
          <w:sz w:val="28"/>
          <w:lang w:val="en-US"/>
        </w:rPr>
      </w:pPr>
      <w:r w:rsidRPr="00357A74">
        <w:rPr>
          <w:sz w:val="28"/>
          <w:lang w:val="en-US"/>
        </w:rPr>
        <w:t>— Батюшки, да это же настоящая красавица растёт! Скорее позовите госпожу Цинь, нужно забрать эту куколку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внешность Чанли тут же привлекла стайку женщин. Десятки рук вцепились в неё, ощупывая с головы до ног и осыпая комментариями. Чанли, зажатая между певицами и танцовщицами Павильона, уже начала задыхаться. Она отчаянно пыталась вырваться, но безуспешно. И в тот момент, когда она была готова разрыдаться от бессилия, над толпой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скривилась, подумав про себя: Хм, а ведь бывают моменты, когда этот голос не вызывает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она обернулась. Перед ней стояла Инэ, держа в руках шёлковый веер с вышивкой рыбок в пруду. На ней было дорогое платье из сычуаньского шёлка лунно-белого цвета, а на лбу всё так же красовалось украшение в форме цветка груши. Не сводя глаз с Чанли, Инэ медленно спускалась по белым нефритовым ступеням Павильона, словно небесная дева, сошедшая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не питала к ней симпатии, но вынуждена была признать: внешностью Инэ не обделена. Вот только больно уж манерная — в такой холод разгуливать с веером, неужели не боится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 остановилась перед ней, слегка покачивая веером и глядя на Чанли с выражением превосходства.</w:t>
      </w:r>
    </w:p>
    <w:p w:rsidR="00BB20FC" w:rsidRPr="00357A74" w:rsidRDefault="00357A74" w:rsidP="00BB20FC">
      <w:pPr>
        <w:jc w:val="left"/>
        <w:rPr>
          <w:sz w:val="28"/>
          <w:lang w:val="en-US"/>
        </w:rPr>
      </w:pPr>
      <w:r w:rsidRPr="00357A74">
        <w:rPr>
          <w:sz w:val="28"/>
          <w:lang w:val="en-US"/>
        </w:rPr>
        <w:t>— Детям не место в таких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сразу насупилась. Алая лента в её волосах упала на щеку, придавая лицу нотку кокетства, которая, впрочем, совершенно не вязалась с её нынешним выражением лица и тоном.</w:t>
      </w:r>
    </w:p>
    <w:p w:rsidR="00BB20FC" w:rsidRPr="00357A74" w:rsidRDefault="00357A74" w:rsidP="00BB20FC">
      <w:pPr>
        <w:jc w:val="left"/>
        <w:rPr>
          <w:sz w:val="28"/>
          <w:lang w:val="en-US"/>
        </w:rPr>
      </w:pPr>
      <w:r w:rsidRPr="00357A74">
        <w:rPr>
          <w:sz w:val="28"/>
          <w:lang w:val="en-US"/>
        </w:rPr>
        <w:t>— Кто сюда рвался?! Я просто случайно забрела! И вообще, не в этом дело! Ты кого назвала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Инэ жестом велела ей замолчать и произнесла своим холодным, раздражающим Чанли голосом: — Я знаю, что не нравлюсь тебе. Но я старше на три года, и по правилам приличия ты должна называть меня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нахмурилась, собираясь возразить, но Инэ внезапно коснулась её губ чем-то холодным, что тут же растаяло, оставив сладкий привкус.</w:t>
      </w:r>
    </w:p>
    <w:p w:rsidR="00BB20FC" w:rsidRPr="00357A74" w:rsidRDefault="00357A74" w:rsidP="00BB20FC">
      <w:pPr>
        <w:jc w:val="left"/>
        <w:rPr>
          <w:sz w:val="28"/>
          <w:lang w:val="en-US"/>
        </w:rPr>
      </w:pPr>
      <w:r w:rsidRPr="00357A74">
        <w:rPr>
          <w:sz w:val="28"/>
          <w:lang w:val="en-US"/>
        </w:rPr>
        <w:t>— Это леденец. Слышала от сестры Фанму, что ты любишь клубнику. Специально приготовила для тебя, — Инэ с любопытством наблюдала за реакцией девочки. — Ну что, теперь скажешь спасибо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Чанли молчит, Инэ добавила с укором:</w:t>
      </w:r>
    </w:p>
    <w:p w:rsidR="00BB20FC" w:rsidRPr="00357A74" w:rsidRDefault="00357A74" w:rsidP="00BB20FC">
      <w:pPr>
        <w:jc w:val="left"/>
        <w:rPr>
          <w:sz w:val="28"/>
          <w:lang w:val="en-US"/>
        </w:rPr>
      </w:pPr>
      <w:r w:rsidRPr="00357A74">
        <w:rPr>
          <w:sz w:val="28"/>
          <w:lang w:val="en-US"/>
        </w:rPr>
        <w:t>— Сестра Фанму всегда соблюдает правила и приличия. Ты ведь выросла у неё на глазах, неужели не обучена элементарным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упёрла руки в бока, широко раскрыв глаза. Это уже было выше её сил! Мало того, что Инэ ведёт себя нагло, так она ещё посмела упомянуть Су Фанму! Как она может?! Ведь Су Фанму так добра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начал закипать внутри. Когда в ладонях возникло обжигающее тепло, Чанли спохватилась и сжала кулаки, силой подавляя пламя. Нельзя! В деревне Аньнин она уже однажды дала волю гневу, и этот неконтролируемый огонь причинил людям боль, вынудив Су Фанму покинуть родной дом и скитаться в поисках пристанища в городе Ло. Чанли стиснула зубы, стараясь унять ярость. Она не имеет права подвести Су Фанму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 заметив, как вспыльчивая Чанли внезапно успокоилась, о чём-то задумалась.</w:t>
      </w:r>
    </w:p>
    <w:p w:rsidR="00BB20FC" w:rsidRPr="00357A74" w:rsidRDefault="00357A74" w:rsidP="00BB20FC">
      <w:pPr>
        <w:jc w:val="left"/>
        <w:rPr>
          <w:sz w:val="28"/>
          <w:lang w:val="en-US"/>
        </w:rPr>
      </w:pPr>
      <w:r w:rsidRPr="00357A74">
        <w:rPr>
          <w:sz w:val="28"/>
          <w:lang w:val="en-US"/>
        </w:rPr>
        <w:t>— Спасибо, сестра, — Чанли впервые в жизни вежливо поклонилась Инэ и, не сказав больше ни слова,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 смотрела ей вслед с нечитаемым выражением лица, лишь слегка покачивая веером, отчего её локоны едва заметно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шла, погружённая в свои мысли. Обдумав слова Инэ, она пришла к выводу: та намеренно пыталась вывести её из себя. Но зачем? Поразмыслив, она не нашла причины и решила, что Инэ просто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облегчение. Разве стоит злиться на сумасшедшую? К тому же, Инэ сказала, что старше на три года… Значит, ей шестнадцать? Но ведь Су Фанму говорила, что её сестра — ровесница Чанли, ей тринадцать… Выходит, эта Инэ — вовсе не та, о ком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Чанли всё перемешалось. Вроде бы что-то было не так, но в то же время всё казалось логичным. Раздумья прервал жалобный вопль:</w:t>
      </w:r>
    </w:p>
    <w:p w:rsidR="00BB20FC" w:rsidRPr="00357A74" w:rsidRDefault="00357A74" w:rsidP="00BB20FC">
      <w:pPr>
        <w:jc w:val="left"/>
        <w:rPr>
          <w:sz w:val="28"/>
          <w:lang w:val="en-US"/>
        </w:rPr>
      </w:pPr>
      <w:r w:rsidRPr="00357A74">
        <w:rPr>
          <w:sz w:val="28"/>
          <w:lang w:val="en-US"/>
        </w:rPr>
        <w:t>— А-а! Учитель! Учитель, я виноват! Больше никогда так не буду,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помощник, который обменял Байчжи на фальшивые перья! Чанли удивилась, сжала кулаки и протиснулась сквозь толпу в аптеку Жэньсинь,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обычно лекарь был вне себя от ярости. Засучив рукава, он держал линейку и раз за разом опускал её на зад помощника. Тот, распростёртый на скамье, сжимал кулаки до побелевших костяшек, а по его лбу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рассказывал тебе про Юэчжо, но это же легендарная птица! Где нам, простым смертным, её увидеть? Ты, не разобравшись, принял крашеные фазаньи перья и пустил на ветер целый фунт Байчжи! — лекарь, привыкший писать рецепты и читать медицинские трактаты, никогда прежде не кричал так сильно. Не зная, как ещё выразить своё разочарование, он вымещал его на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Учитель, умоляю, хватит!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бледен как полотно. Его напарник стоял на коленях рядом, тщетно пытаясь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не могла на это смотреть. Собравшись с духом, она шагнула вперёд:</w:t>
      </w:r>
    </w:p>
    <w:p w:rsidR="00BB20FC" w:rsidRPr="00357A74" w:rsidRDefault="00357A74" w:rsidP="00BB20FC">
      <w:pPr>
        <w:jc w:val="left"/>
        <w:rPr>
          <w:sz w:val="28"/>
          <w:lang w:val="en-US"/>
        </w:rPr>
      </w:pPr>
      <w:r w:rsidRPr="00357A74">
        <w:rPr>
          <w:sz w:val="28"/>
          <w:lang w:val="en-US"/>
        </w:rPr>
        <w:t>— Перестаньте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остановился, и три пары глаз уставились на неё. Чанли стояла с прямой спиной, а в её взгляде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не ответила. Она подняла глаза, и от её былой вспыльчивости не осталось и следа.</w:t>
      </w:r>
    </w:p>
    <w:p w:rsidR="00BB20FC" w:rsidRPr="00357A74" w:rsidRDefault="00357A74" w:rsidP="00BB20FC">
      <w:pPr>
        <w:jc w:val="left"/>
        <w:rPr>
          <w:sz w:val="28"/>
          <w:lang w:val="en-US"/>
        </w:rPr>
      </w:pPr>
      <w:r w:rsidRPr="00357A74">
        <w:rPr>
          <w:sz w:val="28"/>
          <w:lang w:val="en-US"/>
        </w:rPr>
        <w:t>— Я… именно я обманула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я пришла за помадой Чжунцзян, которую заказывала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поспешила впустить гостью. Эта женщина была служанкой жены богатого торговца драгоценностями из города Ло и частой клиенткой, поэтому Су Фанму старалась угодить ей во всём.</w:t>
      </w:r>
    </w:p>
    <w:p w:rsidR="00BB20FC" w:rsidRPr="00357A74" w:rsidRDefault="00357A74" w:rsidP="00BB20FC">
      <w:pPr>
        <w:jc w:val="left"/>
        <w:rPr>
          <w:sz w:val="28"/>
          <w:lang w:val="en-US"/>
        </w:rPr>
      </w:pPr>
      <w:r w:rsidRPr="00357A74">
        <w:rPr>
          <w:sz w:val="28"/>
          <w:lang w:val="en-US"/>
        </w:rPr>
        <w:t>— Всё готово, как вы и просили. Проверите? — она поставила перед женщиной изящные фарфоровые коробочки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вашей косметике я доверяю, как своей собственной. Но раз уж это для моей госпожи, правила есть правила, вы ведь не в обиде? — женщина достала инструмент и принялась проверять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лишь вежливо улыбалась. Она понимала: за любезностью этой женщины скрывается требовательность и высокомерие богатых домов. Ей было неприятно, но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вспомнила Чанли. Будь она здесь, со своим гордым нравом, она бы наверняка перевернула столик и выставила эту женщину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задумались, госпожа Су? — заметив улыбку на лице хозяйки, спросила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смутилась:</w:t>
      </w:r>
    </w:p>
    <w:p w:rsidR="00BB20FC" w:rsidRPr="00357A74" w:rsidRDefault="00357A74" w:rsidP="00BB20FC">
      <w:pPr>
        <w:jc w:val="left"/>
        <w:rPr>
          <w:sz w:val="28"/>
          <w:lang w:val="en-US"/>
        </w:rPr>
      </w:pPr>
      <w:r w:rsidRPr="00357A74">
        <w:rPr>
          <w:sz w:val="28"/>
          <w:lang w:val="en-US"/>
        </w:rPr>
        <w:t>— Простите, вспомнила свою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женщина слегка подалась вперёд с хитрым выражением лица. — А вы знали, что ваша Чанли сейчас подрабатывает в аптеке Жэньсинь?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удивилась Су Фанму. — Она пошла работать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Хозяйка той аптеки — моя близкая подруга. Недавно я заходила за лекарствами и случайно встретила вашу девочку. Она рассказывала, что попросила лекаря разрешить ей поработать у них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замерла. Она больше не слышала болтовни служанки. В её сердце что-то оттаяло, словно весенний ручей пробился сквозь лёд. Она почувствовала гордость: её девочка наконец-то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Чанли научилась брать на себя ответственность и исправлять ошибки, а не прятаться за её спиной, как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http://bllate.org/book/19783/1949587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