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пар, смешанный с теплом,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Сяобай~ Почему ты всё еще стоишь,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с лукавой улыбкой посмотрела на Байлун.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Байлун: (ó﹏ò?)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же~ Иди сюда~ Сяобай, умница~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дрожащим шагом приблизилась к Су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похлопала по стоявшему перед ней маленькому табурету: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это ведь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слегка вздохнула, невольно предавшись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издала тихое «угу» и осторожно опустилась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тут эта показуха...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справишься 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с довольным видом завязала Байлун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вытру~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ущипнула Байлун за пухлые щечки: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боишься, я же не собираюсь тебя съедать.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тихонько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боюсь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тогда дрожишь?!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Байлун: o(╥﹏╥)o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Молочно-белая пена покрыла кончики волос Байлун.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готово, будем смывать!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Мл-млм-м!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Повелитель, впереди я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закончила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блин, кажется, она забыла принести с собой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дверью, она тихонько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принеси мне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на секунду замерла и отыскала в шкафу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 на узкую щелочку, и в неё просунули просторный и мягкий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накинула его на ходу, вытирала полотенцем волосы и, шлёпая тапочками,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и Цин Куй о чём-то болтали, когда услышали, как открылась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девушки: (′°Δ°`)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Байлун залилось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Куй: Ой-ёй, я же забыла отключить автослежение!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ничего не заметила, уселась на краешек кровати, а влажные пряди прилипли к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дать Сяобай какую-то официальную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тихонько угукнула.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Байлун: ?(?＞ ? ＜?)? Какая ты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Сяобай такая веселая?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ни к чему,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переглянулась с Байлун и вовремя пресекла лишние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давай я высушу тебе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всё же чувствовала, что они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что Сяобай — моя дальняя младшая кузина, еще юная, живет со мной. Очень разумно и естественно,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девушки слушали слова Су Юймэн, их взгляды обменялись идеальным взаимопониманием.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личностью разобрались, теперь на очереди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Юймэн 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вечно жить в отеле, завтра пойдем подыскивать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заранее всё поискать, завтра с утра и съездим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Духу Машины не нужно спать, можно просто уйти в режим ожидания внутри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мыться им тоже не требуется, поскольку собственную материализацию можно обновлять прямо в процессе смены воплощения, что заменяет «купание».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неуверенно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я могу называть Повелителя сестричкой?..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ущипнула упругую щечку Байлун: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 Теперь на людях будешь звать меня сестричкой.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довольно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постоянную базу всё же намного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желательно окончательно разобраться с жильем.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Бельё в стиральной машине уже постиралось.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одежда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в отчаянии уткнулась лбом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Сменную одежду она не купила, не тащиться же ей на улицу в отельном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и эту ночь спать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позу _(′_`」 ∠)_, Су Юймэн забралась на кровать и мысленно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спать на животе куда удобнее...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одеялом, она погасила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Повелитель. — раздался голос Цин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Повелитель!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вы тоже можете уходить в режим ожидания, завтра предстоит сделать немало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постепенно померк, дыхание Су Юймэн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и Байлун ничего не говорили, в их глазах читалось лишь молчаливое восхищение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полудня Су Юймэн соизвола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и Цин Куй рядом не оказалось, судя по всему, они вернулись в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на запястье запульсировала и ярко вспыхнула, прямо перед Су Юймэн начала материализоваться фигурка девушки, усевшаяся на кровати в позе сидящей 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потрыла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Угу-угу... — судя по виду, она тоже проснулась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Цин Куй?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Куй! Ты проснулась?!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Заочно окликнула ее Су Юймэн, только сейчас сообразив, что она даже не знает, где именно расположена метка Цин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искать, Повелитель. — голос Цин Куй раздался у нее за спиной, и там же начала обретать плоть бирюзовая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метка 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Юймэн: А?! ???????????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уже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Су Юймэн вдруг кое о чем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подозрительно покосилась на обеих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и Байлун: Чего ты,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Стопроцентно что-то замышляют!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и Байлун виновато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перешла в ходовой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поездки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ближайший к целевому учебному заведению район аренды жилья для гонщиков.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имелась превосходно развитая инфраструктура: автобусная остановка, тренажерный зал, рестораны, кофейни — абсолютно всё, что душа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это был наилучший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строгом костюме прислонился к стойке, лениво окинул взглядом вошедших Су Юймэн с сопровождающей, и его интерес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Толстовки и длинные штаны, предельно скромный вид. Неужели какая-то избалованная наследница богатого семейства?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идущая рядом зеленоволосая девчонка, должно быть, её Дух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дежурную профессиональную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леди, это специализированный жилой район для профессиональных гонщиков, здесь довольно высокие цены на аренду, так что я полагаю... вам вряд ли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Повелитель хочет посмотреть варианты с гаражом для тюнинга.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менеджера по-прежнему держалась вежливая улыбка, но отчуждение во взгляде он даже не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эти детишки берутся? Из профессиональных соображений менеджер всё же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Планировки с гаражом для тюнинга — самые дорогие у нас, к тому же это единственный подобный тип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требуется предъявить гоночную лицензию не ниже класса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указал на макеты планировок на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шесть тысяч восемьсот в месяц, залог за один месяц плюс предоплата за три, единовременно выйдет двадцать семь тысяч двести. Разве барышня не хочет рассмотреть что-то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ответила ровным и вежливым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курсе, ничего другого рассматривать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продолжал вежливо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действительно таковы, да и цена тут немаленькая, а вы еще столь юны, боюсь, ваши родные...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 Юймэн подняла руку и аккуратно положила на стойку позолоченное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опустил взгляд, его дежурная улыбка мгновенно застыла, а зрачки едва заметно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юная девчонка — лицензированный гонщик класса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ей не исполнилось еще и шестнадцати?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взглянула на менеджера и тут же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сотрудника агентства с того самого момента, как она предъявила документ, всё кардинально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гонщик класса C — ее будущее в этой сфере просто неизбежно окажется грандиозным!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О-о-оказалось, вы гонщик класса C...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тут же возжелал завязать полезное знакомство и принялся расточать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его словоизлияния, Цин Куй перехватила карту Су Юймэн и легко приложила ее к терминалу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Пинь! Списано двадцать семь тысяч двести драконьих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Σ( ° △ °|||)︴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Проверено, всё в порядке, ведите нас смотреть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http://bllate.org/book/19726/1939713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