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Шэнь Нянь это был всего лишь несколько бестактный временный меткий укус — обмен слюной во время поцелуя не только мог помочь перешедшему в острую фазу омеге временно обрести рассудок, но и стабилизировать ее собственное феромонное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Нянь не знала, что эта теория в данный момент совершенно неприменима.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который из-за приступа Бича дошел почти до полного помутнения сознания от боли, после этого поцелуя пришел в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в этот момент вытворяет Шэнь Нянь, Ли Ляньхуа был до смерти напуган и в то же время невероятно разъярен.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незнакомая женщина внезапно ввалилась в его бадью для купания, бесстыдно прижала его к месту, а теперь еще и посмела воспользоваться его беспомощным положением и облагодетельствовать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сейчас он был изможден пыткой Бича, чувствовал себя одновременно замерзшим и пронзенным болью, не имея возможности оказать хоть малейшее сопротивление. Иначе он непременно выхватил бы меч и проткнул эту воспользовавшуюся чужой бедой женщину-волчицу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понятия не имела, что творится у него в голове. Неумело применяя метод, которому учили на уроках физиологии, она слегка приоткрыла его зубы, и легкий аромат гибискуса вместе с кончиком языка осторожно проник в рот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задрожал всем телом от боли, но изо всех сил продолжал противиться этому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на грани потери контроля Шэнь Нянь слегка нахмурилась, и заложенная в костях любого альфы властность мгновенно вырвалась наружу. Одной рукой она жестко обхватила тело Ли Ляньхуа, а другой придерживала его за затылок, притягивая к себе и не терпящим возражений образом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Мхм!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был вынужден разомкнуть губы. Растерянный и злой, он уперся одной рукой в грудь Шэнь Нянь, пытаясь оттолкнуть ее, но все было безрезультатно. В конце концов, разъяренный Ли Ляньхуа до крови прикусил язык этой бесстыдной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обоих распространился привкус крови. Получив укус, Шэнь Нянь вздрогнула от боли, но лишь крепче прижала к себе человека в своих объятиях, целуя еще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которому уже не хватало воздуха, был готов сойти с ума, продолжая отчаянно отворачиваться и отталкивать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поцелуй затягивался, Ли Ляньхуа почувствовал, как его тело становится невесомым, холод и боль начали медленно отступать, сменяясь теплом от раскаленного женского тела и приятным ароматом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Покинувшие было силы Ли Ляньхуа словно капля за каплей возвращались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блаженным, что как бы ни сопротивлялся Ли Ляньхуа, его толчки постепенно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Ли Ляньхуа смягчился, находившаяся на грани потери контроля Шэнь Нянь поддалась желанию: одной рукой она обняла его еще крепче, а второй скользнула вниз, оглаживая тонкую талию. Нежная кожа под пальцами заставила ее невольно сделать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чужую руку у себя на талии, Ли Ляньхуа в полубезумном страхе распахнул глаза и снова забился, пуская в ход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силы полностью вернулись к нему, Ли Ляньхуа собрал всю оставшуюся волю в кулак и наконец оттолкнул навалившуюся на него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рот и тяжело дыша, он уставился на незнакомку с горячечным взглядом и неутоленной жаждой перед ним, инстинктивно вжавшись в угол, а в глубине его души шевельнулся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боялся, что эта странная женщина с тем самым мужским достоинством действительно овладеет им прямо здесь, в этой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 Почему у женщины тоже растет эта штука? Да еще и...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попыталась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хотел отступить, но обнаружил, что бадья слишком мала и отступать ему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в его глазах, Шэнь Нянь сглотнула слюну, тут же занесла руку и отвесила себе тяжелую пощечину, насильственно возвращая себе крохи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хриплым голосом, в котором все еще слышались отголоски не угасшего желания, она пробормотала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зла. Я увидела, что ты вот-вот потеряешь сознание, и захотела поставить временную метку, чтобы стабилизировать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до конца уловил значение слов острая фаза и метка, но отчетливо почувствовал, что истинные намерения этой странной женщины действительно заключались в том, чтобы помочь ему. Вот только способ помощи оказался слишком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Ляньхуа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послушно подчинилась и тут же отвернулась,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торопливо выкарабкался из бадьи и, даже не утрудив себя высушить капли воды на теле, в панике натянул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 спиной шуршание одежд, Шэнь Нянь ощущала, как ее ноздри все еще щекочет тот самый чистый, но горьковатый чайный аромат. Мучаясь от накатывавшей волны жара, она закрыла глаза и хриплым, почти умоляющим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ты... убрать свои феромоны? Мне действительно тяжело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вздрогнул всем телом. Не успев даже толком привести в порядок одежду, он бросился наутек, в мгновение ока вылетев из Башни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лишь перепуганный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редиску пора поливать, я сперва отойду...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окончательно скрыться из виду, как Шэнь Нянь больше не смогла сдерживать внутренний жар. Медленно закрыв глаза, она протянула руку прямо в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она полностью избавилась от всех терзавших ее тело остатков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Ляньхуа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поднялась из бадьи, нащупала брошенную рядом несвежую одежду Ли Ляньхуа и небрежно натянула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оказался длинный халат светлых тонов, подол которого едва доходил до икр. Шэнь Нянь чувствовала себя скованно и неуютно в тесной на плечах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 месте,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фасон одежды. Материя вроде мягкая, но такая широкая и длинная, волочится по полу — до боевой формы ей далеко. У этого невероятно смазливого омеги-парня поистине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выплеснуть грязную воду из бадьи, но стоило ей потянуть за край, как емкость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здесь же от силы с полметра высоты, да и воды всего половина, почему ее не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пришлось приложить больше усилий и сделать вторую попытку — на этот раз тяжеленная бадья легко подалась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бадью за дверь, она единым махом выплеснула грязную воду и, окинув взглядом бескрайний первобытный лес до самого горизонта,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планет под управлением Федерации разве что Голубая Звезда славилась своей дикой природой, и билеты на туристические рейсы туда ежегодно раскупались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сумасшедшая Чжао Юньцин внезапно прониклась угрызениями совести и, пока та была без сознания, отправила ее на Голубую Звезду замаливать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сходилось: Шэнь Нянь помнила, что даже самые низкие здания на Голубой Звезде насчитывали не меньше сорока-пятидесяти этажей, а самые высокие небоскребы достигали двухсот девяноста пяти этажей. Здесь же не было видно даже намека на хоть одно межпланетное высотное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ни на одну из известных ей планет. Среди десяти миров не было ни единого места с настолько необъятным первобытным лесом, на это не способна даже прославленная своей экологией 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слишком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повернулась, собираясь занести бадью обратно в дом, но, подняв голову,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небольшой деревянный терем в два этажа. Возведенный полностью из дерева, он не был покрыт цветным лаком, а на дверях и оконных рамах красовались лишь искусно вырезанные узоры из лотосов и благоприятных облаков, выглядевшие весьма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прошептала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же... Башня Ляньхуа...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