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Расстегните одежду, согните колени и немного разведите ноги в стороны. — Марко задернул белую ширму и принялся аккуратно прощупывать положение плода. — Постарайтесь расслабиться. Тянущая боль внизу живота всё еще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сейчас гораздо легче, — Морис приподнял изящный подбородок, устремив отрешенный взгляд в пустой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он ни перед кем, кроме Хань Цзина, не представал в столь унизительном положении. Совсем как женщина. Но выбора не было — это обязательная часть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рожать придется в больнице, неужели меня ждет то же самое? Придется терпеть изучающие взгляды врачей и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внутренне содрогался от этой мысли. Пальцы его непроизвольно впились в край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об этом слишком много. Для врача вы прежде всего пациент, — Марко мельком взглянул на напрягшегося Мориса. Его ровный голос звучал безучастно и даже сухо. — На этой кушетке нет мужчин или женщин. Для меня все они не отличаются от лабораторных трупов. Разница лишь в том, что вы еще дышите и ваше тело теплое. Сейчас я проведу амниоцентез. Игла пройдет сквозь брюшную стенку, будет немного больно. Потерпите, это нужно, чтобы выяснить, повлияли ли сода и другие запрещенные препараты на ребенка. Сколько раз в неделю вы занимаетесь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готовил инструменты для пункции, держа под рукой снимок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спрашивать при Хань Цзине. Но судя по снимкам... ваши внутренние стенки слишком узкие и упругие для человека, который регулярно вступает в интимную связь последние полгода. Вы с Хань Цзином редко... бываете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 тема, которую тебе стоит обсуждать, Марко, — холодно отрезал Морис, чувствуя себя загнанным в угол львом, которого смеет задирать гиена.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чрезмерного тонуса мышц роды могут стать для тебя настоящей пыткой, — серьезно произнес Марко. — Мужская анатомия отличается от женской. У женщин способность к деторождению заложена природой, тогда как у мужчин это медицинское чудо, бросающее вызов самой природе. К тому же твой случай крайне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осекся. Извлекая длинную иглу из брюшной полости, он заметил, как крошечный прокол на округлом животе мгновенно затянулся, не оставив и следа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внутренне напрягся. Погрузившись в раздумья, он лишь спустя пару минут поднял глаза на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главное —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перенес процедуру без единого вздоха. Подобная боль не шла ни в какое сравнение с теми муками, что он перенес прежде. Единственное, что до сих пор вселяло в него неподдельный ужас — это воспоминания о травме и угрозе выкидыша. Та бесконечная, изнуряющая боль едва не лишила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быстро утихла. Морис медленно поднялся, привел в порядок одежду и посмотрел на Марко, который сосредоточенно перемещался между работающими медицинскими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еще немного, для обработки данных требуется время, — Марко, отбросив назад длинные волосы, засунул руки в карманы белого халата. Заметив, что Морис собирается спустить ноги с кушетки, он быстро подошел и придержал его за плечи: — Осторожнее, не задень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ведешь себя точь-в-точь как Хань Цзин? — Морис нахмурился. Его раздражала эта чрезмерная опека.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дорожит тобой? — Марко отпустил его плечи и мягко усмехнулся. В его озерно-зеленых глазах промелькнула ленивая улыбка. — Разве это сравнится с тем, какими близкими мы были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мгновение замер. Прошло столько лет, и сегодня Марко впервые заговорил об их прошлом. В юности, после безвременной кончины матери, Морис чувствовал себя совершенно потерянным и беспомощным. Тогда только забота тети Гвен и поддержка сверстника Марко помогли ему справиться с горем и одиночеством. Но со временем они начали отдаляться друг от друга, былая теплота сошла на нет... И всё же в самые трудные минуты Марко неизменно оказывался рядом, делая всё возможное,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чувства к тебе и к Хань Цзину разные, но вы оба одинаково дороги мне. Вы двое — те, кому я доверяю больше всего на свете, — Морис мягко улыбнулся, точь-в-точь как в детстве. — Но за последние годы ты сильно изменился. Стал закрытым, слишком рациональным... Совсем не похож на того мальчика, которого я знал. Это из-за работы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Но разве ты сам не изменился? В правительстве тебя зовут не иначе как Ледяным генералом. А ведь когда-то ты, не стесняясь, плакал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таким из-за ранней смерти матери. Радикальные перемены в характере никогда не происходят без глубокой причины. Что заставило измениться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проницательным взглядом Мориса, Марко лишь уклончиво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твоими ежедневными собеседниками становятся холодные трупы, а перед глазами мелькают сотни чужих историй болезни, ты поневоле станешь таким же циником.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всё равно придется создать семью. Роду Шеффилд необходим наследник. Скажи честно... у тебя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далеко ты заглядываешь? — попытался уйти от ответа Марко. — Семье Норман тоже необходим преемник, причем обязательно мальчик. А у тебя будет дочь. Вы с Хань Цзином планируете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приподнял бровь, не поддаваясь на уловку. Его тон оставался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один человек... но это дела давно минувших дней, — Марко беззаботно улыбнулся. Его непринужденный вид не позволял понять, говорит ли он правду или просто шутит. — А вот и результаты анализов нашей маленькой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взял распечатанные бланки, мысленно переводя дух. Вести словесную дуэль с Морисом всегда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мгновенно забыл о расспросах. Он инстинктивно прижал ладонь к животу,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плохо? — не выдержал Морис, заметив, как помрачнел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Малышка абсолютно здорова. Как я и думал, сода не нанесла ей никакого вреда, — Марко пробежал глазами отчеты. — Но есть одна поразительная деталь. Она унаследовала твои гены, Морис. Анализ показывает стопроцентную совместимость и полное отсутствие дефектов. Ее геном идеален — это легендарное «божественное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совершенный?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такой же,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изумленно вздохнул, но тяжесть, давившая на грудь, наконец отступила. Впрочем, логично: не унаследуй девочка его генетический код, она едва ли смогла бы выжить и благополучно развиваться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о чем я обязан тебя предупредить, — Марко отложил бумаги в сторону. — Закатайте рукав и протяните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Морис подчинился. Стоило ему обнажить предплечье, как Марко быстрым движением полоснул по нему скальпелем, оставив глубокий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стиснул зубы, собираясь высказать всё, что думает об этой выходке, но осекся. Рана, доходившая почти до кости, затянулась прямо на глазах! Будто застегнулась невидимая молния — кожа срослась за доли секунды, не проронив ни единой капли крови.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регенерацией кесарево сечение практически исключено. Придется рожать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вытащил нижний снимок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немного отстает в весе, так что скажи Хань Цзину, чтобы получше кормил тебя. Кроме того, тебе нужно больше двигаться. И я говорю не только о прогулках — в постели тоже придется проявлять больше активности. Твои мышцы слишком зажаты, без должной тренировки роды превратятся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едва сдерживая раздражение, мерил шагами коридор. Каждая минута ожидания казалась вечностью. Но когда дверь наконец отворилась и на пороге показался Морис с мягкой, успокаивающей улыбкой, у Хань Цзина мгновенно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Провокации Марко оставили неприятный осадок, но известие о том, что с ребенком всё в порядке, быстро вернуло Хань Цзину душевное равновесие. Более того, после возвращения в отель «Сиринкс» поведение Мориса неуловимо изменилось. Днем его отпуск всё так же поглощала бесконечная бумажная работа, но под покровом ночи, когда они оставались наедине, Морис больше не сдерживал себя из страха навредить плоду. Он стал на удивление инициативным и страстным, увлекая своего альфу в омут безудержного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был на седьмом небе от счастья. Благодаря молодости и, возможно, генетике атлантов, их ночи превратились в непрекращающийся праздник плоти. Каждое слияние граничило с безумием, а тишину спальни то и дело нарушали хриплые, чувственные стоны Мориса. Хань Цзина не покидало ощущение предначертанности: их тела идеально подходили друг другу. Всякий раз ему казалось, что они достигли предела наслаждения, но следующая ночь открывала новые, еще более глубокие грани экстаза, превосходящие любые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отпуск подходил к концу, но отдыхать им практически не приходилось. Морису пришлось срочно вернуться на Базу № 9, чтобы передать дела генералу Шерману. Кроме того, ему с большим трудом удалось уговорить Симо временно переехать на Золотой берег во Флориде.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чья сдача дел ограничивалась лишь математической группой, забот на службе было значительно меньше, однако он полностью взял на себя бытовые хлопоты. Капризы Мориса в еде, участие в аукционе за виллу в районе Эрато и сотни других мелких, но хлопотных задач отнимали у него уйму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аукциона, он почувствовал свинцовую усталость и потер виски, пытаясь взбодриться. В последнее время Хань Цзин ложился глубоко за полночь: убаюкав Мориса после бурных ласк, он осторожно выбирался из постели, чтобы заняться подготовкой к экспедиции на планету Нордик. Днем его разрывали на части мелкие поручения. Сегодняшние торги, к примеру, отняли целых полдня, и лишь глубокой ночью удавалось выкроить пару часов тишины для серьезной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в машину, как на приборной панели замигал вызов от Мориса. Сделав глубокий вдох, чтобы скрыть усталость, Хань Цзин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домом? Удалось выкупить? — обычно прохладный голос Мориса сейчас звучал удивительно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гладко, контракт уже подписан. Как только банк одобрит ипотеку, через две недели сможем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через две недели? — Морис осекся, понимая, что его нетерпение выдает его с головой, и тут же добавил: — Впрочем, так даже лучше. Будет время провести генеральную уборку и заказать мебель на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стиль европейской мебели тебе больше нравится? — Хань Цзин спросил это намеренно, зная привычку партнера перекладывать подобные решения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ответил в своей излюбленной манере занятого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разницы. Всё, что выберешь ты, понравится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пресловутое «без разницы» регулярно ставило Хань Цзина в тупик. Он стремился к идеалу во всем, желая обустроить их семейное гнездышко как можно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сейчас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недавно заезжал в ресторан «Сукотаи» в районе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заезжал. Но мне показалось, тебе тогда не особо понравилось, — Хань Цзин помнил, что Морис едва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сейчас безумно хочется. Накатила жуткая тяга к тому рису с манго и супу том-ям, что ты привозил, — Морис терпел это навязчивое желание весь день и наконец, переборов смущение, озвучил его. Все старания Хань Цзина были вознаграждены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же съезжу и куплю, — Хань Цзин невольно улыбнулся, чувствуя прилив нежности. — Не забудь выпить теплое молоко. Если оно остыло, попроси в отеле принести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выпил, — на том конце провода раздался писк входящего письма. Морис снова погрузился в дела, принимая заботу альфы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немного позже... — Хань Цзин хотел сказать что-то еще, но в трубке уже слышалось сосредоточенное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повесить трубку, Морис всё же ненадолго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дороге. Не заставляй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тепло улыбнулся Хань Цзин. Он отложил телефон, бросил взгляд на залитое весенним солнцем шоссе и направил машину в сторону района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Тайский ресторан «Сукотаи» находился в районе Юни, довольно далеко от отеля «Сиринкс».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Цзин вышел из ресторана с тяжелыми контейнерами в руках,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проспекте Кингсвуд он попал в самый разгар вечернего часа пик. Машины едва тащились.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бесконечный поток автомобилей впереди, Хань Цзин вздохнул и только потянулся к телефону, чтобы предупредить Мориса, как мобильный зазвонил сам. Он нажал на кнопку приема, даже не глядя на экран — был уверен, что звонит его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буду. На проспекте Кингсвуд пробка, но я уже всё купил: и твой любимый рис с манго, и том-ям.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тираду, сочащуюся нежностью, собеседник на том конце провода надолго замолчал. Наконец раздался ошеломленный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с манго? Том-ям? Сын, ты что, с кем-то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Хань Цзин обомлел. Не успел он прийти в себя, как госпожа Хань перешла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семьи твоя половинка? Красивая? Почему ты раньше ничего мне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лихорадочно соображая,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Если это недоразумение, то у меня как раз есть на примете несколько замечательных девушек. Из хороших семей, настоящие красавицы, нам с отцом они очень нравятся, — госпожа Хань отлично знала упрямый нрав сына и решила зайти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 легким раздражением оборвал её Хань Цзин. — Я же говорил, что сам со всем разберусь. Не нужно за меня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разберешься? — в трубке послышался мягкий смешок. — Да ты за всю жизнь ни с кем не встречался! А теперь еще и ушел с головой в эту свою математику, где кругом одни мужчины. Как тут не беспокоиться? Но раз ты наконец-то заговорил о чувствах... признавайся, у тебя действительно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Хань Цзин уловил теплоту в голосе матери и решился на откровенность: — На день рождения отца я хочу привезти кое-кого с собой. Мама... мы хотим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Пожениться?! — госпожа Хань явно не ожидала услышать столько твердости в его словах. На мгновение она замолчала от удивления, но быстро справилась с эмоциями и мягко ответила: — Что ж, сначала привози её. Раз ты так сильно её любишь, думаю, твоему отцу она тоже понравится. Значит, на этой неделе вы будете у нас. Я попрошу Чжан-ма подготовить гостевую комнату. Судя по всему, твоя избранница любит тайскую кухню? Она из Юго-Восточной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из Европы, — Хань Цзин не хотел вдаваться в подробности по телефону, поэтому поспешил сменить тему и перевел разговор на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Морисом развивались стремительно. Всего пару недель назад, во время отдыха в Юрике, Хань Цзин только пытался разгадать мысли своего генерала и робко ухаживал за ним. Кто бы мог подумать, что теперь они будут связаны столь глубоким взаимным чувством, а Морис окажется на пятом месяце беременности. Свадьба стала вопросом ближайшего времени, но из-за поглотившей его суеты он даже не успел толком продумать, как преподнести всё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