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стал с ними спорить. Он достал из пространства несколько мисок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сами — тогда и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налил каждому по миске супа, а оставшуюся жареную птицу разделил на шесть частей и раздал демонам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перед едой каждый демон был обязан тщательно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куриный бульон и птица, от которой исходил обжигающий аромат, заставили демонов забыть обо всём на свете — они даже не успели как следует поблагодарить Цзян Линя и тут же накинулись на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 пустой миской в руках, растроганно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всю свою жизнь я никогда не ел ничего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демоны согласно закивали, глубоко убеждённые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павиан и вовсе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суждено уйти в землю в столь преклонном возрасте, то я хотя бы успел отведать такое блаженство — теперь можно и умирать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фазана, пусть и были довольно жирными, но после того, как Цзян Линь и лесная кошка плотно поели, а остатки разделили на шестерых, этого, конечно, оказалось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шестеро лишь попробовали по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— попробовав и не наевшись — они запомнили этот вкус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вспомнил слова Цзян Линя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вы правда говорили, что с сегодняшнего дня мы будем есть такое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только этого и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То, что вы сегодня ели — варёный суп и запечённая птица. Это два способа приготовления. Кроме того, есть много других способов — не хуже этих. Например, я больше всего люблю блюдо под названием хот-пот. Аромат от него разносится на десять ли вокруг. Жаль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намеренно сделал паузу и окинул взглядом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как и ожидалось, были уже полностью захвачены его рассказом и горели желанием поскорее узнать, что же это за диковинный «хот-пот».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Линь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даже самая сдержанная из демонов — фазанша, не выдержала и торопливо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«жаль»?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 притворным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для хот-пота нужно слишком много ингредиентов и приправ. В нынешнем состоянии нашего Хребта Белого Тигра собрать всё это крайне затруднительно.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кошка, уже окончательно покорённая, тут же расстроилась: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 есть мы не сможем попробовать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демоны тоже уставились на Цзян Линя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рыбка клюнула», — мысленно поставил себе галочку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Сложно, но не совсем безнадёжно.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засияли и хором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до того простодушными, что Цзян Линю стало почти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семь пар сверкающих глаз и искренне не мог понять: каким образом эти наивные до глупости создания в исходном сюжете превратились в злодеев-NPC, которые грабили, убивали и даже промышляли людоедством под началом Костяного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время и правда страшная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пока эти демоны ещё такие простодушные и легко поддаются обману, выманить их на работу — очень даже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нужно всё делать самим. Хочешь есть — выращивай.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Выращивай? — несколько демонов не поняли,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оповестите других демонов, живущих неподалёку от Хребта Белого Тигра. Пусть вечером приходят в мою Пещеру Белых Костей. Я сделаю кое-какое объявление. А пока —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демонов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только лесная кошка. Она моргнула своими кошачьими глазами и вдруг указала на пустые миски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Владыка! А это… нужно помыть?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взгляд лесной кошки, эти гладкие, красивые штуки, в которых подавали еду — они назывались «мисками» — уже были совершенно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никакого мытья им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вспомнила, как владыка заставлял демонов мыть руки даже перед едой, и у неё возникло смутное ощущение, что владыке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это важно, значит, и миски после еды тоже нужно мыть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просто так, из любопытства, а Цзян Линь с интересом посмотрел на неё и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маленькая кошечка гораздо умнее,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демоны просто живут в горах и не видели других людей, они не умеют хитрить, но они не глупые.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родном Великом Мире клан демонов был правящим, и их положение не уступало миру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глупые — это хорошо. Чем умнее, тем больше работы можно на них взвалить.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маленькую, хрупкую лесную кошку — такую милую, что даже у неё, бестелесной, замирало сердце, — и подумала: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 хозяина совсем нет сострадания?»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лесная кошка сама предложила, Цзян Линь велел ей вымыть и убрать посуду, а сам скрылся в Пещере Белых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сделал — с помощью магии вызвал ветер, который вымел всю пыль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призвал чистую воду и дочиста отмыл всю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звериных шкур на каменном ложе, которые, видимо, использовались уже много лет, Цзян Линь без колебаний сжёг их все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Пещера Белых Костей засияла чистотой. К своему удивлению, Цзян Линь обнаружил, что в пещере оказалось довольно хорошее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пространства маленький отросток зеленого плюща.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Техника, которую он получил из нефритового пространства, называлась «Девять духовных искусств» — это была техника растительной стихии, разделённая на девять уровней.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Цзян Линь мог впитывать духовную энергию неба и земли для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укрепления собственных сил, главной особенностью этой техники было то, что на каждом уровне практикующий мог выбрать одно растение и заключить с ним контракт, сделав его своим спутником-хранителем и боевым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духовных растений также росли вместе с уровнем культивации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сила души Цзян Линя взорвалась, открывая нефритовое пространство, и он успешно интегрировал технику, рядом с ним оказался зелёный плющ, который выращивал хозяин 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мужчина ничего не знал, у него не было выбора, и он заключил контракт с этим плющом по стечению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апокалипсиса этот зелёный плющ не раз выручал его, создавая неожиданные ловушки в минуты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система наконец объяснила ему, что к чему, и стала пренебрежительно отзываться о плюще, Цзян Линь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Низкий ранг, слабые способности? А мне кажется, Цинло очень даже хороша. Если бы не она, я бы уже много раз погиб, и ты не нашла бы такого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Линь выпустил плющ, тот совсем по-человечески вытянул две лианы, обвил пальцы Цзян Линя и доверчиво покачал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обрела духовное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Цзян Линю казалось, что он воспитывает маленькую, ласковую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недооценить её — можно сильно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Цинло, это будет моё жилище. Поживёшь здесь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горшочек с зелёным плющом на землю — и в тот же момент маленький, скромный плющ вытянулся в высоту, выпустил бесчисленные лианы, которые, словно зубастое чудовище, оплели всю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Голая каменная пещера, окутанная зелёными лианами, вмиг стала смотреться уютной и обжитой.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http://bllate.org/book/19673/2039339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