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Ой-ёй! Дождик пошёл,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Дядя Бэйшэн, спаси-и-ите! Старший брат меня водой обливает! — Чжэньчжэнь с хохотом улепётывала прочь, звонко призывая на помощь младшего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изловчился и прижал к воде извивающегося ужом Чэнху. Какое-то время они шумно барахтались на мелководье, поднимая тучи брызг, пока к ним не подобрался Шитоу. Этот сорванец улучил момент и разом стянул с Чэнху мокрые трусишки. Мальчишка истошно завопил, зажав ладошками срамные места и спереди, и сзади. Куда уж тут было брызгаться в стоящую на берегу сестру — уберечь бы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лениво подплыл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Бэйшэн, прокати! Но-о,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малец весил уже прилично, и даже в воде удерживать его на плечах было делом непростым. Чэншань просто привык резвиться в домашнем бассейне, где старший брат или телохранители частенько катали его на закорках, словно на лошадке, под заливистые крики «но-о, 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окинул взглядом собственные худощавые плечи и решил, что у него спина не казённая.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Бэйшэн, а в столице учиться интересно? — полюбопытствовал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тоже притихли, подбираясь поближе, чтобы послушать. Вода приятно холодила разгорячённые тела, а раскидистая крона старого дерева у берега надёжно укрывала их от палящего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кому вообще придёт в голову назвать учёбу весёлым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ничего такого, — пожал он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грядущем сентябре Шитоу предстояло пойти в восьмой класс, тогда как Бэйшэн уже переходил в выпускной девятый. Дома отец то и дело ставил Бэйшэна в пример, нахваливая его успехи. Сам Шитоу звёзд с неба в учёбе не хватал, поэтому к круглым отличникам питал чувства весьма противоречивые. Будь на месте Бэйшэна кто-то другой, он бы и разговаривать не стал. Но Бэйшэн — дело иное, всё-таки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недавно подарил ему крутейшего трансформера, от которого Шитоу был просто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плешь проели: «Учись да учись!» — пожаловался Шитоу. — А меня от одного взгляда на учебники в сон клонит. Не хочу я учителем быть, как они. Мечтаю стать рок-звездой, песни со сцены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окинул друга скептическим взглядом. Крепкий, ладный — прозвище Шитоу, то бишь «Камешек», подходило ему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тоже учиться надо. Придётся в консерваторию поступать. У тебя по фортепиано какой класс? Как с вокалом, с теорией музыки? Сочиняешь уже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Какой ещё класс? — вытаращил глаза Шитоу. — На пианино девчонки тренькают, а я гитару люблю! Если б мать не заартачилась, я бы давно уже закинул за плечо чехол и рванул бродяжничать. Пел бы в переходах — романтика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у тебя что-то выйдет, — остудил его пыл Бэйшэн. — В столице таких мечтателей пруд пруди. Все переходы и мосты забиты уличными музыкантами. Кому повезло больше, по барам выступают. Но у них хоть подготовка есть какая-то, а с твоими умениями ловить нечего. Тебя из-за возраста даже слушать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приуныл и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 же просто так... Но учиться и правда не могу, душа не лежит. Видно, талантом обделён. У отца, как мой табель видит, аж лицо темнеет. Если бы я не был на него с матерью похож как две капли воды, точно решил бы, что в роддоме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сочувственно закивали. Для деревенской детворы один вид учителя Ли нагонял священный трепет, а каково бедному Шитоу круглосуточно жить под одной крышей с таким грозным педагогом?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детям учителей в народе всегда относились строже, чем к обычным ребятам. Стоило такому ребёнку скатиться на тройки, как по селу поползли бы шепотки: «У него ж родители педагоги, как так-то? Своего оболтуса выучить не могут, а ещё чужих детей берутся воспитывать!» Логика, конечно, кривая, но деревенские кумушки за словом в карман не полезут. Шитоу от этих разговоров было невыносимо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родители его даже не учили напрямую — они вели уроки в старших классах. Оба с высшим образованием, гордость района, а их собственный сын раз за разом заваливал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среде соперничество вообще не затихало ни на миг. Коллеги мерились не только успеваемостью классов, но и собственными отпрысками: у кого сколько баллов за контрольную, кто какую олимпиаду выиграл, кто на сколько сдал выпускные и в какой престижный вуз поступил. Даже когда дети вырастали, ярмарка тщеславия продолжалась: теперь в ход шли сравнения зарплат, должностей и выгодных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Шитоу столкнуться в школьном коридоре с кем-то из учителей постарше, как его обязательно подначивали: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Ли Лэй, как успехи? Что-то не дотягиваешь ты до своего отца, ох не дотягиваешь...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отец когда-то сам учился в этой школе, и некоторые из старых преподавателей ещё помнили его блестящие ответы у доски. Хоть сквозь землю проваливайся!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отец считал себя человеком интеллигентым и за плохие оценки за ремень не хватался, иначе Шитоу давно бы уже не топтал эту землю. Поворчит, нахмурится, но всё равно усадит рядом и примется разжёвывать тему. Только толку-то? Рождённый ползать летать не сможет. Как любил сокрушаться отец: «Я уже сто раз повторил, даже свинья бы поняла, а ты опять всё переврал!»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эти излияния, Бэйшэн лишь мысленно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дядя Цичжи и его домашние — на редкость душевные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отец и сокрушался из-за двоек сына, по весёлому нраву Шитоу было ясно: дома его любят и не гнобят. Забитый ребёнок никогда не вырос бы таким открытым и жизнерадостным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тропинке вдоль речного русла показалась отара. Ветер сразу донёс характерный запах овечьей шерсти и дружное блеяние.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всполошилась и мигом вскочила на ноги. Глазёнки её азартно блеснули при виде пушистых ягнят, семенивших в середине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немой дядя вернулся! — Шитоу тоже заметил пастуха и приветливо замахал рукой человеку в широкой соломенной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Пастуху на вид было трудно дать точный возраст: то ли под тридцать, то ли чуть за тридцать. Кожа его от постоянного пребывания на солнце стала совсем тёмной, почти бронзовой, зато улыбка сияла ослепительной белизной. Он молча махнул ребятам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дядя коротко щёлкнул кнутом, и послушное стадо тут же остановилось, рассредоточившись по берегу. Блеяние зазвучало громче, а воздух окончательно пропитался густым овечьим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повыше штанины и засучив рукава, мужчина спустился к воде. Его сильные загорелые руки покрывали мелкие царапины — следы колючего кустарника. Он принялся неторопливо умываться и смывать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заворожённо подобралась поближе. Присев на корточки, девочка не сводила глаз с длинного кнута, которым этот человек так лихо управлялся. Никогда ещё ей не доводилось видеть настоящих пастухов, и немой дядя казался ей невероятно загадочным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лазурные глаза девочки ловили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дядя поднял голову и на мгновение растерялся, обнаружив рядом с собой очаровательную малышку с необычным взором. Он перевёл взгляд на речную гладь, потом снова на Чжэньчжэнь и вопросительно взглянул на Шитоу, быстро изобразив несколько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тётя Чжэньчжэнь! — зычно пояснил Шитоу. — На каникулы к нам приехала. Дочка дяди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«дядя Гоудань» в этих краях знал любой малец. Самого его видели нечасто, но легенды о его столичных успехах ходили по деревне постоянно. Местные по старой привычке звали его детским именем, вот и Шитоу не отставал. Само собой, при отце он бы никогда не посмел так фамильярничать, но здесь, среди своих,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немого дяди озарилось пониманием. Он широко улыбнулся и уважительно поднял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простым неграмотным бедняком, из-за немоты держался особняком, но о Ли Кае и Ван Сюане слышал постоянно. Эта пара давно стала гордостью всего посёлка Сяньгоу и окрестных деревень. Выбившись в люди и разбогатев, они не забыли родные края: если у кого-то из земляков случалась беда, всегда помогали деньгами и делом. Для деревенских они были образцом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дядя искренне восхищался ими. Он был заметно моложе Ли Кая, и в детстве мог лишь издали наблюдать за этими статными, тогда ещё совсем молодыми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от этого простого человека веет теплом, Чжэньчжэнь осмелела и придвинулась ещё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у немого дяди были мозолистыми и грубыми. Он набрал со дна пригоршню влажного речного песка и принялся усердно тереть кожу, смывая въевшуюся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возился, столько девочка и простояла рядом, изредка оглядываясь на мирно пасущихся овец. Когда коленки от долгого сидения на корточках затекли, она просто переступила с ноги на ногу и продолжила своё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руками, пастух ополоснул ноги и шумно плеснул прохладной водой себе в лицо. Но даже тогда маленькая гостья не отвела взгляда, в котором читалось искреннее,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такой, как папа и отец», — подумала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плеском немой дядя выбрался на берег. Чжэньчжэнь поднялась следом и, задумчиво покусывая пальчик, проводила его взглядом. Мужчина ловко взмахнул рукой — над головами овец с сухим щелчком разорвался воздух, и отара неспешно двинулась дальше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за ними девочка не решилась. Лишь когда последнее облачко пыли, поднятое копытцами, осело на придорожную траву, она вернулась под сень дерева и погрузилась в свои девичьи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воды потянулись и остальные ребята. Купание купанием, но от долгого пребывания в реке кожа на пальцах у всех уже пошла белыми морщинками.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день безумных игр Чэншань на удивление ни разу не вспомнил про родителей. Видимо, водные забавы отняли у него все силы: стоило семье поужинать, как малец засновал носом и принялся отчаянно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укладываться, он притащил свою подушку с тонким одеялом и капризно заявил, что ляжет со старшим братом. Однако Чэнху делиться местом не пожелал. Тогда обиженный бедолага с надеждой уставился на младшего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отрезали в один голос Бэйшэн и Чэнху. — Либо спи с няней, либо иди к бабушке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Отвергнутого всеми Чэншаня в итоге затискал дед, Лао Сы. Он увёл внука к себе в комнату, пообещав, что у них с бабушкой спать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для приличия немного подулся, но дедовские прибаутки быстро вернули ему хорошее расположение духа. Уже через минуту он весело кувыркался на просторной деревянной кровати, а ещё через пять — тихо посапывал,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с облегчением перевёл дух. Начни этот маленький егоза плакать посреди ночи и звать родителей, у старика просто не хватило бы здоровья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накануне Шитоу пообещал Бэйшэну сгонять в посёлок за рыболовными снастями.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примчался к дому Ли, напросился на завтрак и теперь шумно собирал компанию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Мелюзга остаётся дома! — по-хозяйски объявил Шитоу мелким. — Вот купим крючки, вернёмся и наловим вам рыбы. На костре зажарим — пальчики оближете!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 тут же взбунтовался Чэнху. — Пусть Чэншань с Чжэньчжэнь дома сидят. Дядя Бэйшэн, я сзади на багажнике у тебя усядусь!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тоже надулась, явно не желая оставаться в стороне. Мальчишки принялись делить места, но свободных велосипедов на всех не хватало. В итоге решили оставить дома самого маленького — Чэншаня.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почему только меня?!» — заклокотало в его маленькой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малыша с головой, и он, топнув ногой, отчаянно разревелся. Мальчик ревел навзрыд, размазывая слёзы по щекам и причитая, что старшие сговорились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папе расскажу! Вы злые, только и делаете, что обижаете меня!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неистового плача у него на носу даже надулся смешной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Лао Сы при виде плачущего внука облилось кровью. Чужих детей он воспитывать не мог, но уж на собственном сыне отыгрался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 в чём не повинному Бэйшэну знатно влетело от разгневанного отца. Парень лишь мысленно сокрушался: ну как объяснить родителю, что на раме просто нет места? Да и силёнок у подростков не хватит тащить двоих детей по грунтовой дороге на обычных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Лао Сы велел сопровождающим их телохранителям вмешаться. Старик вообще неохотно отпускал внуков на жару, но против горьких слёз Чэншаня устоять не смог. С годами его слепая любовь к детям превратилась в абсолютное потакание любым капризам нового поколения — внукам он готов был отдать всё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 дядя Лю — сходил в кладовую и выкатил оттуда старый советский дорожный велосипед — тяжеленный, с высокой рамой и огромными колёсами. Быстро смахнув с него пыль, мужчина вызвался везти обоих младших. Только тогда мир в доме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дорожный «богатырь», хоть и выглядел громоздким пережитком прошлого, отличался завидной прочностью. В своё время Лао Сы берёг его как зеницу ока, так что и теперь старая машина катила мягко и надёжно. Единственная беда — для подростков такой транспорт был слишком высок и тяжёл.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посадил на багажник Чжэньчжэнь, а дядя Лю устроил у себя сзади прижавшихся друг к другу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лично обмотал жёсткое сиденье плотной тканью, чтобы его драгоценные внуки не отбили себе мягкие места. Напоследок он несколько раз строго наказал длинноногому Чэнху держать ступни подальше от крутящихся спиц.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 остальными ребятами тоже распределили пассажиров по багажникам. Шумная велосипедная кавалькада с весёлым гомоном сорвалась с места и покатила по пыльной дороге в сторону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Ли сияли лаком дорогие автомобили, но для ребятни машина никогда не сравнится с пьянящей свободой велосипедной прогулки. Раз уж дети так хотели крутить педали — взрослые препятствовать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Чэншаня ещё не высохли слёзы на ресницах, а он, съехав набок в огромной дедовской соломенной шляпе, уже вовсю улюлюкал. Чэнху крепко прижимал его к себе, не давая свалиться, а малец заливался счастливым хохотом и вопил во всё горло: «Но-о, поехали!», словно и не он только что устраивал вселенский потоп из-за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сиди ты смирно! — прикрикнул на него Чэнху, сердито отпихивая широкие поля его шляпы. — Твоя солома мне прямо в глаза лезет. Будешь вертеться — дядя Лю тебя посреди дороги высадит!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Чэншань обиженно надул губы, но спорить не решился и смирно притих, крепче ухватившись за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