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больше не позволял Гоуданю заглядывать в пространственный карман ради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повременим, — мягко настаивал он. — Холода стоят, лучше ложиться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оставленные настоятелем храма тетради с записями, Ван Сюань вчитывался в неровные строки. Дойдя до одной из страниц, он наконец понял, почему его названый брат, в обычное время совершенно нормальный парень, от пары злых слов мгновенно терял самообладание, впадал в ярость и крушил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то, чему учится брат Гоудань — смертоносное искусство, требующее беспощадности, точности и быстроты, — размышлял Ван Сюань, с трудом разбирая записи. — Но чем сокрушительнее сила, тем крепче должен быть дух, иначе человек просто захлебнется в собственной жестокости. У Гоуданя огромный талант, он делает невероятные успехи, особенно в последнее время. Неудивительно, что его так тянет в драку и так легко подстрекнуть к насилию».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тихо бубнил себе под нос, решив не говорить другу о своих выводах. Однако с того дня они, и без того дружные, сделались совершенно неразлучными. Ван Сюань твердо решил присматривать за братом и не подпускать его к таинственным знаниям, пока тот не укрепит основы и не обретет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укрепить основы, давай прямо сейчас и начнем, — подбадривал он Гоуданя. — Мне тоже нужно заново повторить азы, чтобы... как там говорится? Овладеть мастерством в совершенстве?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Гоудань стал реже бегать на улицу со сверстниками. Соседские ребята то и дело заглядывали к нему, зазывая играть, но он соглашался от силы раз в пять. С наступлением морозов развлечений поубавилось, хотя детворе много не надо — обычная палка в их руках могла стать игрушкой на полдня. Когда в школе закончились зимние экзамены, Гоудань целыми днями валялся на теплой кан-печи. Ван Сюань уверял, что они сейчас растут, прямо как молодые деревца, а потому организму требуется много сил. Гоудань поверил на слово и предавался сладкой лени со спокойной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тетушка из семьи Ли все-таки вышла замуж. Характером она пошла в мать, старую госпожу Ли — упрямая и крикливая. Чтобы добиться своего, девица объявила голодовку. Но вместо того чтобы тихо чахнуть в углу, она устроила показательный бунт, растрезвонив о своей беде на всю деревню. В Сикани тут же пошли суды да пересуды: мол, семья Ли захапала такой богатый выкуп, а на приданое поскупилась. То ли у Старой госпожи Ли проснулась совесть под косыми взглядами соседей, то ли бесконечные уговоры подействовали, но она уступила. Как и обещала, выделила младшей дочери обещанные восемьдесят процентов от выкупа на обустройство новой жизни и выдала ее замуж до того, как выпал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о свадьбе официально не предупредили. Конечно, в одной деревне такие новости не утаишь, но без приглашения соваться в чужой дом не принято. Ли Сы, однако, чувствовал неловкость. Посоветовавшись с сыном, он отнес родственникам немного зерна и вызвался помочь с тяжелой работой по подготовке к торжеству. Вот только когда вся семья Ли уселась за праздничный стол, никто и рта не раскрыл, чтобы позвать его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из дальних родственников, тоже помогавший по хозяйству, приметил замявшегося мужчину и дружески потянул его к столу. Ли Сы растерялся, чувствуя себя лишним. В день свадьбы его так и не позвали, да и Гоуданю не перепало ни единой праздничной конфеты. Семья Ли шумно радовалась счастью: поговаривали, что жених ради такого случая раздобыл новенький блестящий велосипед, чтобы забрать невесту. Свадьба вышла на диво пышной и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остались совершенно в стороне, будто и не родня вовсе. Никто и не подумал позвать их на пир. Ли Сы уныло пересчитывал зажатые в кулаке мелкие купюры, которые специально занял у соседей, чтобы положить в красный конверт для подарка. Но раз приглашения не последовало, идти наотрез отказался — заявляться незваным гостем на свадебный пир считалось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были одной крови, но после раздела имущества жили разными домами. Без официального поклона и приглашения приходить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молодая жена по обычаю вернулась на третий день навестить родителей, Ли Сы так и не дождался ни весточки. Старая госпожа Ли, похоже, напрочь вычеркнула его из своей жизни. Впрочем, зная ее нрав, оставалось лишь гадать, как скоро она позабудет обиду и явится с новыми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Ли Сы вернул долг двоюродному брату. Тот сочувственно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знаешь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выросли в одной деревне, и характер Ли Сы знали как облупленный. Двоюродный брат слышал, как старейшины рода заводили разговор о разделении семей. Старая госпожа Ли и остальные сыновья тогда твердо заявили, что знать не знают ветвь Ли Сы и родниться с ним больше не намерены.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не доходило до вопросов жизни и смерти, старейшины клана предпочитали не лезть в чужие дрязги. К тому же люди прагматичны: от Ли Сы толку никакого, из наследников — один Гоудань. Понятно, что соседи и родичи предпочитали водить дружбу со старшим дядей Ли Кая и его братьями, которые твердо 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Гоуданя эта зима выдалась легкой. Наконец-то ему не пришлось кутаться в продуваемые всеми ветрами обноски или носить сшитую Ван Сюанем из лоскутов одежду, которая грела лишь наполовину. Подаренная теплая ватная куртка пришлась впору, да и штаны сидели отлично. Ночами, даже если для экономии дров кан протапливали лишь с вечера, под тяжелым армейским одеялом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Сы, который обычно вскакивал с первыми петухами, порой засыпался допоздна. За всю свою жизнь он не помнил такой благодатной, теплой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пелена укрыла землю, мир заиграл чистыми красками. Но зимнее оцепенение быстро сменилось предновогодней суетой: пришло время резать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Убойный визг разносился по всей округе, но люди вокруг лишь довольно улыбались — никому и в голову не приходило жалеть обреченную скотину. Крестьяне обступали жирных хряков, примериваясь и прикидывая на глаз вес. Если свиньи за год хорошо раздобрели, лица селян озарялись счастливыми улыбками: значит, к празднику будет вдоволь жира и мяса. Если же скотина оказывалась поджарой, народ начинал тревожиться — мало кому хотелось остаться без сытного куска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году свиньи уродились на славу. Дождей летом хватало, сочной травы в полях было вдосталь, так что кормили животных сытно. Пришла пора собирать плоды годового труда. Государственный план по сдаче мяса выполнили сполна: и по весу, и по головам заготовители из коммуны остались довольны. А коли начальство довольно, глядишь, и в деревне останется побольше туш для дележа.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помнил один неурожайный год, когда кормов не хватало, и свиньи выросли тощими. Чтобы покрыть норму сдачи по весу, пришлось отдать почти всё поголовье. На всю деревню тогда осталась жалкая половина туши. Считай, сверх плана пришлось везти в коммуну еще полтуши свежего мяса. Как уж там заготовители его везли — дело десятое, но крестьянам тогда перепало лишь по прозрачному ломтику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бережно вытопил весь свиной жир, превратив его в белоснежный смалец, и разлил в глиняные горшки. Если беречь такое сокровище от сырости и не ронять туда ничего лишнего, жир может храниться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шкварок он убрал туда же, под слой жира, а горсть оставил на кухонном столе. Сняв с потолочной балки вяленое мясо, Ван Сюань мелко изрубил его вместе со шкварками — сегодня они собирались лепить сытные пельмени из кукурузной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ел да только вздыхал: больно уж расточительно! На его взгляд, такую роскошь следовало поберечь, отрезая по крошечному кусочку для наваристого бульона с сушеными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незаметно повзрослели еще на год. Ван Сюань приучился к домашней работе с малых лет, когда еще пятилетним ребенком жил у дяди. Попав в восьмилетнем возрасте в дом Ли Сы, он взял на себя почти всю готовку. Раньше стряпать из мяса ему не доводилось за неимением оного, но в этом году они запаслись вяленой свининой, и у юного повара наконец-то появилась возможность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орудуя ножом, который Гоудань достал из своего пространственного кармана, Ван Сюань нарезал ровные, аккуратные ломтики. В их возрасте аппетит был зверским — парни могли съесть сколько угодно и все равно оставаться голодными. Ли Сы с замиранием сердца смотрел, как исчезают припасы, со страхом думая, дотянут ли они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деревне каждую крошку берегли, надеясь дотянуть до конца весны или начала лета. А там уж можно было перебиться лебедой, отрубями да черемшой до самого сбора летнего урожая — такой расклад считался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потеплело, Гоудань и Ван Сюань решили отправить благодарственное письмо командиру полка Чэнь Чжэнго. Расспросив почтальона, они наклеили на конверт марку за восемь фэней, аккуратно вывели адрес и опустили письмо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до сих пор не понимал, с чего вдруг такой важный человек решил ему помочь, но добро следовало помнить. Раз уж не получалось отблагодарить лично, оставалось написать. Мальчишки долго совещались над каждым словом, подбирая нужные иероглифы — чужой помощи просить не хотели. В итоге писать вызвался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выходили корявыми, точно курица лапой поводила. Гоудань путал упрощенные и традиционные иероглифы, лепил огромные буквы, совершенно не заботясь о правилах оформления. Писал что на ум взбредет, без абзацев, разделяя фразы одними лишь запятыми.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деревенских ребят это было огромным достижением — другие дети в Сикани и двух слов связать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Страницу вырвали из школьной тетради в желтую клеточку, и буквы то и дело вылезали за края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бумага истончилась от частых стираний резинкой: ошибаясь, Гоудань упрямо тер лист и переписывал заново. Ван Сюань, глядя на эти мучения, вздохнул и мягко заметил, что брату не мешало бы подтянуть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потом научусь, — отмахнулся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учебный год. Школа уже давно не вызывала у Гоуданя прежнего восторга. Годы летели один за другим, и вот он уже перешел в пятый класс. Парень порой сам удивлялся собственному долготерпению.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неполные четырнадцать лет Гоудань почти сравнялся ростом со взрослыми мужчинами. Высокий, подтянутый, он больше не казался тем щуплым, угловатым сорванцом. С возрастом улетучилось и детское упрямство: он перестал изводить взрослых каверзами и спорить по любому поводу. Некогда упрямый «лбище» разгладился, черты лица заострились и обрели благородную четкость, словно измятый лист бумаги наконец бережно расправили пальцами. Перед миром предстал ладный, статный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его, правда, оставалась такой же смуглой от загара. Зато Ван Сюань хорошел день ото дня, затмевая своей утонченной красотой любые перемены в облике Гоуданя. Глядя на него, старожилы Сикани лишь 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городская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уродился краше отца, да и покойная мать его была знатной красавицей. Деревенские ребятишки дурнушками не были, но постоянная работа под палящим солнцем делала их лица серыми и обветренными. На их фоне Ван Сюань выделялся, точно сочный зеленый побег весеннего лука, чистый и ладный —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девчата и заглядывались на красавца, в досужих кумушкиных разговорах Ван Сюаня в женихи никто не прочил. В деревне излишняя смазливость ценилась слабо: красотой сыт не будешь, в котел ее не положишь. К тому же сиротская доля Ван Сюаня пугала потенциальных тещ — кому нужен зять без кола, без двора и без родительской поддержки? Пусть сверстницы и вздыхали по нему украдкой, практичные матери искали парней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 этом смысле выглядел куда заманчивее. Да, у него была непутевая сбежавшая мать, зато корни его уходили глубоко в землю Сикани. Никуда он уезжать не собирался, парень надежный, оседлый. Пусть Ли Сы и прослыл бесхитростным недотепой, но он все же был жив-здоров и мог поддержать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валялся на животе на кане, пока Ван Сюань методично прощупывал акупунктурные точки на его спине. Гоудань то заливался смехом от щекотки, то вскрикивал от неожиданной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вертись ты! — ворчал Ван Сюань, прижимая его к постели. — Я помогаю тебе запомнить меридианы. Мне нужно учиться, но и тебе эти знания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мне эта твоя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легонько шлепнул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зачем? Вот полезешь ты завтра с кем-нибудь драться, и что — опять напролом, как бык? Если ударишь слабо — не зауважают. Нанесешь удар в полную силу, да не туда — человека загубишь. Я же тебе показывал, как это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сдаюсь.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перерисую карту меридианов на чистый лист, подпишу все названия и буду каждый день тебе растолковывать. Твоя задача — слушать и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ты сам-то ничего не напутаешь? — усомнился Гоудань. — В твоих же записях сказано: ошибется рука на волос — жизнь уйдет на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 сто раз перепроверил, — успокоил его Ван Сюань. — В рукописи настоятеля есть подробные схемы, но они слишком сложны для тебя, запутаешься сразу. Если где и закрадется крошечная неточность, то пустяковая. Помнишь, кем был старый настоятель? Со временем, когда выберемся отсюда, я все исправлю. А пока и этого хватит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понимал, сколько всего ему еще предстоит постичь. Он пробирался во тьме на ощупь, без наставника. И если смешивать целебные порошки по рецептам выходило легко, то в тонкостях диагностики и врачевания он продвигался черепашьим шагом. Да и открываться людям юноша боялся — мало ли какие беды навлечет на себя самозваный лекарь. Единственным его «пациентом» оставался Гоудань, но тот отличался богатырским здоровьем и за последние годы ни разу даже не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свои знания на практике Ван Сюаню было попросту не на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перевернулся на бок, подперев голову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кем хочешь стать? Думаешь поступать в университет,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лишь грустно улыбнулся. Мечтать-то он мечтал, но поступить в вуз в их время казалось делом почти невыполнимым. Пускай они и были первыми учениками в коммунальной начальной школе, но для продолжения учебы в средней и старшей школе требовалось ехать в уездный город. Жить в общежитии, платить за обучение, тратить драгоценное зерно на пропитание... Для их скромного бюджета это была неподъемная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дома, он мог хотя бы помогать дяде Ли Сы по хозяйству. Тот вырастил его, воспитал, и требовать от него прыгнуть выше головы было бы верхом черной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забыл, что ли? У нас же куча денег скопилась, мы за эти годы почти ничего не тратили, — напомнил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тратить сбережения в их глуши было не на что. Без заветных талонов и купонов даже при тугом кошельке ничего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частенько проворачивал тайные дела: собирал ненужные или просроченные талоны и бегал на автобусную станцию коммуны. Там он обменивал их у пассажиров, едущих в уездный город, на наличные деньги или полезные вещи. Несколько раз он едва не попался дружинникам, но действовал осторожно — первыми сбывал талоны с истекающим сроком годности, а ценные всесоюзные купоны приберегал напоследок. Сбывал порой за бесценок, понимая, что в его руках они просто превратятся в бесполезную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учебу мы найдем, — рассуждал Гоудань. — Проблема в зерне. Нам его просто не продадут в уезде без городской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расспрашивали старших ребят, уехавших учиться в город. Из всей коммунальной школы лишь единицы умудрялись поступить в уездную среднюю школу, да и те семьи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прорвемся, — упрямо ответил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прошлом году возобновили государственные экзамены, из их деревни уже уехали двое образованных молодых людей, поступивших в университеты, а еще трое подались в техникумы. Оставшаяся в поселении образованная молодёжь теперь целыми днями либо зубрила учебники, либо искала лазейки, чтобы вернуться в родные края. Работать в поле никто не хотел. Старый староста деревни поначалу рвал и метал, зеленея от злости, но вскоре плюнул на упрямых бездельников. «Пускай делают что хотят, — решил он. — Придет время делить зерно — вычту каждый прогулянный рабочий балл».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уехавших из поселения молодых людей еще долго смаковали на деревенских посиделках. Люди завидовали, но понимали: их собственной жизни это никак не коснется. Университеты казались крестьянам чем-то запредельным, сказочным. И пусть их собственные ребятишки каждое утро исправно собирали портфели и топали в школу, родители смотрели на это как на баловство. Подрастет малец, вернется в поле, станет зарабатывать трудодни, женится, обзаведется детьми и так же, как деды, закончит свой век на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рассуждал точно так же. Ему, конечно, говорили, что Гоудань учится лучше всех, но университет... Нет, о таком он и мечтать не смел. Это ведь надо сначала закончить среднюю школу, потом старшую... Сколько лет жизни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Заботы у Ли Сы были куда приземленнее и практичнее. Его удручало состояние их старой, покосившейся избы. Сын рос не по дням, а по часам, не успеешь оглянуться — пора засылать сватов. Но какая приличная девушка пойдет в такую нищету? Пусть в прежние годы и славили бедняцкое происхождение, но в реальной жизни невесты и их родители в первую очередь смотрели на достаток. В голодный дом девку никто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жили под одной крышей, но каждый лелеял свой секрет. Ли Сы и ведать не ведал, что у его сына припрятано целое состояние. А Гоудань даже не подозревал, как сильно отец переживает из-за старого дома и мечтает скопить на новую избу, чтобы женить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строили планы на будущее, уверенные, что все идет своим чередом. В Сикани ранняя женитьба была делом привычным, и Ли Сы не видел нужды обсуждать это с подростком. Придет время, он позовет толковую сваху, та присмотрит хорошую, работящую девку из приличной семьи, а дело парня — только в дом молодую жену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же рассуждал иначе: раз уж он лучший ученик в классе, да еще и при деньгах, то продолжать учебу — дело само собой разумеющееся. В своей жизни он давно привык все решать сам, понимая, что простодушный отец в этих делах ничего не смыслит. Вот и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в глазах отца он уже без пяти минут жених. А Ли Сы даже помыслить не мог, что сын захочет учиться дальше — в их краях все заканчивали начальную школу и сразу 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молчали, не делясь мыслями, уверенные каждый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обо всем один лишь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привык просчитывать всё наперед. Он понимал, что его собственная мечта о дальнейшей учебе — непозволительная роскошь. Даже если дядя Ли Сы всем сердцем захочет помочь, простому неграмотному крестьянину ни за что не прокормить двух взрослых парней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Сюань принял решение: пускай учится только Гоудань. Сам он уже достаточно окреп, сможет работать в поле наравне со взрослыми и вместе с дядей обеспечивать брата. А по вечерам Гоудань будет делиться с ним полученными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троих нес в душе свою тайну, и никто не решался начать разговор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выпуском учеников пятых классов распределили по двум большим кабинетам. Учителя прекрасно понимали, с каким контингентом имеют дело. Хоть школа и считалась центральной коммунальной, большинство детей ходили сюда из окрестных деревень. Учиться они шли поздно, так что к моменту окончания начальной школы многим переваливало за пятнадцать-шестнадцать лет, а некоторым бывало и под восемнадцать. Стоило получить аттестат — и можно сразу справлять свадьбу. Кое-кто бросал учебу ради замужества, даже не дождавшись экзаменов, и в деревне никто их за это не осуждал. Тем не менее учителя честно пытались увлечь детей наукой, ведь в стране вновь заговорили о важности образования, а двери университетов распахнулись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Педагоги отдавали себе отчет: из шестидесяти человек в классе вступительные испытания сдаст от силы половина. А уж тех, чьи семьи найдут средства отправить ребенка в уездный город, окажется и того меньше. До выпуска из средней школы дотянут единицы. Но даже неоконченное среднее образование в деревне считалось огромным достижением — с ним парень уже слыл грамотеем. Учителя вызывали к себе способных учеников, уговаривая их приложить все силы, чтобы сдать экзамены и поступить в уездную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беседу позвали Гоуданя и Ван Сюаня, последний лишь скромно помалкивал, зато Гоудань с порога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будем учиться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на этих двоих учителя надеялись меньше всего — разговор с ними затеяли лишь ради приличия, ведь ребята делили первое место по успеваемости во всей школе. Все знали, в какой нищете они живут: один несчастный отец тащит на себе весь дом. Но непреклонный, звонкий голос Гоуданя мигом развеял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собиравшийся было сочувственно вздохнуть и подбодрить ребят перед неизбежным возвращением в поле, растерянно моргнул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так, приложите все усилия. Поменьше бегайте на улице, побольше занимайтесь.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оставалось делать? Парень так твердо отрезал все пути к отступлению, что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ребенок, видно, совсем не понимает, в каком положении его семья, — сокрушенно думал учитель. — Вот сдаст экзамены, а отец руками разведет — мол, денег нет. Сколько слез тогда прольется!»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учитель, всего два года назад пришедший в школу и успевший стать классным руководителем одного из выпускных классов, утер со лба воображаемый пот и отпустил ребят обратно 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Гоудань шепотом спросил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учителем? Говорил еле-еле, будто у него последние силы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Разморило, наверное. Жара ведь какая стоит, — отозвался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Гоудань понимающе кивнул. — Может, угостить его твоими освежающими пилюлями? Несладко ему приходится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тобой-то что? Тоже перегрелся? — Гоудань заметил, что Ван Сюань идет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удивленно хмыкнул. Он не привык копаться в чужих чувствах: они с Ван Сюанем столько лет прожили бок о бок, что он привык считать их мысли единым целым. К тому же эгоистичный и напористый характер Гоуданя частенько мешал ему замечать переживания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за пятый класс разительно отличались от привычных годовых контрольных. Помимо двух классов Центральной начальной школы, в испытаниях должны были участвовать ученики из начальных школ крупных окрестных деревень. В самой Сикани своей школы не было, поэтому местная детвора с малых лет ходила грызть гранит науки в коммуну.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же из тех сел, где имелись собственные начальные классы, в день экзамена должны были спозаранку прибыть на единый пункт сдачи. Каждому выдали личный пропуск с номером. Чтобы исключить шпаргалки и подсказки, привычный порядок нарушили: учеников из разных деревень перемешали и распределили по чужим кабинетам согласно номерам в пропусках.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 диковинку — прежде им так сдавать экзамены не приходилось. Младшие классы в этот день освободили от уроков, предоставив кабинеты под экзаменационные аудитории. Места хватило всем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народу выпускается! — удивленно шепнул Гоудань, оглядывая бурлящую толпу во дворе. — Я думал, нас тут раз-два и обчелся, а вон сколько ребят из других деревень понаехало.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деревнях едва наскребают один класс, — отозвался Ван Сюань. — Зато в дальних производственных бригадах выпускников пруд пруди, там по два класса набирается, хоть и не таких больших,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Центральная начальная школа принимала не только поселковых ребят с городской пропиской, но и детвору из ближайших хуторов, где не было своего обучения. Коммуна была сердцем этого края, связывая проселочные дороги с главной уездной трассой, отчего и стала главным очагом просвещения для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