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метрах от них сплошной темной массой надвигалась орда зомби, от которой веяло смрадом разложения и леденящими душу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Сюй Чжиян схватил Ли Хуэйинь за руку, они спрыгнули со скульптуры и бросились на мост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забита брошенными машинами. Даже самый искусный водитель не смог бы проехать через этот завал — в середине моста автомобили громоздились друг на друга, словно горы. Если у внедорожника не вырастут крылья, ему здесь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машина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Хуэйинь, тяжело дыша, вдруг залилась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смотрите! Тому парню теперь точно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мчался изо всех сил, ловко уворачиваясь от раззявленных пастей мертвецов и перепрыгивая через крыши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злорадствуй! Нам самим не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Не каркай, это плохая примета! — Ли Хуэйинь не отставала, и вскоре они оказались совсем рядом с внедорожником.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рослый мужчина с широкими плечами и принялся копаться в багажнике. Из добрых побуждений Ли Хуэйинь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Сзади орда зомби!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Сюй Чжиян резко затормозил, его зрачки сузились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никак не ожидал, что в этой жизни так скоро столкнется со своим заклятым врагом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ветра —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терпеть друг друга не могли и постоянно грызлись. На каждом совещании, при каждом распределении задач между ними вспыхивали искры. Сюй Чжиян и сам не понимал, что за магия была в этом человеке, заставлявшая его снова и снова провоцировать Чжу Цы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двух желторотых студентов, Чжу Цы холодно хмыкнул, промолчал и закинул на плечо огромный рюкзак, который достал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застыл, Сюй Сяоян?! — Ли Хуэйинь дернула его за рукав, заметив, как пристально тот разглядывает незнакомца. Она с досадой прошипела: — Время выбрал на мужиков глазеть! Красавчик тебя накормит или от смерти спасет?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был невероятно силен — даже без учета его стихийных способностей. Сюй Чжиян помнил, как кто-то говорил, что он уровня армейского элитного бойца, и недооценивать его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не знал, пробудилась ли у него уже стихия ветра, но сейчас было не время для раздумий — орда зомби была уже менее чем в ста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Сюй Чжиян развернулся и, потянув Ли Хуэйинь за собой, быстро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машины путь преграждают, — задыхаясь, проговорила Ли Хуэйинь, — иначе эти твари нас бы давно догнали!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— молчи, просто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двигался зигзагами, выбирая самые сложные маршруты, и если не мог перепрыгнуть через машину, то резко сворачивал. Ли Хуэйинь, дважды споткнувшись, все же подстроилась под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пробежать и пары сотен метров, как мимо них, словно молния, промелькнула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него что, мотор в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отвлекайся! Впереди грузовик, обойдем его — и конец моста. Сзади могут быть зомби, следи за обстановкой!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первым обогнул грузовик, Сюй Чжиян прибавил ходу. Как только они приблизились, оба услышали пронзительный визг, доносившийся из-за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резко остановился, придержав Ли Хуэйинь, которая чуть не врезалась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что за новая пакость...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закрывал обзор. Сюй Чжиян оглянулся — зомби немного отстали — и присел, чтобы заглянуть под днище. Ли Хуэйинь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кролик?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кролик с таким длинным хвостом? — Сюй Чжиян присмотрелся. Чжу Цы, двигаясь с невероятной скоростью, открыл огонь. — Это мутировавшая крыса, нам с ней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твари за грузовиком были огромные темно-красные задние лапы с вздувшимися венами и острыми, как бритва, когтями. Сюй Чжиян понимал: один удар — и человек либо превратится в лохмотья, либо его просто разрубит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Поможем ему? — спросила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Воспользуемся моментом и уйдем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Сюй Чжиян поднялся и, обогнув грузовик, крадучись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не выдержала и сделала несколько быстрых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огромная...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Сюй Чжиян намеренно замедлился. Он смотрел на Чжу Цы, сражающегося с монстром, и на длинный крысиный хвост, волочащийся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сконцентрировал энергию огня в ладони и метнул сгусток пламени прямо в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Ии-и! — Крыса издала яростный визг, забыла про Чжу Цы и, дернувшись, принялась передними лапами сбивать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тут же схватил Чжу Цы за руку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Хуэйинь, обернувшись,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будем помогать! И откуда у тебя этот огонек?!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объясню!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добежали до конца моста, нырнули в общественный туалет у реки и заскочили в пристройку с распахнутой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запер дверь на засов, обессиленно привалился к ней и оглядел тесную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тоже осмотрелась: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живет рядом с туалетом? — Она присела на кровать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еще не достроили, может, рабочие, — бросил Сюй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Чжу Цы. Тот прижался ухом к двери, прислушиваясь к звукам снаружи. Сюй Чжиян приложил палец к губам, призывая Ли Хуэйинь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был широкоплечим, с длинными ногами и холодным взглядом. От него исходила такая мощная аура, что сразу становилось ясно: с этим человеком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работали вместе, и Сюй Чжиян прекрасно знал его привычку командовать и постоянно ограничивать всех вокруг. Каждый раз, когда они выходили на задание, Чжу Цы, не слушая возражений, оттаскивал Сюй Чжияна в безопасную зону, как только тот хотел броситься в гущу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многое изменилось. Сюй Чжиян был уверен: Чжу Цы уже пробудил стихию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сражаясь с крысой, он двигался быстрее молнии, с хирургической точностью уклоняясь от каждого удара когтей. Правда, уровень его силы, скорее всего, был не выше первого — использование способностей сильно истощало энергию, поэтому он прибегал к ним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где-то вдалеке, послышался топот крысы и ее яростный писк. Когда звуки стихли, Ли Хуэйинь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дышать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опустил взгляд на сидящего юношу. Ему казалось, что он где-то видел этого парня, но память твердила обратное — они не знакомы. Чжу Цы не стал зацикливаться на этом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посмотрел на него, хотел что-то сказать, но промолчал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ветра Чжу Цы была бы огромным подспорьем для них с Ли Хуэйинь. Если он не ошибается и Чжу Цы тоже держит путь на столицу, то вместе им будет гораздо легче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Парень, ты куда? — Ли Хуэйинь поспешно протянула руку, пытаясь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приоткрыл дверь, внимательно осматривая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