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Вэньдао и Цзюнь Циньли собирались побыть дома ещё несколько дней, а затем отправить сына обратно в Клан Е. С помощью семейных ресурсов его культивация, естественно, пошла бы гораздо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Е Вэньдао получил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Сяо-Лун, мы только что получили новости о твоем дедушке и сейчас вместе с твоей матерью должны срочно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культивации слишком низкий, тебе не стоит ехать с нами. Побудь пока в Великом Мире Сюаньхуан, а мы с отцом вернемся и заберем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скоро вернемся. Будь осторожен во всём, оставаясь один, — с тревожным выражением лица произнес Е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отца всегда была предметом его глубоких терзаний. Неизвестно, что именно произошло, но что-то заставило этого величайшего мастера во всей вселенной так внезапно пропасть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прорыв на новый уровень культивации даровал духовной силе колоссальную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Цзюнь Циньли оставила Е Вэньдао проводить ночь в одиночестве и сама пришла в комнату сына, желая побыть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может, отправимся в путь завтра? — с мольбой в глазах произнесла Цзюнь Циньли, не желая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и жаркий золотой свет полностью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четыре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Испускаемая ими энергия образовывала столбы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Высшего Прорыва к Небесам позволяла довести культивацию каждого великого уровня до абсолютного совершенства, а порожденная ею высшая ци делала обладателя непобедимым на той же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малая часть клеток — ровно десять тысяч — именовалась десятью тысячами духовных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Сферы Вселенной уже было достаточно, чтобы стать непобедимым в Великом Мире Сюаньхуан.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Дракон Морозного Льда… сила Сферы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Движения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Сферы Движения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Вихря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Сферы Энергетического Цян!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Сферы Взрывающейся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тяжелые врата были настежь распахнуты Е Линькуном.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Вселенной являлась седьмой ступенью культивации, находясь выше Сферы Превзошедших Смертных, Сферы Небесных Явлений, Сферы Странствия Духа и Сферы Проникновения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Ррр-а-а-у!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 меня точно в избытке, так это Первородных Камней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Линькун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Пещерных Небес Сяньшэн, по слухам, обладал лишь пиковой ступенью Сферы Проникновения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Линькун достал Первородный Камень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Закаливания Тела Высших Богов и Демонов: человеческое тело насчитывает квадриллионы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грозный и величественный ледяной дракон взмыл в небеса, испуская потрясший небеса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Е Линькуна в крайнее изумление — поистине, это была первая императорская сутра всех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Вэньдао не хотел волновать любимого сына и, вздохнув,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воссоединились с сыном — и вот уже нужно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повергла охранявшего Е Линькуна Божественного Дракона Морозного Льда в абсолютный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удалились, снедаемые тоской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прекрасно понимала, что сейчас поиски вестей об их отце были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 меня, пока я буду совершать прорыв, — распорядился Е Линькун.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десять Первородных Камней Высшего Качества зависли вокруг Е Линькуна.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более чем хватило бы, чтобы гарантировать ему полную безопасность в Великом Мире Сюаньхуан.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Линькуна, Цзюнь Циньли испытывала тяжелую тоску от предстоящей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Линькун же направился к задним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нашел сына и очень хочу провести с ним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излучала мощный холод, способный заморозить воздух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Пробуждаясь впервые, сила даровала мощь гигантского слона, во второй раз — силу божественного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твоем текущем уровне ты совершенно не сможешь совладать с Драконьим Копьем Морозного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благословению врожденных талантов Золотой Императорской Кости и Эбриона Дао Святого Тела Хаоса...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самом Драконьем Копье Морозного Льда скрыта душа Божественного Дракона Морозного Льда. Хотя оно и лишилось плоти, из-за чего его сила сильно упала, если призвать его, оно будет обладать мощью, сравнимой со Сферой Вселенной, чего вполне хватит для защиты твоей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столбов энергии полностью слились с телом Е Линькуна.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подумал Е Линькун.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полностью высвободить силу, заключенную в этих десяти тысячах духовных частиц, можно было высвободить невообразимую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взглянуть, насколько сильна эта Верховная Сутра и до какого уровня она позволит мне прорваться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Сутра вела напрямую по пути непобедимости, поражая своей чудовищной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извлек Драконье Копье Морозного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под силу лишь призвать заключенного в копе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использовать Первородные Камни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Верховная Сутра, ведущая прямиком к непобедимости.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выдвинемся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всё это эволюционирует в космические звезды, обращаясь в силу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поглощал энергию, которая устремлялась в его тело мощным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энергию можно было развивать и совершенствовать.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Божественный Императорский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Сяо-Лун приветствует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вращать главу Верховной Сутры — Главе Высшего Прорыва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оружием высшего порядка он, с его нынешней силой, конечно же, не мог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колоссального притока энергии обычный человек уже давно бы взорвался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Сутра поглощает духовную энергию с пугающей скоростью. Здешняя духовная ци слишком редка и просто не успевает восполнять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даже высокоуровневым практикам требовалось немало времени на поглощение энергии всего лишь одного Первородного Камня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вы должны быть очень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превратил эти десять тысяч клеток в отдельные мирки, обратив их в силу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шагнул на совершенно новый уровень, и всё его тело подверглось колоссальной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Тайных Техник Высшего Разрушения: лишь достигнув определенного уровня культивации, можно было применять соответствующие мощные тайные техники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заглатывал духовную энергию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Вэньдао развел руки, и в его ладонях материализовалось кристально чистое длинное копьё, словно высеченное из векового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он был сыном тех двух ненормальных — такой же маленький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совершеннейшая императорская сутра, не имеющая ни единой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его тела походила на страшнейшую миниатюрную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 легкостью прорвало вторую ступень культивации — Сферу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губы Е Линькуна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Заставлявшая отца, верховного владыку вселенной, так внезапно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потрясающей скорости поглощения энергии Верховной Сутрой, Е Линькун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культивации развивались абсолютно все аспекты: плоть, дух и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попаданцем и к тому же уже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доставляло Е Линькуну крайний дискомфорт и ставило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Линькун слегка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Цзюнь Циньли читалось умоляющее выражение, пронизанное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мог отказать горячо любящей сына Цзюнь Циньли.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энергия одного Первородного Камня Высшего Качества была полностью поглощена.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невзначай достать какую-нибудь вещь, чтобы она оказалась сокровищем, способным уничтожить Великий Мир Сюаньхуан.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уровень культивации Е Линькуна тоже начал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культивации Е Линькуна достигла невероятных, пугающих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Цзюнь Циньли наотрез отказалась уходить и решила делить с ним ложе, заставляло его чувствовать себя скованно и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одна стомиллиардная доля, а именно те самые десять тысяч клеток, являлись самым ядром, таящим в себе невообразимо мощную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Дракон Морозного Льда выдохнул струю холода, которая заморозила пространство вокруг Е Линькуна, образовав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Линькун сидел, скрестив ноги, а первая императорская сутра всех миров — Верховная Сутра — парила в глубинах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Дракон Морозного Льда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силой великих чар он заставил артефакт признать в Е Линькуне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Е Вэньдао и Цзюнь Циньли — дракон не смел проявлять и тени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Высшей Несокрушимой Души: закалка сильнейшей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оружие — тебе для 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девять уровней развития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Моря Сознания, Духовная Частица, Золотой Колокол Души, Маленькая Пагода Души, Пронзающая Небеса Пагода, Океан Духа, Мир Духа, Звездный Дух, Космический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Миллиона Первородных Камней Высшего Качества ему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Сяо-Луну.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вырвался за пределы смертных и прорвался в Сферу Превзошедших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ступеней за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 для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http://bllate.org/book/19627/1928344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