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Чжао Чжэнъюй, чью судьбу только что охарактеризовали как беспросветную, безнадёжно смотрел вслед уходящей паре. Мысли о собственной плачевной участи и туманном будущем отозвались бурным всплеском духовной крови в жилах. В глазах потемнело, и он снова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убедившись, что поблизости никого нет, Линь Чжэнчжэнь мгновенно осушил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ещё влажных глазах мелькнуло нескрываемое отвращение, и он досадливо цыкнул. Столько сил и времени ушло на то, чтобы втереться в доверие к Чжао Чжэнъюю, а тот, хоть и считался Вторым младшим братом-наставником, оказался совершенно бесполезным — даже девчонка Ци Жунжун выявилась куда хватче!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Никчёмный никчёмыш,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принеси Чжао Чжэнъюй из своей вылазки несколько редких духовных растений, которые уже отправили с Ци Жунжун, чтобы обменять на солидную горсть духовных камней, Линь Чжэнчжэнь и взглядом бы его больше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Ци Жунжун вдохнуло жизнь в притихшую гору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всегда чувствовала глубокую признательность к преподобному Цинъяну, принявшему её в ученицы. Посвящённая в бедственное положение обители, она первым делом из собственного кошелька выплатила жалование слугам и закупила духовного зерна с плодами для трапезной, сбив накал финансового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восемьдесят му выжженных дотла духовных полей на заднем склоне поставили её в тупик. Обладая двойным духовным корнем Металла и Воды, она отродясь не умела возделывать землю. Заручившись поддержкой Дин Лю и прочих слуг, девушка отправилась за советом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держались подчеркнуто почтительно и рассыпались в заискивающих речах, но Гу Янь уже твердо решил покинуть гору, а потому не собирался тратить силы понапрасну. Он отмахнулся от них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недавней медитации у меня возникли трудности с циркуляцией духовной энергии, так что пока я не могу свободно задействовать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Жунжун, привыкшая верить каждому его слову, тревожно расспросила о самочувствии и решила нанять мастера-духовода для восстановления полей. Дело это требовало немалых трат, так что ей надлежало сначала посоветоваться с преподобным Цинъяном.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спорить, предоставив ей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преподобный Цинъян созвал учеников и объявил о поездке в город Юйчэн, в поместье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которого связывали с Нин Шуанфэном давние и глубокие отношения, разумеется,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еще не ступил на стезю Концентрации Цзи и был совершенно беспомощен. Наставник не решился оставить младшего на горе одного и постановил взять его с собой —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Чжао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брать его не планировалось. Однако тело парня терзал неведомый яд, против которого наставник оказался бессилен. У клана Нин имелись собственные лекари и алхимики, так что поездку решили использовать как шанс показать больного специалистам. Пусть Цинъян и не испытывал особой привязанности ко второму ученику, бросать его на произвол судьбы он все 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преподобный Цинъян намеревался лететь в Юйчэн на мече. Однако, взглянув на троих подопечных, осознал всю нелепость этой затеи. Гу Янь ссылался на сбой в культивации (разумеется, притворный), Чжао Чжэнъюй из-за яда не мог направить духовную энергию по каналам, а младший, Линь Чжэнчжэнь, и вовсе ещё не прошёл стадию Постижения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 троих на одном мече? Сплошной перегруз, да и выглядело бы это крайне комично. Встреть они в небе кого-то из знакомых заклинателей — позору не обобраться, станут посмешищем для всех окрестных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до прорыва Нин Шуанфэна на стадию Золотого Ядра оставалось еще как минимум полмесяца, наставник решил не спешить. Куда разумнее было доехать в экипаже до префектуры Цинчжоу, а там, на пристани, пересесть на речной корабль. Путь по воде на юг займёт три-четыре дня, так что времени хватит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Сяоцан встречала утро в осенних красках. Воздух был прозрачен и чист, затянутое лёгкой дымкой небо манило синевой. Придорожные травы и кроны деревьев тронула едва заметная желтизна, и ветви грациозно покачивались на прохладном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закинул за спину длинный меч из чёрного железа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ждал его под цветущим османтусом у самых ворот. Густой, пьяняще-сладкий аромат сентябрьской корицы окутывал всё вокруг, но оказался не в силах разогнать серую, болезненную тень, легшую на лицо юноши. От его прежней горделивой осанки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заискивающе улыбнулся Чжао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Яню показалось, будто время повернулось вспять на тридцать лет. Перед ним вновь стоял тот самый испуганный мальчик, только что привезённый на гору Сяоцан, который цеплялся за край его полы и искал защиты в глазах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миг замешкался, а затем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был тем мальчиком, но одновременно перестал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сирота вызывал сочувствие, заставлял видеть в нем младшего брата и окружать заботой. Взрослый же Чжао Чжэнъюй побуждал лишь к горьким воспоминаниям, не оставляя в душе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 кивнув, Гу Янь двинулся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вскрикнул Чжао Чжэнъюй, потеряв 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день, вернувшись из горной гряды Заходящего Солнца, он пытался найти Гу Яня, едва сумев встать с кровати. Но тот избегал встреч. Уже тогда дурные предчувствия закрались в душу, пусть юноша и упрямо отказывался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Старший брат стоял перед ним — чужой, холодный, не желающий уронить и пары слов, — мрачная догадка обратилась неопровержимой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Чжэнъюя будто обдало ледяной водой в лютый мороз. Зубы выбивали дробь, а из груди вырвался отчаянный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бросить меня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Неведомый яд сжигал его каналы, а способа исцеления он не ведал. Если... если Гу Янь и впрямь умоет руки, он навсегда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внушала дикий, животный страх. Чжао Чжэнъюй прекрасно понимал: Гу Янь — его единственный спасительный круг. Он вырос на руках у Старшего брата, и тот всегда был куда надежнее и ближе, чем вечно витающий в облаках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спасительный круг более не желал даваться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ничего не ответил на его стенания. Он лишь пристально, без единой эмоции оглядел младшего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Линь Чжэнчжэнь?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твой нежный, заботливый и чуткий младший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планировал язвить, но обида все же взяла верх. Как удобно: едва прижмёт — бежишь к Старшему брату, а чуть отпустит — шушукаешься за спиной с Линь Чжэнчжэнем, ругая Старшего за суровость и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ты хочешь от этой жизни? Уж не внебрачный ли ты сынок самого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то ли не уловил яда в его словах, то ли сделал вид, что не заметил, обрадовавшись уже тому, что Гу Янь вообще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Чжэнчжэнь... он ведь ничего в этом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мягко сказано: Линь Чжэнчжэнь не мог отличить простейший духовный сорняк от целебной травы, а о ядах не имел ни малейшего представления. Всё, на что его хватало — целыми днями крутиться рядом и с елеем в голосе сочувствовать, спрашивая, сильно ли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Чжао Чжэнъюя мучила адская боль, эти прежде столь милые и согревающие душу слова вызывали лишь глухое раздражение. Во время приступов ему не хотелось видеть Линь Чжэнчжэня.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Гу Янь. Только Гу Янь мог найти разгадку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разбираюсь, значит, обязан впрягаться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от рождения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привёл его шестилетним мальчишкой на гору Сяоцан, Гу Янь был простым деревенским сиротой. Что он мог знать? Наставник поучил его три года и ушел в закрытую медитацию. Гу Янь едва разбирал иероглифы, по старым обрывкам трактатов сам постигал основы культивации. На одно лишь постижение Цзи ушло с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добывая духовные растения в горной гряде Заходящего Солнца, он каждый раз рисковал жизнью. Входил туда со страхом, а выползал израненный, истекая кровью. Уж не думает ли Чжао Чжэнъюй, что целебные травы и ядра монстров сами падали Гу Яню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медяшка, каждый духовный камень были куплены кровью и потом! Именно потому, что он сам прошел через этот ад, Гу Янь и пытался уберечь Чжао Чжэнъюя, окружить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 И Чжао Чжэнъюй, и наставник сокрушались над «бедным, немощным Линь Чжэнчжэнем», которому не далась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собственные силы, опыт и Безупречное золотое ядро — они что, сами собой выросли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замер, ошеломленный отповедью.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пустые разговоры, Гу Янь решительно направился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попытался окликнуть его, но из окна экипажа выглянул Линь Чжэнчжэнь: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скорей!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Гу Яня в серебристо-белых одеждах уже растворялся вдали. Чжао Чжэнъюю ничего не оставалось, кроме как подняться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с наигранным удивлением спросил у сидевшего напротив преподобного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разве Старший брат не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глянул вслед уходящему старшему ученику, и на сердце у него потяжелело. Он никогда не умел проявлять заботу. Раньше Гу Янь сам тянулся к нему, и они были близки, а теперь, когда тот отдалился, наставник даже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Старшего брата есть дела в городке Заходящего Солнца, — с тяжелым вздохом ответил Цинъян. — Едем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Нефрит Просветления Сердца на поясе и покачивая кольцо из светло-зеленого нефрита на пальце, он прятал за этой улыбкой мрачные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 никчёмная обуза. Учитель Цинъян хоть и силен, но с головой ушел в самосовершенствование и совсем не думает о младшем ученике. Когда слуги из трапезной издевались над Линь Чжэнчжэнем, полмесяца кормя его одной жидкой кашей да соленьями, так что он исхудал и ослаб, наставник даже не заметил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того, ни на другого положиться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выведал у учителя, что цель их путешествия — поместье клана Нин в Юйчэне. Это великий и влиятельный аристократический род Союза Бессмертных, стократ могущественнее его собственного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стать спутником дао Молодого главы клана Нин, готового сформировать Золотое ядро... Когда он вернется в родные земли, взглянет он на тех, кто презирал его рождение! Посмотрим, осмелятся ли они и дальше срывать на нем злобу. Закрепившись в доме Нин, он сможет плюнуть и на Гу Яня, и на Чжао Чжэнъюя, а унижения с пайком из сухой каши канут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закусил губу, приняв бесповоротное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у каждого из троих путников скрипучие колеса экипажа вывезли их за ворота горы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на рассвете, к закату они добрались до префектуры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центр Цинчжоу поражал размахом, ни в какое сравнение не идя со скромным городком Заходящего Солнца. Высились мощные крепостные стены, монументальные усадьбы и величественные терема. Широкие, застланные серым камнем улицы тонули в потоке людей. По обе стороны возвышались трех- и четырехэтажные лавки да постоялые дворы, у подножия которых пестрели торговые палатки. Гул зазывал и шум купеческих сделок стояли коромыслом.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отбытием преподобный Цинъян загодя обменял редкий, но не нужный ему духовный артефакт на кошель духовных камней. Без них в дальней дороге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детским восторгом ученики выглядывают из окон, наставник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Пристань Цинчжоу — место крайне оживлённое. Как только возьмём билеты на корабль до Юйчэна, можете прогуляться, посмотреть на местную жизнь и набраться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Цинчжоу и впрямь кипела жизнь. У причалов покачивались исполинские суда, возвышавшиеся над берегом подобно многоэтажным дворцам. Погрузчики в засаленных, пропитанных потом грубых рубахах снували между палубами и складами, таская тяжелые тюки 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парча, драгоценный нефрит, ароматный чай, волшебные артефакты и редкие духовные растения — от разнообразия товаров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окинул взглядом горы купеческих ценностей, прищурился и, потянув учителя за рукав, капризно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наносить визит клану Нин с пустыми руками неловко. Я бы хотел подобрать подарок для Молодого господина Нина. Не знаете ли вы, чем он увлекается и что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лучше спросить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младшего, наставник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Шуанфэна и Янь-эра связывает давняя дружба, скреплённая совместными испытаниями. Они давно дали друг другу клятву Союза Бабочек-Уток. Стоит Шуанфэну сформировать Золотое ядро, как состоится торжественная церемония духовного союза. Так что о вкусах Молодого главы Нин твой Старший брат знает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Чжэнчжэня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еле слышно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самое лучшее достаётся ему?! С какого перепугу Молодой глава клана Нин выбирает себе в спутники жизни именно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закипела в груди Линь Чжэнчжэня, он сжал пальцы так, что побелели костяшки, но внешне остался кроток.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догнал их и присел за столик в прибрежной таверне, Линь Чжэнчжэнь с наигранным дружелюбием подался вперёд и с лучезарной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думаешь, какой подарок мне стоит приготовить для Молодого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его прохладным взглядом и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лотос девятого ранга. Обязательно с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Чжэнчжэня мгновенно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лотос девятого ранга! Легендарный духовный артефакт полубессмертного уровня! Ходили слухи, что его семена способны воскрешать из мертвых, сращивать кости, полностью перекраивать духовные каналы и возносить обычного смертного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хоть кусочек стебля такого лотоса, проклятый утробный яд растворился бы без следа! Но мало того, что сам этот лотос считался лишь красивой легендой, которую никто вживую не видывал, так даже явись он в мир — за него бились бы патриархи величайших сект. Линь Чжэнчжэню о подобном сокровище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разъярённо уставился на Гу Яня, убеждённый, что тот намеренно глумится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этого было мало, преподобный Цинъян со смешком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сказано! Бессмертный лотос девятого ранга — неоценимое сокровище для укрепления духовных каналов и очищения природы. От такого подарка ни один заклинатель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едва не разрыдался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сомневался?! Конечно, никто не откажется от полубессмертного растения! Да только где он его возьмет?! Неужели учитель не видит, что Гу Янь откровенно насмехается?! И вместо того чтобы заступиться, сам подпевает этому истукану!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пришел Гу Янь, Цинъян смотрел только на него, и взгляд его светился нежностью, которой Линь Чжэнчжэнь отродясь на себе не чувствовал. Зависть и обида въелись в душу, словно полчища ядовитых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слезы, Линь Чжэнчжэнь выдавил из себя жалкое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не хочет говорить, что любит Молодой господин Нин, так и скажи. Зачем же так откровенно надо мной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дрогнул и мускулом. Спокойно взяв чайник, он налил себе пиалу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ты так решил, я бессилен тебя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Чжэнчжэнь застыл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более сдерживать чувства, юноша залился слезами и выбежал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не ожидал такой вспышки. Растерянно окликнув: «Чжэнчжэнь...», он порывался было броситься вслед, но, мельком глянув на Гу Яня, безмятежно попивавшего чай, лишь вздохнул. Достав кошель с духовными камнями, он передал его Чжао Чжэнъюю: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рынок у пристани весьма славится. Проследи за Чжэнчжэнем, прогуляйтесь по лавкам. Главное — вернитесь до часа Свиньи, чтобы успеть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без особого энтузиазма принял деньги, но возражать не стал и поплёлся вслед за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