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голове Сугуру пронеслась тысяча мыслей — и одновременно ни одной. Душа будто выскочила из тела и воспарила куда-то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«мама»? Какой ещё «Кибо»? Какие, к черту, «обезьяны»?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несёт этот малец с лицом его лучшего друга? На каком языке он изъясняется? Почему каждое слово по отдельности вполне понятно, но всё вместе складывается в невнятную абракадабру, разгадать которую не под силу даже будущему магу-проклинателю особого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А почему «мама»-то, а не «папа»?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Гето. Мужчина. Семнадцать лет, в самом расцвете сил — даже не совершеннолетний ещё! Перспективный маг особого ранга, симпатичный, девчонкам нравится. Все семнадцать лет своей жизни он только и делал, что разрывался между учёбой и битвой с проклятиями, так что на романтику времени категорически не хватало. Впрочем, красивых девушек, мечтавших сделать его отцом своих будущих детей, всегда хватало. А вот тех, кто планировал сменить ему пол и обзавестись матерью в его лице, отродясь не водилось!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у мальчишки личико — вылитая мини-версия 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стать отцом для своего дорогого друга Сугуру был бы вовсе не против — эдакий задорный, бунтующий «сынок».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Спасите. Что за бред лезет в голову?! Процессор в мозгах закипает и 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замер как вкопанный, с совершенно пустым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лопнул не процессор в голове Сугуру, а телефон в руке Яги Масамити, выскользнувший и грохнувшийся об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подобно погребальному колоколу, наконец вывел ошарашенную троицу магов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опомнившись, открестился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вскинул руку, собирая рассыпавшиеся по плечам темные волосы. Даже привычную ёлку-чёлку, которую обычно аккуратно укладывал у лба, загреб в кулак. Резинка куда-то затерялась, девать волосы было некуда, поэтому Сугуру удерживал их ладонью и, глядя на темноволосого мальчишку, с обиженной рожицей жаловавшегося ему на судьбу,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ошибся. Я тебе не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«Разгляди же ты меня, пацан! Да, у меня длинные волосы, но это не делает меня женщиной! Какая ещё мама?!»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маска обиды на лице темноволосого мальчика — того самого Гето Кибо, который в деревне Старого Кагеро едва не отправился на тот свет из-за совместного использования Мистических Глаз Восприятия Смерти и Манипуляции проклятиями, — окончательно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небесно-голубые, точь-в-точь как у кота, глаза, он в немом шоке уставился на натянуто улыбающегося Сугуру. Неужели... неужели из-за какого-то ничтожного побега из дома любимая мамочка решила от него отказаться?!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не может быть! Мама просто злится, вот и говорит всякую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разгадал истинный замысел Сугуру, Кибо ещё сильнее вцепился руками в его талию и скороговоркой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мамочка, это же я! Твой Кибо! Твоё сокровище, твой любимый радостный лучик, крошка Кибо!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с трудом удерживая лицо, выставил защиту Сугуру. Уголок его рта нервно дёрнулся. Встретившись с обиженным взглядом мальчика, он сухо добавил: — Я правда не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запнулся, решив, что стоит прояснить пацану элементарную разницу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сказать: «Даже если бы я и был твоим родителем, то скорее папой», — но вовремя спохватился. Ребёнок и так обознался. Стоит ляпнуть про «папу», как этот мелкий тут же переключится на новое обращение. И что тогда делать? Откликаться?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подавил порыв и суховато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с кем-то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ни девушки, ни парня отродясь не водилось, откуда ребёнку взяться? А уж стать матерью — это совсем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категорического отказа маска наигранной обиды на лице Кибо сменилась искренним отчаянием. Пусть в деревне Старого Кагеро он и угодил в смертельную опасность, паренек от природы обладал бесстрашным нравом. Выбравшись из переделки, он ничуть не испугался, а изображал жертву лишь для того, чтобы сбить Сугуру с толку и заставить забыть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родная мать о побеге и заикаться не станет! И называть виновным не будет — она просто возьмёт и отречётся от родного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 — взвыл Кибо и уткнулся носом прямо в живот Гето, разразившись громкими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виноват, я так виноват! — выл он, при этом на удивление чётко выговаривая слова. — Кибо больше не будет сбегать из дома! Не позволит мерзким обезьянам себя похищать! У-а-а, Кибо исправу-у-улся! Мамочка, не сердись, пожалуйста-а-а!..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на лице Сугуру на миг сменилось недоумением. Веко его нервно дёрнулось, рука сама собой поднялась и с привычной ловкостью цапнула мальчишку за шкирку. Оттащив его от себя, Гето беспощадно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орать. Слёзы-то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пацана, Сугуру мгновенно раскусил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один белобрысый приятель по фамилии Годжо постоянно проворачивал точно такие же фокусы! То завалится на свежезастланную кровать в уличной куртке, то потребует десерт вместо обеда, то откажется ехать с помощником и вознамерится прокатиться на верховом проклятии Сугуру... Не соглашаешься — начинает изображать плач. Настаиваешь на своём — устраивает истерику с катанием по полу. Верхушке магов бы посмотреть на этот детский сад, а то расписали идеал,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мелочь пузатая унаследовала паршивую актёрскую игру от взрослой версии. И не будь мелкий так похож на котёнка, Сугуру бы и секунды не стал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даже не это. Главное: у него, Сугуру Гето, к подобным манипуляциям выработался абсолютный иммунитет!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 — ещё громче завел Кибо.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усердно тереться щекой о куртку Гето, надеясь растопить суровое сердце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Кибо же сознался-а-а! Мамочка, прости Кибо хоть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мысленно вздохнул Сугуру. — Ни черта ты не понял!» Ему же прямым текстом сказали, что он мужчина и никакой не родитель, а этот негодник продолжает вбивать своё «мамочка»!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Яга Масамити, оглушённый дикими заявлениями мальчишки, наконец подал признаки жизни. Его напоминавшая железобетонную башню туша покачнулась. Он медленно нагнулся и поднял с земли сотовый, экран которого покрылся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телефон в кулаке, Яга смотрел в пустоту взглядом человека, у которого только что рухнули все представления о мире. Губы его беззвучно шевелились, но вымолвить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Иэири Сёко выглядела лишь немного лучше. Придерживая ладонью едва не отвалившуюся челюсть, она мысленно вопила от восторга и шока: «Что за Санта-Барбара?! Мелкий с лицом Сатору зовёт Сугуру мамой! Неужели... Да нет, точно! Они всё-таки сошлись!»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Сёко, очнись! Даже если они втайне крутили роман, пацану на вид лет пять, математика не сходится!»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мы же маги! В мире проклятий каких только безумных техник не бывает! А Сугуру к тому же повелитель проклятых духов. Эти двое подонков в связке способны на любую дичь! Подумаешь, два парня, знакомы всего три года, а уже обзавелись пятилетним сыном... Обычное дело для нашего гадюшника!»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они оба так быстро пробились в особый ранг, пока мы учились в колледже! С такими-то талантами!»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Сёко благополучно предпочла забыть, что сама работает исключительно в тылу лекарем и по правилам Высшего совета магов просто не подлежит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Иэири сами собой дёрнулись к карману медицинского халата, где лежал мобильник. Ей до безумия хотелось прямо сейчас выложить этот оглушительный секрет Утахиме.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«Парочка мерзавцев сошлась и заделала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варианты вроде того, что сын Гето просто случайно похож на Годжо Сатору и никакой связи между ними нет... Ха! Неужели кто-то всерьёз думает, будто она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Яга Масамити взял себя в руки и вмешался, пока мелкий сопляк не оглушил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мальчика, который слегка ослабил хватку и снизу вверх с печальным видом заглядывал в лицо Сугуру — при этом на его чистеньких щеках не было ни единой слезинки, — Яга поперхнулся. Сделав над собой усилие, он растянул губы в подобии улыбки (способной напугать любого обычного ребёнка до заикания)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ничего страшного. Давай обо всём спокойно поговорим. — Он выдержал паузу и осторожно предложил: — Для начала... ты не мог бы отпустить Ге... этого старшего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«Братика, пацан! Только не маму! Перестань звать его мамой! С твоей-то физиономией такое выкаблучивать... Мой разум этого просто не выдержит!»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ещё! Не дождётесь! — отрезал Кибо,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отпускать мамочку? Этот дядька хочет забрать его маму? Или пытается выманить, чтобы мамочка потом отхлестала его по попе?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того напали! Не думайте, что если он маленький, то его легко обхитрить!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дерзость слетела с губ, Кибо что-то вспомнил. Он испуганно взглянул на Сугуру, прочистил горло и ангельским милым голоском, как ни в чём не бывало,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Что-что? Он только что ляпнул это грубое, взросленькое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Откатываем назад!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ведь даже слова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гордо задрал подбородок, почувствовав, что ситуация полностью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Масамити, Иэири Сёко и Гето Сугуру синхронно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похож на Сатору! Разве что чуточку воспитаннее?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сообразил сменить местоимение...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глубоко вдохнул. Постойте, с какой стати он вообще решил, что этот мелкий связан с Сатору? Особенно когда тот без остановки талдычит про «маму»?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умоляющий взгляд Яги, Гето медленно выдохнул. Мысленно заставив себя проигнорировать дикое обращение,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 Кибо! — выпалил пацан на одном дыхании. Затем губёшка его задрожала. Он вцепился в край куртки Сугуру и жалобно потянул: — Мамочка, Кибо правда всё понял. Не притворяйся, будто не знаешь меня, а? — Голос мальчишки задрожал, и на этот раз уголки глаз действительно покраснели. — Кибо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Сугуру: 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количество точек не могло передать хаос, царивший у него в душе, равно как и выразительные взгляды, которыми его наградили Яга 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Гето?! У этого малявки фамилия Гето?!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«Гето» — это вам не какие-нибудь базарные «Сато» или «Ямамото». В детстве Сугуру об этом не задумывался, но, подросши, начал подозревать, что их род — едва ли не единственный на всю Японию. Если залезть в родословную, любой носящий эту фамилию с вероятностью девять из десяти окажется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объявляется ещё один — Гето Кибо...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впрямь его...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даже боялся додумывать эту мысль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