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Счастливцы и отверженные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Клык Конохи».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шиноби, чья слава гремела наравне с именами Великих Саннинов. Выходец из ничем не примечательного рода, не имевший за спиной великих учителей, он внушал врагам трепетный ужас лишь с помощью короткого чакра-клинка и собственной несгибаемой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сильнейших воинов Деревни, Сакумо выполнил неисчислимое множество миссий. Подвиги, которых иному хватило бы на всю жизнь, для него давно стали привычной рутиной. И всё же за сорок лет службы даже он не раз оказывался на грани гибели, и некоторые из тех дней отпечатались в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въелась в память ликвидация даймё Страны Лесов. Правителей такого уровня непрестанно охраняют сильнейшие джонины, отчего успешное нападение с последующим отходом казалось почти невыполнимой задачей. Но смертельный риск самой миссии отступил на второй план по сравнению с тем, что произошло по возвращении в Коноху. Разговор с Третьим Хокаге перевернул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проговорил Третий, выслушав отчёт. Он долго и молча затягивался трубкой, а затем поднял тяжелый взгляд на Сакумо. — Слава богу, вы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тоне огромный груз спавшего напряжения, Сакумо почувствовал, как внутри всё похолодело. Наружу вырвалась догадка, давно кружившая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Заказчик… Им ведь был даймё нашей страны,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Белого Клыка ничего не утаишь, — вздохнул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Зачем нашему правителю устранять даймё Страны Лесов, с которой у нас даже нет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тебе открыть не могу, да и сам не знаю всех тонкостей… К тому же шиноби не должно выведывать то, о чём заказчик умалчивает. — Третий выбил пепел из трубки. — Скажу одно: исход этой миссии решал судьбу четырёх приграничных городов на границе со Страной Травы. Провали вы задание — и Страна Огня лишилась бы этих земель, а они, вероятнее всего, отошли бы Стране Травы. А та ныне — не более чем марионетка Страны Камня. Потеряй мы эти крепости, и при первой же новой войне наше положение станет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мало того… — добавил Сакумо. — Вся вина за потерю территорий неизбежно легла бы на Коноху.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Хокаге ледяным ушатом обдали Сакумо. И хотя Третий говорил о деревне в целом, Сакумо прекрасно понимал: весь груз ответственности и позора за провал раздавил бы именно его, командира отряда. Вторая мировая война шиноби завершилась недавно, Деревня едва начинала зализывать раны, а половина казны держалась на субсидиях феодала. Навлечь на Коноху гнев даймё и знати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Недолеченная рана под рёбрами отозвалась тупой болью. Перед глазами вспыхнула картина: он несёт на себе бессознательного соратника, прорываясь сквозь мешанину вражеских клинков; в ноздри въелась тошнотворная гарь сожжённых тел, а к горлу подступил знакомый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 ли он о своём выборе? Теперь, узнав, какие политические интриги и ставки копошились за спиной его отряда, он и сам не мог ответить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безумная ставка, и ему просто улыбнулась удача. Вернись они тогда с пустыми руками и вестью о провале… От этой мысли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дошёл от Башни Хокаге до старого поместья Хатаке, Сакумо помнил смутно. На дворе стояла глубокая ночь. На автомате сдвинув дверную панель и зажёгши свет в прихожей, он замер: у стены, обняв колени и уткнувшись в них носом, свернувшись в крошечный клубок, спал его шестилетний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ещё витал едва уловимый запах жареной речной рыбы — их общего любимого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Зашуршала одежда, вспыхнул свет, и Какаси вздрогнул, просыпаясь. Потирая спросонья глаза, он поднял голову и посмотрел на отца. На детском личике промелькнула кроткая, нежная улыбка, какую днём от него было не дождаться: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Сакумо уже на коленях, стискивая сына в объятиях так, будто хотел врастить его в себя. Запоздалый ужас накатил всесокрушающей волной, и руки его забились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смерти жены, скончавшейся от родовой горячки, этот легендарный шиноби, не дрогнувший ни разу перед лицом кровавого ада, впервые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Какаси, кажется, испугался. Выпростав ручонки из крепких объятий, он обнял отца за шею и прижался щекой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не ответил. С почти молитвенной благодарностью он вслушивался в ровный, живой стук детского сердца, пока его собственный бешеный пульс не унялся, совпав с ритмом дыхания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прошептал он, не понимая, кого успокаивает больше — Какаси или себя. И обнял своё единственное сокровище ещё крепче. 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промчались годы. Третий сложил полномочия, передав пост Минато; прежний даймё скоропостижно скончался, а сменивший его правитель в результате переворота устремился к тесному союзу с Конохой. Прошлое быльём поросло, а та опасная миссия превратилась в покрытое пылью воспоминание. Лишь изредка Сакумо возвращался к ней мыслями, но уже без прежнего трепета: всё закончилось благополучно, задание было выполнено, а принципы —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прошлого нет наклонений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Рассказанная Тоби история прорезала мрак подобно вспышке молнии. В этом мгновенном, зловещем свете Сакумо разглядел иной изгиб судьбы — и тот беспросветный, ужасающий финал, что поджидал его в конце 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страшный, самый жуткий плод этой альтернативной реальности восседал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оглядел скованную фигуру Рокэя — хотя нет, ему куда привычнее было звать его Какаси. Тот сидел, чинно выпрямив спину, сдвинув колени и прижав ладони к бёдрам, будто послушный ученик на наставлении. Серебровласый воскрешённый едва заметно наклонил голову; спадающая челка скрывала глаза и открытую часть лица, отчего внешне он казался совершенно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вдруг осознал: ведь это их вторая встреча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Башне Хокаге, осторожность шиноби заставила его, как и Минато, сохранять долю скепсиса. К тому же он был оглушён горем от потери собственного сына, а затем брошен в водоворот надежды от слов Генмы: «Какаси, возможно, жив». Встретив этого незнакомца из чужого мира — столь похожего и одновременно иного, — Сакумо подсознательно отгородился от него. Когда тот отказался жить в доме Хатаке, Белый Клык не стал настаивать. А потом все его мысли поглотила спасательная операция; кроме пары комплектов одежды, переданных через Обито, у него просто не оставалось сил думать об этом пришельце.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недавний поход в Деревню Скрытого Дождя окончательно растоптал его иллюзии. Вид осквернённого тела собственного сына, превращённого в марионетку, и этот жуткий рассказ Тоби заставили Сакумо осознать ещё одну простую и горькую истину: сидящий перед ним Какаси из параллельного мира тоже мёртв.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что тот рассказывал о своей жизни, начиная с четырнадцати лет у него не осталось ни единого близкого человека. Никого из тех, кем он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откашлялся, нарушая тягостное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сведения спасли нас в Амегакуре. Мы вернулись невредимыми лишь благодаря тебе.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за что. Мне стыдно, ведь это единственное, чем я мог помочь. И всё же… вы так и не смогли вернуть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сведения о Риннегане хотя бы дали понять, что он был мёртв до того, как Тоби подчинил его себе, — проговорил Сакумо с потухшим взглядом. — Это сняло с нас тяжелое бремя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вздрогнул. Поняв подтекст, он посмотрел на Белого Клыка с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пришёл не за этим. Послушай… Перед уходом из Деревни Дождя Тоби рассказал нам историю. Об одном отце, который провалил миссию, подвергся травле со стороны соратников и в конце концов бросил сына,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замер. Воздух вокруг него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подался вперёд, глядя прямо в глаза воскрешённого — в эти разноцветные глаза с тёмными белками: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Какаси… В твоём мире я правда погиб при исполнении?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Какаси стал жутковатым. Это были не глаза, а мутное зеркало, отразившее вопрос Сакумо мёртвым, пепельным светом — так смотрит человек, годами терзаемый кошмарами. Он сидел, крупно дрожа всем телом, готовый сорваться, сбежать, исчезнуть, но некая невидимая сила приковала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Сакумо из настоящего. Перед глазами всплыл тот вечер из далёкого детства: он спит на полу в коридоре и просыпается от шороха. На пороге стоит отец — осунувшийся, смертельно бледный, словно из него вытравили всю жизнь. Он стоит, но его дух уже раздавлен,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 ты вернулся?» — испуганно пролепетал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отозвался. Он даже не взглянул на сына. Пробрёл мимо, подобно призраку, волоча ноги в глубь тёмного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мир рухнул. Обвинения, насмешки, проклятия обрушились лавиной, въедаясь в сердце ядовитыми стрелами. И кровавая точка была поставлена грозовой ночью: вспышка молнии выхватила из мрака кабинет, где на полу свернулось тело отца. Короткий клинок, принёсший столько славы, торчал из его живота. Великий воин умер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прерывистое дыхание Сакумо выдернуло Какаси из оцепенения. Напрягши всю волю, он затолкал кошмарные картины обратно в бездну памяти, поднял взор и проговорил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Вернувшись в деревню, он умер от тяжёлых ран через два дня 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явно не поверил,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проходили похороны, ты помнишь? Ты был совсем мал, организацией наверняка занимался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похорон не было. Опозоренному изгой-предателю они не полагались. Там были только я, учитель Минато и господин Дзирайя».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ли ты Нагано Хироюки? Он возглавлял первый отряд Спецназа и обучал новобранцев. Я часто помогал ему вести занятия по фехтованию, мы сблизились. Даже давали клятву: если один из нас погибнет, второй позаботится о его детях. Ты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ничего не знал о друзьях отца. А после его гибели все его знакомые, кроме Саннинов, поспешили отречься от него и перечеркнуть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Какаси. — Но, к сожалению, полгода спустя он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тихо произнёс Сакумо. — В Конохе никогда не было человека по имени Нагано Хироюки.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оборвал речь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протянул руку и сжал его холодные, сцепленные в кулаки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Амегакуре Обито рассказывал мне о тебе. Ты говорил ему о том, что случилось на мосту Каннаби, и о том, как к тебе перешёл этот глаз. Ты поставил задание выше жизни Рин… Что должно было произойти, чтобы ты отрёкся от правил, которым следовал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с глубокой скорбью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отец, совершивший самоубийство… это был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лёгкий шорох, но ни один из них не обратил внимания. Какаси всё так же хранил молчание. Маска слегка дёрнулась, он разомкнул губы, но так и не вымолвил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превосходит все мыслимые пределы, человек теряет способность делиться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поднял руку и медленно опустил тёмно-синюю ткань маски. Он долго всматривался в это лицо — родное и одновременно чужое. В нём было меньше юношеской пылкости и куда больше отпечатавшихся следов перенесённых страданий. Он научился мастерски прятать чувства — иначе, Сакумо знал, на этой душе не осталось бы живого места от зияющих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Нечестивого воскрешения покрывали его кожу — точь-в-точь как шрамы на израненной душе, которую некогда разбила судьба, а потом собрала обратно из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выжил в одиночестве все эти годы? Встретил ли соратников, которым смог доверить спину и открыть сердце? Но даже если и так — разве способны новые узы исцелить старые, выжженные дотла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бережно коснулся пальцами трещины на щеке. Он знал, что воскрешённое тело не чувствует боли, но всё равно двигался невероятно осторожно, точно боясь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бросил тебя. Тебе ведь было так невыносимо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внезапно перехватил его руку. Он судорожно моргнул, и дурман давних кошмаров наконец рассеялся. Взгляд прояснился, он снова открыто посмотрел на Белого Клыка, и в глубине его глаз зажглось тихое светлое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за что просить прощения. Даже если я вернусь в Чистую Землю и встречу его там, я скажу то же самое. Всё давно в прошлом. Он поступил так, как считал правильным, сделал всё, что мог. Теперь я понимаю его. Отец, поставивший жизнь товарищей выше любых правил… стал моей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криво,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только… удачи ему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Какаси… — Сакумо не выдержал и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с детства ощущение заставило слёзы подступить к глазам. В груди бушевал ураган: беспросветная скорбь переплелась с эгоистичной, но столь естественной радостью. Он не знал, проклинать ли судьбу или благодарить её за то, что привязала к нему этого истерзанного ребёнка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судорожный вздох. Какаси замер в его объятиях, не ведая, как себя вести. Лишь секунды спустя его руки несмело, бережно коснулись спины Сакумо: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Сакумо…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сжал его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ещё будешь звать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из другого мира наконец обмяк, прижавшись к нему в ответном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Скрытого Дождя. Вершина западной башни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сидел на самом краю балкона, глядя свысока на затянутый сталью и бетоном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 неба моросил бесконечный дождь. То была «Техника Свободного Дождя Тигра», сотворённая Пейном. По требованию Тоби Пейн вместе с рассыпанными по всей территории Белыми Зетсу круглосуточно отслеживал малейшее движение в Амегакуре.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столь непроницаемую сеть, ниндзя Конохи сумели пробраться внутрь и почти дошли до самого сердца… Это наводило на весьма любопытные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неважно», — подумал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альянс с Чёрным Зетсу и Нагато с самого начала был лишь фикцией — истиной, о которой все трое прекрасно знали. Когда план «Око Луны» воплотится в жизнь, эти отработанные фигуры отправятся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возвышался Царь Ада, призванный силой Пути Ада. Огромная пасть чудовища сжималась и разжималась, будто пережёвывая нечто мягкое. В прошедшей стычке Белый Клык действовал с беспощадной точностью, и восстановление Какаси потребовало больше времени,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 том бою… Кое-какие детали, пусть мелкие, за последние два дня так и не выходили у Тоби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Шаринганы обладали абсолютно одинаковой способностью. Однако молодая версия его самого ничуть этому не удивилась и даже не попыталась ни о чём расспросить во время сражения. Более того, тот Обито заявил, будто Шаринган Тоби —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так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Дзирайи при виде Какаси? Сперва Тоби не придал значения его словам, но в свете странного поведения Обито пазл начал складываться. В оригинальном мире Зетсу детально доложил Тоби о бою Дзирайи против Шести Путей Пейна, и тогда Саннин понятия не имел, что сражается с марионетками-трупами. Так почему же здесь Дзирайя мгновенно распознал природу Риннегана? Почему вся четвёрка из Конохи с самого начала знала, что Какаси мёртв и им управляют как куклой, вместо того чтобы считать его живым пленником?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слил Конохе информацию, которой у них быть не могло, заставив их с точностью просчитать 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помимо него существует ещё кто-то, пришедший из его прежнего мира?..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невольно выпрямился и касанием проверил правую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исключено, — убеждал он себя. — Я попал сюда из-за пространственного сбоя при использовании Камуи. Это уникальное очие мастерство. Как у кого-то ещё мог возникнуть подобный случай?»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перемещения сюда он точно так же посчитал бы чушью сказку о путешествиях между параллельными мирами через Камуи.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абсурдна была эта мысль, Тоби не мог остановить ход рассуждений. Если такой человек действительно существовал и так рьяно помогал Конохе, он непременно был шиноби Листа. И раз он знал о свойствах Риннегана, то покинул родной мир либо одновременно с Тоби, либо позже — как минимум после нападения Нагато на Коноху. В той битве способности Шести Путей видели все от мала до велика, но составить подробнейший аналитический отчёт могли только те, кто входил в ближний круг Цунаде или Дандзо.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Из «Корня» он мало кого знал. Нара Сикаку? Яманака Иноити? Харуно Сакура? Удзумаки Наруто? Ямато? Или сама Цунаде?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Какаси жив, он стал бы идеальным кандидатом…» — эта мысль внезапно впилась в разум, заставив дыхание Тоби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сжатой до судорог ладонью сжал сумку с инструментами на пояснице. Там покоился свиток размером с ладонь, хранящий запечатанный левый глаз — тот самый, что когда-то был подарен.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подделка мертва. Я лично сжёг его тело дотла. Он не мог воскреснуть. И ни в одном из миров больше не появится тот, единственный Хатаке Какаси…»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мысли окончательно унесли его в пучину безумия, за спиной раздался тяжёлый гул. Тоби очнулся и повернулся: Царь Ада медленно разжал челюсти. Из пасти выскользнула серебровласая фигура. Сломанные кости срослись, сквозная дыра в груди затянулась — марионетка выглядела полностью исцелённой и готовой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поднялся и подошёл к Какаси. Из воронки Камуи в его руку выпал чёрный плащ с алыми облаками. Встряхнув плащ, он развернул его, а Какаси послушно развёл руки, позволяя одеть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простите-извините, перебил вашу идиллию! — раздался слева развязный голос Белого Зетсу.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Тоби, не глядя на него и аккуратно застёгивая пуговицы на плаще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о миссии, — ответил Белый Зетсу. — Пейн и Конан вернулись. Увы, Шестихвостого они не взяли. Оказывается, ещё полмесяца назад дзинтюрики Шестихвостого, ниндзя-отступника Тумана по имени Утаката, устранили собственные земляки. Впрочем, Туману зверь тоже не достался: он вырвался на свободу и затаился где-то среди архипелага Страны Воды. Точные координаты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новая Мидзукаге явно что-то замышляет. Она рассылает связных и почтовых ястребов направо и налево. Пейн попытался перехватить пару свитков, но на них стоят особые печати — сгорают при первой попытке вскрытия. Пришлось проследить за одной из птиц, чтобы узнать адресата. И угадай, к кому прилетел приветик?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Зетсу хмыкнул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отдать Шестихвостого Рассвету, Туман, похоже, вознамерился заключить временный союз с Конохой.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