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Гэто Сугуру вернулся в Токийский магический колледж, он привёз с собой свою любимую обезьянку. За несколько месяцев совместной жизни на необитаемом острове они прошли через множество трудностей и сильно привязались друг к другу, так что бросить питомца Сугуру просто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маленького зверя на плече друга, Годжо Сатору не упустил случая съязвить и с ухмылкой поинтересовался, не сбежал ли тот на эти три месяца ради тайного брака с приматом.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Сугуру тут же закатал рукава, намереваясь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после долгой разлуки закончилась тем, что они до основания перепахали новенькую спортивную площадку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Годжо Хара лишь облегчённо улыбался. Похоже, угроза раскола между лучшими друзьями окончательно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 самым двусмысленным выражением лица повернулся к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Сугуру, оказывается, тебе нравятся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едва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ненавижу я обезьян! Прекрати плодить глупые слухи. То, что моему двойнику приглянулась мартышка, ещё не значит, что я разделяю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под словом «обезьяны» они имели в виду совершенно разные вещи, Сатору было плевать. Стоило ему найти повод для подкола, и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привёз для Сугуру проклятого духа особого ранга — воображаемое проклятие «Воплощение Тамамо-но Маэ».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барьер колледжа вторглась чужая проклятая энергия, мгновенно сработала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Сугуру высказать пару недовольных замечаний по поводу шума, как Сатору тут же нацепил обиженную мину и запричитал о том, что кое-кто променял старых друзей на новую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вторя своему экранному образу, драматично вытащил откуда-то чистейший платок и принялся утирать им уголки сухих, без единой слезинки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В твоём сердце я уступаю даже какой-то обезьяне...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я же сказал, что не люблю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настоящих, ни тех, кого он сам так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привычным движением скатал проклятого духа в плотный чёрный шар и убрал его в карман. Сатору подозрительно прищурился и спросил, почему тот не поглотит его прямо сейчас. Сугуру попытался отделаться банальной отговоркой, но Сатору мгновенно раскусил его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уклониться от ответа, Сугуру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у этих сфер... будто половой тряпкой, которой только что вытерли рвоту, прошлись по сточной канаве. Это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посерьёзнел и повернулся к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такая гадость, почему ты молчал? Рассказал бы мне, я бы тебя хоть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смысл говорить? Это просто плата за мою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Шесть глаз требовали постоянной работы мозга на пределе возможностей, так и Манипуляция проклятиями заставляла расплачиваться вкусовыми рецепторами. По сравнению с силой, которую он получал, это была вполне терпимая сделка. Жаловаться на подобное казалось ему проявлением слабости, поэтому он предпочитал терпеть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Сатору изумлённо приспустил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Откуда тебе так детально знаком вкус тряпки, испачканной рвотой?! Неужели ты реально пробовал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глубоким уважением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силён, друг... Жрать такое дерьмо средь бела дня! Я пасую, тут мне с тобой точно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Сугуру бросился на него с кулаками. В завязавшейся потасовке Сатору умудрился вытащить из его кармана проклятую сферу, быстро лизнул её и тут же согнулся в рвотном позыве: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Кхе-е-е... Ува-а-а! Сугуру! Ты реально всё это время жрал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Сатору принялся безбожно распространять слухи о вкусовых предпочтениях своего друга. Стоявшие неподалёку младшеклассники Нанами Кэнто и Хайбара Ю застыли с каменными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выглядел так, словно у него зависли все мыслительные процессы. Если слухи правдивы, значит, их сэмпай питается фекалиями. Если ложны — значит, их второй сэмпай без зазрения совести клевещет на лучшего друга самым мерзким образом. В любом случае, оба старших товарища казались крайне ненадёжными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Хайбара, как всегда, остался верен своему неиссякаемому оптимизму: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Сэмпай Гэто и сэмпай Сатору такие крутые! Я бы никогда не смог заставить себя съесть подобное. Вы лучшие, сэмпаи!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наблюдавший за этим, мысленно похвалил Хайбару за отличный вкус — для него любой, кто хвалил его брата, автоматически становился хорошим человеком. К счастью, у Хары хватило благоразумия вовремя раскрыть младшим истинную природу проклятых сфер. Иначе позорная слава о Гэто разлетелась бы по всему Миру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 предельно серьёзным выражением лица повернулся к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тебя, Сугуру. В искусстве поедания дерьма я официально признаю тебя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Гэто от злости едва чёлка не встала дыбом. Он стремительно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нам пора переговорить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и изо всей силы ухватил Сатору за щёки. Тот не стал включать Безграничность, но и уступать не собирался: одной рукой он вцепился в лицо Сугуру, а второй крепко зажал его знаменитую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Сугуру, или я вырву её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На счёт три отпускаем вместе! — кричал Сатору, чьё лицо растянулось в забавной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во втором зале с нескрываемым скептицизмом наблюдали за тем, как величайший маг современности и самый опасный проклятый маг возятся на полу, словно повздорившие первоклассники.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камеры, и яркая вспышка озарила дерущихся. Оба замерли и медленно повернули головы в сторону Иэири Сёко.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 абсолютно равнодушным видом разглядывала получившийся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неплохой кадр. Мои навыки фотографа всё ещё при мне. Любопытно только, что призраков тоже можно снять на камеру смартфона. Интересно бы изучить этот феномен...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профессиональный, полный научного любопытства взгляд сфокусировался на душе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тот моментально разжал руки, отпихнул от себя Сатору и поспешно спрятался за его широкую спину, сделав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Давайте продолжить просмотр. Экран показывает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какую муку Сугуру испытывает при каждом поглощении проклятий, Сатору загорелся идеей решить эту проблему. Он пришёл к Харе, чтобы вместе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сферы проклятого духа являлись концентратом чужих негативных эмоций, изменить их суть было невозможно. Единственным выходом оставалось временно лишить самого Сугуру возможности чувствовать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поглощение сфер проклятого духа являлось неотъемлемой частью процесса подчинения проклятий. Полностью заблокировать вкусовые рецепторы физическим путём было нельзя, так как это нарушало работу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с грустной усмешкой смотрел на то, как близнецы на экране пытаются ему помочь. В своей жизни он перепробовал множество способов, но все они оказались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вкусовые рецепторы давно атрофировались от постоянного контакта с проклятой энергией, из-за чего обычная пища казалась ему пресной, словно бумага. Но стоило ему проглотить сферу проклятого духа, как этот омерзительный вкус грязной тряпки пробивал любую нечувствительность.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наслаждаться едой и необходимость постоянно поглощать чужую грязь — именно эта деталь когда-то стала одной из капель, переполнивших чашу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Хара предложил воздействовать на разум: использовать технику ментального блокирования чувств — приём «Лишение пяти чувств» из арсенала ментального тенниса. В число этих чувств входил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счёл идею гениальной. Не теряя времени, он утащил Сугуру, который в этот момент как раз чистил банан для своей обезьянки, прямиком к Сэйити Юкимуре.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Юкимура находился на Лагере Ю-17, готовясь к чемпионату мира. По совпадению, у Хары как раз было задание на этой территории — изгнать проклятого духа третьего ранга, рождённого из маниакального желания спортсменов «Умру, но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прибыла в Лагерь Ю-17, там как раз проходили отборочные матчи между средними школами и старшеклассниками из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шёл парный матч: Масахару Нио и Кэйго Атобэ против Мори Дзюсабуро и Оти Цукимицу.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трибуны, маги застыли в изумлении: Нио на глазах у всех без каких-либо приспособлений принял облик Кунимицу Тэзуки.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Годжо благодаря Шести глазам сразу разгадали природу этой иллюзии, но Сугуру, лишённый такого дара, был искренне потрясён. Неужели обычный человек способен на подобное превращение без использования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на экране удивлённо приоткрыл рот. Человек без капли проклятой энергии мог менять внешность прямо во время игры в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разделили все зрители в зале, не знакомые с особенностями этого странного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это вообще укладывается в рамки науки? —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Вермут и Кайто Кид, привыкшие к сложнейшим маскировкам, нашли это невероятным. Их собственное искусство требовало грима, масок и долгих приготовлений. Даже секундное переодевание Кида основывалось на ловкости рук и механических трюках. А этот мальчик просто окутал себя ментальной энергией и полностью изменил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первом и пятом залах теннисисты лишь недоумённо пожимали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«Иллюзия Нио». Обычный приём Масахару. Да, круто, но зачем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просто никогда не держали в руках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комментарии, обычные люди могли лишь выразить своё отношение к происходящему красноречивым молчанием. Неужели это действительно обычный теннис?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экран быстро доказал им, что этот фокус был лишь скромным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Нио, Ментальное убийство Оти, синхронизация между Нио и Атобэ, предел безупречности Тоямы Кинтаро, Они другого измерения, пират другого измерения Бёдоина и чёрная дыра Токугавы...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невероятных приёмов три мага на трибунах пришли к выводу, что этим парням очень не повезло родиться без проклятой энергии — с такой концентрацией воли они могли бы стать выдающимися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от удивления даже глаза округлил.】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кинозал «Магической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Гэто тоже сидел с широко распахнутыми глазами. Сатору повернулся к нему, переводя взгляд с экрана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Сугуру! Оказывается, твои глаза умеют так округляться! Вот уж действительно чудо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со вздохом прижал ладонь к лицу Сатору и мягко, но настойчиво отодвинул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будь добр, прояви вежливость и исчезни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они пришли ради Сугуру, внимание близнецов Годжо быстро переключилось на феномен под названием «Синхронизация».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уникальный режим парной игры требовал от партнёров абсолютного понимания без слов, почти телепатической связи. Для близнецов, которые с рождения делили мысли на двоих, это было слишком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братья, взявшись за руки, весело бросили Сугуру разбираться со своими проблемами самостоятельно, а сами отправились осваивать секреты парной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Сугуру разыскал Юкимуру. После увиденного на корте он больше не смел считать этих подростков обычными слабыми людьми и обратился к нему с искренней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Юкимура уже знал о существовании магов, он охотно согласился обучить Сугуру основам управления ментальной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выдающейся физической подготовке Сугуру мгновенно освоил технику движений, но когда дело дошло до ментального аспекта, он столкнулся со стеной. Ему никак не удавалось отделить свои эмоции, на которых строилась проклятая энергия, от чистого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усердно объяснял ему теорию, но безуспешно. Впрочем, Сугуру быстро прогрессировал в самой игре и стал отличным спарринг-партнёром, так что тренировки не были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матчей Сугуру сознательно позволил Юкимуре лишить его чувств. Оказавшись в абсолютной темноте, он быстро проглотил одну из сфер проклятого духа и с облегчением понял, что не почувствовал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успех укрепил его решимость. Он во что бы то ни стало должен был освоить этот приём самостоятельно, чтобы навсегда избавиться от ужасного вкуса сфер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арсенале Юкимуры был ещё один опасный приём — «Мир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погружала сознание соперника в глубины его собственного подсознания, заставляя пережить самый потаённый кошмар, форму которого сам Юкимура контролировать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воздействием этой способности, Сугуру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в деревне XX, где жестоко издевались над маленькими сёстрами Мимико и Нанако, Хара так и не появился. Сугуру в одиночку вырезал всех жителей, затем убил собственных родителей и сбежал из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сон быстро прокрутил череду его жестоких сражений, приведших к заветной цели: он уничтожил всех обычных людей, оставив на планете только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утопия так и не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без обычных людей у магов стали рождаться дети без способностей, и их число росло в геометрической прогрессии. Ему приходилось убивать этих детей, что вызвало волну восстаний среди их родителей-магов. Сугуру был вынужден убивать своих же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генетика человечества брала своё: рождаемость магов сошла на нет, и мир снова заполнили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 ужасе смотрел на то, как угасает последнее поколение магов, а его идеальный мир, построенный на крови, снова превращается в мир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хриплым криком он вырвался из кошмара, тяжело дыша и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Гэто во втором зале погрузиться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Логические доводы Хары, которые тот приводил ранее, были убедительны, но ничто не могло сравниться с наглядной картиной краха его идеалов. Люди редко отказываются от своих убеждений, пока не упрутся в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увидев финал своего пути в этом иллюзорном сне, Гэто смог окончательно отпустить свою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 лишь сон, навеянный теннисным приёмом обычного школьника, он наглядно показал ему абсолютную бессмысленность 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Хара и Сатору, освоив «Синхронизацию», с азартом принялись вызывать на дуэли всех подряд на Лагере Ю-17. Из-за своей подавляющей силы и крайне вызывающего поведения они быстро прослыли незваными гостями, пришедшими разгромить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привлечь внимание лидера базы — Бёдоина Хоо.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суровое, покрытое щетиной лицо, Сатору тут же выдал очередную колкость, громко назвав его преждевременно постаревшим дядькой.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Оскорблённый Бёдоин просто развернулся и ушёл, наотрез отказавшись играть с наглецами.】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кинозал***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Сатору довольно рассмеялся,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что он выглядит как старик! Мне уже за тридцать, а я свеж и прекрасен, а этот парень в свои семнадцать выглядит старше моего нынешнего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и пятом залах Бёдоин Хоо почувствовал, как у него дергается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белоголового действительно несносный характер. Если бы я мог с ним драться, обязательно стёр бы эту ухмылку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с фактами было трудно. Лицо Сатору действительно казалось неподвластным времени. Неужели владение проклятой энергией даёт эффект вечной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посмотрели на свежие лица близнецов Годжо, но затем перевели взгляд на сидящего неподалёку сурового директора Яги, и теория о магическом омоложении мгновенно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усердно тренировался и сумел полностью подчинить себе технику «Лишение пяти чувств» как раз к моменту, когда команда Юкимуры улетела в Австралию.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вернулся в Токио, как близнецы, до этого прикрывавшие его на заданиях, со спокойной душой свалили на него всю накопившуюся за эти месяцы работу. Долги нужно было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 ужасом смотрел на стопку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в том же духе, я точно перейду на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братья лишь отмахнулись от его угроз, резонно заметив, что сначала нужно закрыть все висящие задания, а потом уже можно бежать и становиться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ничего не оставалось, кроме как с глухим ворчанием отправиться на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забот, Хара и Сатору улетели в Австралию, чтобы вживую понаблюдать за играми сборной. Мастерство зарубежных теннисистов действительно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фанатичное отношение японских спортсменов, готовых буквально умереть на корте ради победы, вызвало у магов лишь глухое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магами, они слишком хорошо знали цену человеческой жизни. Смерть в их мире была окончательной и беспощадной, без права на вторую попытку. Они видели слишком много гибелей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как эти дети калечили себя, рискуя будущим ради мимолётного триумфа в спортивной игре, казалось им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прониклись глубокой неприязнью к тренерам, насаждавшим среди подростков подобные ценности, мгновенно приравняв их к консервативной верхушке магического мира — тем самым «гнилым мандаринам».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лишь полуфинал между Японией и Германией, они потеряли интерес к турниру и отправились путешествовать по Австралии.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они регулярно отправляли измученному работой Сугуру красочные фотографии из отпуска, заставляя того от злости поглощать одну сферу проклятого духа за другой в абсолютной, благословенной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юные спортсмены на экране отдают все силы и здоровье ради победы, зрители поначалу прониклись этим ярким проявлением юношеского максимализма.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озвучивались мысли близнецов Годжо, к ним быстро вернулось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это ведь всего лишь игра. Пусть даже чемпионат мира, но он проводится каждые два года. Разве золотая медаль может стоить здоровья и полноценного будущего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игроки были ещё совсем детьми. Почему взрослые наставники требуют от них жертвовать собой ради спортивных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подростки падают на корт с переломами и травмами, многие зрители почувствовали, как к горлу подкатывает тяжёлый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в первом и пятом залах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никогда не задумывались над девизом «победа любой ценой». Но теперь, увидев, как их фанатичное стремление породило реальное проклятие, и услышав трезвую оценку со стороны магов, они почувствовали себя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теннисисты из первого зала, давно завершившие карьеру, смотрели на это с высоты прожитых лет. Но подростки из пятого зала, которым только предстоит пройти этот путь, были серьёзно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безразличием их тренеров к их безопасности и более гуманным отношением к спортсменам в других странах заставил их задуматься. Они вспомнили, как легко наставники закрывали глаза на тяжёлые травмы старших товарищей, вроде колена Ацукё Тоно, и как суровы были тренировки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забота о результате должна полностью исключать заботу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зале тренеры сборной почувствовали, как под тяжёлыми взглядами воспитанников на их лбах проступает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