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которую спланировал Чжоу Минхуэй, ожидаемо оказалась обычным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океанариум. Прошлый визит оставил у него слишком кислый осадок: там даже до натянутого прощания не дошло, приятный сюрприз обернулся чистым кошмаром. Нынешняя попытка должна была стереть те досадные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компания, которую теперь таскал за собой Чжо Лань, никак не вписывалась в толпу обычных праздных туристов. Пришлось генеральному директору пойти на первую в этом мире действительно крупную и расточительную трату — выкупить павильон медуз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всего-то павильон медуз? — Хэнин, вошедший следом, задрал голову, провожая взглядом плывущий над ними полупрозрачный купол, и изогнул бровь. — А я-то думал, ты весь океанариум арендуешь.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несильно пихнул его мыском сапога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шутник. Этот океанариум считался самым известным и огромным на всей планете, а уж местный зал с медузами и вовсе поражал масштабами. То, что Чжоу Минхуэй умудрился забронировать его целиком, Чжо Лань уже счёл типичным проявлением замашек властного босса. Минхуэй ведь поднялся сам, с нуля, и сейчас, когда его дело только вставало на ноги, каждая копейка была на счету. Чжо Лань не хотел, чтобы тот сорил деньгами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вчера он попытался намекнуть на это, генеральный директор лишь сухо отрезал: «Оплачено, возврату не подлежит», — и наотрез отказался менять планы. Чжо Ланю оставалось лишь смириться и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всё построил своими руками, чего ты зубоскалишь? — заступился за Чжоу Минхуэя Чжо Лань. — Не всем же быть похожими на твоих волчат, которые и без гроша в кармане вечно сыты 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стоял чуть поодаль. Он промолчал, но в его глазах промелькнула едва заметная, тёплая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Язвительные шпильки Хэнина его не задевали. Чжоу Минхуэй давно навёл справки о соперниках: если бы их можно было уязвить подобной чепухой, они бы здесь не стояли. Но то, что Чжо Лань неожиданно взял его под защиту,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разве это не банальная ревность? Смешно, конечно, когда взрослые, сильные мужчины устраивают подобные детские сцены.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всегда славившийся ледяным самообладанием, сейчас не мог подавить глупую радость от того, что Чжо Лань выбрал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Хэнин просто маялся от безделья и искал повод почесать языком.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можно подумать, только у меня есть за спиной клан. Вон, там, куда ты собираешься лететь, у некоторых целые деревья колосятся.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это? — Чжо Лань вскинул брови. — Наш Кровный клан вообще прошёл через генетическое вырождение — считай, массовое самоубийство устроили. Тоже мне, великое достижение — иметь живую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ты-то как раз не совсем сирота... — Хэнин покосился на стоявшего поодаль Гейлардвиля. — К тому же разве ты сам не поднялся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Хэнин и Шикалеш опирались на мощь своих семей, а Феодоро и Альша умело использовали былые ресурсы для обмена, то Гейлардвиль теперь бессовестно примерил на себя роль иждивенца при собственном потомке. Получалось, что Чжо Лань, Чжоу Минхуэй да отсутствующий Анно действительно пробивались сами, довольствуясь лишь тем малым, что выделял им палеонтологический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мой замок конфисковали, так что стартовый капитал у меня имелся. К тому же мне фактически даром достался Цзян Ихун, — Чжо Лань не хотел сгущать краски и шутливо добавил: — И вообще, моя смазливая мордашка — это тоже отличный первоначальный ресурс,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таким лицом твой старт действительно можно назвать заоблачным, — хмыкнул Хэнин, уловив его нежелание углубляться в серьёзные темы. — Ладно, любуйся своими медузами. Помню, как ты радовался, когда мы ходили на погружение. Тебе вообще стоило родиться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океанских глубинах темно как в могиле, чего там весёлого, — буркнул Чжо Лань и, решив прекратить пикировку, заворожённо уставился на стеклянный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никогда прежде не видел ничего подобного. Он не спускался на морское дно и уж тем более не разглядывал его обитателей сквозь толстенное стекло. С его точки зрения, люди были удивительными существами: жили до смешного мало, вечно маялись от безделья, но при этом умудрялись изобретать невероятные глупости. Тащить морских тварей на сушу, строить для них эти колоссальные резервуары и тратить прорву сил ради одного только праздного взгляда... Немыслимо. И всё же в этом зрелище крылось некое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Третьего поколения Кровного клана, когда впервые услышал о предложении «посмотреть на рыбёшек», лишь внутренне усмехнулся — глупее затеи не придумаешь. Но теперь, стоя в полумраке, пронизанном неоновым сиянием, и наблюдая за неспешным танцем медуз в лазурной толще воды, он поймал себя на мысли, что не может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шагнул ближе к Чжо Ланю и, не отрывая взгляда от скользящих в воде куполов,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действительно нравится часами стоять столбом только ради того, чтобы глазеть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 Чжо Лань даже не подумал обидеться на подколку. Он продолжал следить за тончайшими щупальцами. — Посмотри на них. Каждая уникальна, некоторые даже светятся изнутри. Они просто плывут по течению, не обременённые ни мыслями, ни чувствами. А когда приходит срок, они просто растворяются в океане. Уходят налегке, не оставляя после себя ни боли, ни забот. Никакой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Забавные при жизни, незаметные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забаве, — тихо отозвался Чжо Лань. — Вся их прелесть в этом абсолютном безразличии к миру. Они лениво парят в воде, и от одного взгляда на них на душе становится спокойнее. Ладно, тебе этого не понять, Кровный клан ведь не ведает душевных хворей... — Он замолчал на мгновение, а затем увёл разговор в сторону: — Знаешь, я тут вспомнил... В земных океанах водится особый вид акул. Они могут жить по пятьсот, а то и по шестьсот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представителя Третьего поколения Кровного клана, чей возраст исчислялся веками, такая цифра не значила абсолютно ничего. Он лишь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эта акула всю свою долгую жизнь проводит в кромешной тьме на самом дне, — ответил Чжо Лань. — Ей неведомо, какие бури бушуют на поверхности, как сменяются эпохи на суше. Для неё каждая секунда, каждый век — одинаковы и неотличимы от предыдущих. Как думаешь... если бы у смертного человека, обречённого на жалкие несколько десятков лет, был выбор, согласился бы он променять свою яркую, короткую жизнь на эти глухие, холодные столетия на 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Бессмысленный спор, — ровно произнёс Гейлардвиль. — Ты не человек и не акула. Тебе никогда не узнать, чего бы они пожелали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перевёл взгляд на Чжоу Минхуэя. Тот негромко обронил древнюю философскую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Постигнув истину поутру, не страшно умереть и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глубоко, — Чжо Лань негромко похлопал в ладоши, а затем снова обернулся к прародителю: — Вот видишь. Смертные знают, как краток их век, и потому спешат жить здесь и сейчас. Радость сменяется скорбью, амбиции порождают тревогу. А созерцание медуз — это просто способ ненадолго замедлить этот бешеный бег, дать уставшему разуму передышку. Так что не ищи во всем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говорил легко, перепрыгивая с темы на тему, словно это был самый обычный досужий трёп. Однако у всех стоявших рядом мужчин внутри зашевелилось смутное предчувствие: в его словах крылся какой-то двойной, ускользающий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тихо спросил Чжоу Минхуэй, пристально вглядываясь в его профиль. — Ты сейчас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Чжоу, твой вопрос напомнил мне одну старую шутку из Звездной сети, — Чжо Лань весело фыркнул и обернулся к нему: — «Вы счастливы?» Так, кажется, там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не отвёл взгляда. В его тёмных глазах отражались синие блики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 я сделаю всё, чтобы стало ещё лучше.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 Лань опустил ресницы, на его губах промелькнула едва заметная улыбка, и он вновь поднял глаза к мерно колышущейся воде: — У меня всё слишком хорошо. Настолько, что это даже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мгновенно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большинства из них Чжо Лань всегда оставался ярким, капризным, уверенным в собственной неотразимости существом. Казалось, он искренне верил, что весь мир обязан крутиться вокруг него, а любые подношения и обожание — лишь его законная дань. Никто никогда не замечал в нём неуверенности или страха оказаться недостойным полученного блага. Его эгоизм казался врождённым, абсолютным. Но на самом деле всё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помнил его другим. Много веков назад, когда он спас умирающего юношу и даровал ему Первое объятие, Чжо Лань, едва оправившись и встав на ноги, первым же делом пришёл к своему создателю с одним-единственным вопросом: «Что я должен отдать тебе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этого новообращённый член Кровного клана вёл себя так, словно ежеминутно был готов расплатиться за спасение собственной жизнью. Он постоянно пребывал в каком-то растерянном оцепенении, не веря собственному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наяву? Неужели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не раз ловил его на том, что парень бормочет себе под нос, проверяя, не спит ли он. Малыш Чжо Лань искренне не понимал, за какие заслуги ему досталось бессмертие, почему его создатель — грозный представитель Третьего поколения Кровного клана — относится к нему с такой отеческой мягкостью, и как он, стоявший одной ногой в могиле, вдруг обрёл жизнь, о которой не смел даже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которой окружил его Гейлардвиль, ничуть не уступала заботе интеллектуального дворецкого Алекса, а в чём-то даже превосходила её. Чжо Лань просто не мог уложить в голове, как судьба умудрилась преподнести ему такой щедрый подарок... да ещё и дважды за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прекрасно знал о его внутренних демонах. Потребовались долгие годы, чтобы выбить из этого запуганного, дрожащего зверька вечный страх и превратить его в дерзкого, уверенного в себе хищника. Но сегодня старая рана Чжо Ланя внезапно открылась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прародитель сохранял абсолютное спокойствие. Он мягко, но крепко сжал ладонь Чжо Ланя в своей руке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бывает слишком хорошим для тебя. Ты заслуживаешь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У каждого своя мера вещей, — продолжал Гейлардвиль. — Никто не требует от тебя клятв или немедленной платы. Тебе не нужно нести этот груз. Но если тебе тяжело — не держи в себе, делай всё, что посчитаешь нужным, чтобы сбросить это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прародитель поднёс его руку к губам и запечатлел на тыльной стороне ладони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на твоей стороне, ты же знаешь. Тебе нечего бояться. Пока я жив,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мне действительно можно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отброшу все страхи и буду идти только вперёд, — Чжо Лань тихо рассмеялся, перехватил руку Гейлардвиля и в ответ поцеловал его пальцы. —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лишь хмыкнули, решив, что Чжо Лань просто в шутливой манере передразнил пафосную фразу своего создателя. И только сам Чжо Лань до конца понимал истинный, пугающий смысл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Чжоу Минхуэем, Чжо Лань дождался, пока их скоростной лайнер наберёт высоту, и при первой же возможности проскользнул в кабину виртуального подключения, чтобы снова уйти на просторы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никто не удерживал и не читал нотаций. Чжо Лань не придал этому значения, не подозревая, что пока он разыскивает в виртуальном пространстве Алекса, остальные его спутники устроили на просторах Звездной сети собственное, тайное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командира Анно — тот сейчас вовсю координировал спасательную операцию на дальних рубежах, и ему было явно не до пустой болтовни с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отсутствию никто не огорчился: Анно и раньше не отличался особой разговорчивостью. Так что экстренное собрание в формате «шесть минус один» началось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творится что-то неладное. И это факт, — первым нарушил молчание Хэнин. — Мало того что он сокрушается, будто мы носим его на руках, так ещё и сам в последнее время стал подозрительно покладистым. С чего вдруг такая небывалая щедрость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дракон Феодоро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раньше он обходился с тобой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лаяться с тобой, давай ближе к делу, — огрызнулся Хэнин. — Он обходит нас по очереди, со всеми нежен и ласков. Это что, какая-то прощальная раздача милостыни?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что-то скрывает от нас, — веско обронил Гейлардвиль. — И это очевидно любому зрячему. Беда в том, что клещами из него правду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хочет говорить — не нужно, — раздался холодный, ровный голос Бога демонов. Альша говорил неторопливо, но в каждой его фразе сквозила непреклонная, сокрушительная сила: — Главное — держать его в поле зрения. Никуда он от нас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