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Цинь Сяояо почувствовала, как её сердце резко сжалось, а инстинкт выживания вступил в яростную борьбу с моральными устоями.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святошей и, конечно же, тоже боялась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прочла все её внутренние терзания как открытую книгу. В её глазах промелькнул слабый огонёк понимания; мало того, что она не выказала недовольства, так ещё и выглядела так, будто нашла подтверждение какому-то весьма интересному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Сяояо едва заметно напряглось, но она тут же заставила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слегка наклонила голову, добровольно прижимая щеку к этой ледяной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злить Цзян Ханьюй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— единственный выход для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Ханьюй опустилась ей на макушку. Жест нельзя было назвать нежным: её кончики пальцев небрежно взъерошили растрёпанные седые волосы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напоминала не отношение к равной, а скорее ласку, которую дарят ценной, но всё ещё требующей укрощения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изо всех сил подавила в себе порыв оттолкнуть эту руку и даже послушно опустила ресницы, замернув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Ханьюй, судя по всему, осталась весьма довольна её сговорчивостью.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задержалась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— произнесла она, и её лёгкий голос заставил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Сяояо такая милая и такая особенная, как я могу позволить себе поставить тебя в один ряд с этими… никчемными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дрожащих учениц, распростёртых на земле. Её взгляд был так холоден, будто она оценивала гору бесполезного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ценность не стоит даже одного твоего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Цинь Сяояо скрутило от тошноты. Ей хотелось выругаться, хотелось спросить, откуда вообще берётся эта извращённая шкала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всё ещё железной хваткой душил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убрала руку и изящно стряхнула пыль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потерпи немного, — её тон был небрежен, словно она отдавала распоряжение о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разобраться с кое-какими… маленькими хлопотами. Позже тебе, возможно, придётся немного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Хлопоты? Она имела в виду тех, кто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 другие силы, которые могли явиться на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Милисекунды пролетали в голове Цинь Сяояо. Цзян Ханьюй явно давным-давно всё спланировала для зачистки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девушка обдумать это как следует, а Цзян Ханьюй уже взмахнула рукой, отдав короткий и чёткий жест стоявшему рядом теневому стражу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чёрном тут же выступили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ученицами они церемониться не стали, буквально волоком потащив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повернулись к Цинь Сяояо, их движения явно замялись на секунду, а взгляд невольно скользнул по лицу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ничего не сказала, лишь равнодушно бросила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стража тут же убрали руки, отступили на полшага назад и вместо грубого принуждения почтительно жестом предложили Цинь Сяояо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отношение по-прежнему оставалось холодным, по сравнению с тем, как они обращались с остальными, это была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сама зашагала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молча двигалась среди пылающих руин и густых клубов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опустила глаза: внешне она выглядела покорной, но внутри её мысли неслись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бросила взгляд по сторонам и, когда они проходили мимо погруженного в глубокую тень поворота галереи, её пальцы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духовная сила и запечатана, но только что активированный Талисман Скрытого Перемещения Превращения Божества, к счастью, не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активированный Талисман Превращения Божества бесшумно скользнул в её рукав, плотно прижавшись к внутренней стороне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подтолкнуть его духовным сознанием — и можно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«Скатертью дорожка вам всем~» Цинь Сяояо задержала дыхание и направила крошечный нитевидный сгусток духовного сознания к талисману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коснулось талисмана, словно капля воды, упавшую в бездонный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возникло ни малейшего намека на пространственное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Лицо Цинь Сяояо мгновенно застыло от изумления, сменившись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Неужели из-за того удара структура талисмана повредилась и он потерял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она снова сосредоточила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абсолютная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Талисман Скрытого Перемещения уровня Превращения Божества, что должен был мгновенно перенести её за тысячи ли, сейчас лежал на её запястье обычной никчемной бумажкой.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произошло зрелище, вогнавшее её в ещё большую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неё те самые доселе молчаливые стражи в чёрном синхронно, как по команде, извлекли из-за пазух по талисману.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у этих талисманов был архаичным, а исходившие от них колебания кардинально отличались от её вышедшего из строя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Подавления Полета? Да ещё и… судя по всему,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Извлекв талисманы, они с невозмутимым видом… взглянули на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прямо говорил: не трать силы зря, мы следим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мысленно выругалась: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ощетинилась, словно кошка, которой наступили на хвост, и чуть было не подпрыгнула на месте (разумеется, сдержалась).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спешно отбросила подальше в темноту рукава тот самый неисправный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тут же подняла руки вверх, принимая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делала! Я послушная! Я такая хрупкая и беззащитная!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даже заискрилось ровно столько испуга и обиды, сколько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стража лишь равнодушно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Подавления Полета в их руках слегка вспыхнули — судя по всему, они просто убедились, что те находятся в режиме готовности к активации, — после чего их убрали обратно, и конвоиры продолжили путь, глядя строго перед собой и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молча опустила руки, и последний огонёк надежды в её душе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подготовилась слишком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просто предугадала, что у той могут оказаться талисманы для побега под землей, но и вооружилась специально созданными против них высшими запретными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полного просчёта и контроля пугало куда сильнее, чем прямое силовое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вопросах стратегии и расчётов она никогда не считала себя слабее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прикрыла глаза, окончательно бросив любые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её привели в глубь задних гор — в тюрьму сект Юйцин под названием Чёрная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оказалось устроено вовсе не как заурядное подземелье, а в виде многоярусных каменных камер, разделенных тяжелыми железными решетками.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немалому удивлению Цинь Сяояо, во многих камерах кто-то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танцующих факелов на стенах она разглядела то знакомые, то незнакомые лица — это были ученики сект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в одиночных камерах томилось несколько старейшин с увядшей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Ханьюй… не перебила всех? В оригинальном произведении та предала кровавому жертвоприношению практически каждого члена секты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расходилось с описанием из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этих людей в живых она явно не из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Указывавший дорогу страж остановился у развилки и кивнул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бесцветным, лишённым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направилась прямо к одной из пустых каменных камер, выглядевшей относительно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железных прутьев с лязгом захлопнулась за её спиной, раздался тяжёлый скрежет скользящих цепей, и защитные руны вспыхнули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слежка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прислонилась к каменной стене у решётки и медленно сползла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руке и животе напоминали, что всё пережитое —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сжала холодные железные прутья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этот путь, несмотря на рухнувшие надежды на побег, её мозг не переставал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Ханьюй так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она задавала себе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она столько всего изменила ради неё, вытащила из края пропасти, подарила тепло, ресурсы, отдала всю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ей действительно удалось повернуть вспять предначертанную траекторию в этой мрачной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её падение во тьму и месть наступили на три года раньше, чем в оригинале?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мишенью стала даже она, обладающая знанием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