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отдохни пока хорошенько, я не стану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Цзюньшу повернулся, собираясь выйти, а стоявшая рядом Су Юйхань тоже сделала шаг, намереваясь уйти, но вдруг почувствовала, что подол её платья за что-то зацепился. Наклонившись назад, она попыталась высвободить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Су Юйхань с удивлением обнаружила, что дело вовсе не в зацепке — её одежду держала маленькая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крошечная ручка вцепилась в её белоснежную ткань, и нежные пальчики на фоне белизны казались трогательно-розовыми.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Юйхань посмотрела на обладательницу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сидела, запрокинув голову. Кончик её носа покраснел, а миндалевидные глаза испуганно блестели, когда она смотрела на Су Юйхань, напоминая перепуганного крольчонка.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крольчонок выглядел таким жалким и умоляющим, когда произнес заветные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можешь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девочка говорила, вцепившаяся в одежду ручка чуть сильнее сжалась, словно выдавая её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так далеко от дома, и тут со мной приключилось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Ли становился всё тише, а голова опускалась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 Ли тревожно, жалко и сбивчиво пытается что-то сказать, Су Юйхань почувствовала, как её сердце смягчилось. В который раз она мысленно отругала себя за те секунды зависти и ревности, что промелькнули у неё на душе мгновением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Цзюньшу, уже дошедший до дверей, услышал голоса и, обернувшись, невольно ощутил странное чувство при виде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Е Ли была хрупкой, но на самом деле довольно гордой и сильной девушкой. Такой нежный и капризный тон она использовала только со своими близкими; даже он, её жених, никогда не видел подобного баловства с её стороны. Но сейчас Е Ли капризничала перед Су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 Ли очень сильно доверяла Су Юйхань и полагалась на неё.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ведь виделись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Цзюньшу покачал головой, вышел за дверь и затворил за собой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Ли, прижатая к груди растаявшей Су Юйхань, улыбалась про себя, словно укравший сметану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просто прекрасно! Её актёрское мастерство всё-таки было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страха Е Ли ещё долго не отпускала Су Юйхань, болтая о всяких пустяках и расспрашивая о её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наивный и беззаботный вид Е Ли, Су Юйхань просто не могла заставить себя рассказать ей обо всей той грызне и распрях, что царили в сектах.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Бессмертных испокон веков ценилась лишь сила: чем выше твой ранг, тем меньше ты в чём-либо нуждаешься, и тогда люди сами будут толпами предлагать тебе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она, ни нынешняя Е Ли к таковым не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их судьбы в чём-то даже были похожи: у неё ещё не сформировались кости меча, а талант Е Ли, должно быть, был превосходным, вот только она совершенно не умела чувствовать духовную энергию. Разница заключалась лишь в том, что за спиной Е Ли стоял могущественный клан, а у неё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Плывущих Облаков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небольшой горстки людей были мерзкие физиономии, но раз за Е Ли стояла Семья Е, ей не стоило бояться чьих-либо козней.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— Е Ли покачала головой. — Я спрашивала не о том, какова Секта Плывущих Облаков, а о том, хорошо ли живётся самой сестрице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голова Е Ли была забита сюжетом оригинального романа, разве могла она не знать, каковой была жизнь Су Юйхань?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Плывущих Облаков была хороша, но жизнь Су Юйхань до пробуждения костей меча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Юйхань опустила ресницы и ничего не ответила на этот вопрос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она почувствовала тепло: Е Ли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руку Су Юйхань, Е Ли подняла взгляд и одарила её наивной, простодушной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Как бы то ни было, когда я попаду в Секту Плывущих Облаков, я обязательно сделаю так, чтобы сестрица улыбалась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Ли умолкнуть, как Су Юйхань долго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 уже начала слегка сомневаться и подозревать, не переборщила ли она со своей наивностью, Су Юйхань подняла руку и потрепала её по голове. Поскольку Е Ли всё это время пролежала в постели, волосы оставались распущенными, и длинные чёрные пряди свободно спадали вниз. Наверное, из-за того, что девочку с детства баловали, на ощупь эти волосы были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это я должна о тебе заботиться. Если ты вступишь в секту, то станешь моей младшей соученицей, а значит, это я должна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увидела, как на лице Су Юйхань расцвела удивительно теплая и лучезарная улыбка, от которой на мгновение у неё даже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любовная одержимость Су Юйхань занимала львиную долю повествования, но если отбросить эту слепую страсть, она действительно представала яркой и сильной духом девушкой. Раньше Е Ли замечала её мягкость и те крошечные искорки любви к Чэн Цзюньшу, но сейчас образ Су Юйхань в её глазах вдруг стал объемным и многогранным.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— Су Юйхань посмотрела в окно, где царила непроглядная тьма. — Отдыхай. Я буду в соседней комнате, никто не посмеет тебя обидеть, так что не бойся — если что-то понадобится, просто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Су Юйхань вышла, но не стала сразу уходить. Она остановилась у порога гостевой комнаты, прижала руку к груди и замерла в оцепенении на добрых полминуты, после чего на её лице промелькнула едва заметная мягкая улыбка, и она в прекрасном расположении духа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же, оставшись в комнате и совершенно не понимая, что только что произошло, всё ещё не могла прийти в себя и лишь тупо кивала, провожая Су Юйхань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хозяина! Успешно снижено значение шкалы озлобления Су Юйхань на шесть пунктов! Ввиду того, что вы новичок, при достижении порога в пять пунктов вам полагается шанс на новичковую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 голове, Е Ли внезапно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Снижено на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только что она не переборщила, а напротив, сумела растопить сердце Су Юйхань?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лотерея!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Крутить!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только успела это произвести, как перед ней тут же материализовался предмет, похожий на автомат с капсулами. За его прозрачным верхом перекатывались разноцветные шарики. Протянув руку, она пару раз крутанула ручку внизу, и с сухим щелчком маленький оранжевый шарик упал ей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Ли зажать шарик в руке, как автомат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зрелище вызвало у неё прилив любопытства: широко распахнув глаза, она опустила голову и принялась внимательно разглядывать шарик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ничем не отличался от игрушек из капсульных автоматов в торговых центрах, да и на ощупь казался обычной пластмассовой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потрясла шарик у самого уха, но не услышала ни звука, после чего с неподдельным интересом попыталась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рассоединить половинки, как шарик растворился в воздухе, а перед глазами Е Ли возникла строчка мелких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богини удачи: получив эту награду, хозяин может самостоятельно выбрать момент активации. После активации даруется ровно двенадцать часов абсолютной удачи. Количество использований: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тихонько прочитала про себя появившиеся строки, и золотистые буквы мгновенно растаяли в воздухе, словно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эта штука делась? Как её активировать-то?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 автоматически помещаются в инвентарь, хозяин может проверять его в любое время. Чтобы активировать навык, достаточно просто сказать об этом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Оу!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Ли озарила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предмет на первый взгляд казался совершенно бесполезным и эфемерным, для Е Ли, которая всю свою прошлую жизнь была самой настоящей неудачницей, это был просто великолепный бонус!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http://bllate.org/book/19468/1909012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