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и Гето Сугуру ехали за Накахарой Яёи в Иокогаму, никак не ожидая встретить здесь Тодзи Фусигуро.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Прошлым летом, во время миссии по сопровождению Рико Аманай, Тодзи едва не отправил Годжо на тот свет, подло атаковав его Перевернутой небесной алебардой. Сатору выжил лишь чудом — в самый последний миг, на грани жизни и смерти, сумев постичь суть Обратной проклятой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случившемся, управляющий Амбэ тут же распорядился выследить Фусигуро. Но опытный наемник умел заметать следы: его лавирование было столь безупречным, что даже всесильный клан Годжо остался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Гето Сугуру в тот день едва не погиб от рук этого монстра. Если бы не Иэири Сёко, подоспевшая с лечением в самый критический момент, исход был бы фатальным.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говорить, что в ту секунду, когда они увидели Тодзи, старые счеты и застарелая ярость разом захлестнули обоих подростков.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Тодзи наконец-то сообразил, почему Яёи так отчаянно и поспешно пытался выпроводить его отсюда минуту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 покосился на Яёи. Лицо парня казалось темнее грозовой тучи — мрачнее, чем когда-либо. Накахара вперил в наемника ледяной взгляд зеленых глаз, сощуренных от ярости. Гнев, исходивший от него, ощущался почти физически, острой сталью впиваясь в Фусигуро.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сразу заметил этот безмолвный обмен репликами. Его бдительность мгновенно взлетела до максимума.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здесь забыл Тодзи Фусигуро?»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«Судя по лицу Яёи, появление наемника его ничуть не удивило. Неужели эти двое спелись за его спиной? Сговорились заранее?»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направленные на него испепеляющие взгляды, Тодзи лишь небрежно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За убийства я беру деньги, так что тратить время на бесплатную драку с вами не намерен.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двинулся прямиком к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здесь только ради долга, пришел стрясти с Накахары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пары шагов, как дорогу ему яростно преградил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Какой еще долг? — Годжо буравил наемника взглядом, одновременно недоуменно косясь на Яёи. — Что ты успел ему задолжать?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Остаток суммы, — коротко бросил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и Сатору мгновенно все сообразили. Яёи нанял этого ублюдка, чтобы тот выкрал Китакодзи и притащил в это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Чего? И ради такой ерунды ты связался с ним? — Сатору насупился, явно уязвленный недоверием со стороны Яёи. Он обиженно забурчал под нос: — Подумаешь, выкрасть старого хрыча из верхушки магов... Да я бы сам его в два счета притащил!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 с интересом наблюдал за реакцией подростков. Не упустив возможности подлить масла в огонь, он глумливо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Мой работодатель просто знает, что ты вечно суетишься и делаешь все шиворот-навыворот. Ему нужен был профессионал.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Особое ударение на словах «мой работодатель» взбесило Сатору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Сатору сейчас бросится в драку, Яёи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Погоди. Не начинай, пока я не закрыл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кожаный портфель, выудил оттуда полностью заполненный чек с оттиском личной печати и протянул его наемнику. На бумаге значилась круглая сумма — четырнадцать миллионов иен.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чек, Тодзи восхищенно присвистнул.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Все сразу и до копейки? Какая щедрость. Ты часом не сынок какого-нибудь тайного олигарха?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проигнорировал колкость. Он молча вытащил Перевернутую небесную алебарду, вернул оружие законному владельцу и ледяным тоном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На этом наши обязательства исчерпаны. Мы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 назад, он безучастно повернулся к Сатору: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Валяй.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Побойтесь бога, вокруг жилой сектор, Яёи-кун! — Анго из последних сил сдерживал рвущийся наружу стон отчаяния. — Зачем ты его стравливаешь?!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Балаган прекратился сам собой, когда со второго этажа неожиданно раздался звонкий девичий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 вы там расшумелись? Сил моих нет слушать этот гвалт!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на второй этаж вела из глубины холла. Почти сразу же за окриком раздался тяжелый, размеренный стук подкованных армейских каблуков.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показалась колоритная парочка: хрупкая девушка с волосами оттенка спелой клубники и статный черноволосый юноша, чей левый висок украшали три аккуратные татуировки.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поясе у парня покачивались ножны длинного клинка — тот самый металлический перезвон, что секунду назад привлек внимание Тодзи, исходил именно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гостя носили глухие темно-зеленые мундиры особого кроя и лакированные сапоги, а за их плечами при каждом шаге величаво вздымались тяжелые плащи.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мгновенно узнал эту форму. Перед ними были офицеры «Ищеек», карательного спецподразделения военной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«Грехопадение» Анго было аналитическим даром, совершенно непригодным для открытого боя. В разгар перепалки между Сатору и Тодзи у Сакагути едва рука не потянулась к кобуре.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спускающихся офицеров, он наконец-то смог выдохнуть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протиснувшись к Накахаре, Анго негромко заговорил, сглаживая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Яёи-кун, познакомься. Это господа Тэруко Окура и Тэттё Суэхиро из «Ищеек».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«Ищейки» были самым грозным оружием в арсенале правительства — элитной когортой военных эсперов. Их истинная численность, дислокация штаба и личность командира оставались строжайшей государственной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советник Танэда узнал, что его помощник затевает конфиденциальную встречу с без пяти минут топ-менеджером Портовой мафии, он немедленно связался с генералитетом и запросил силовое прикрытие. Тэруко Окура и Тэттё Суэхиро явились сюда по прямому приказу командования: их миссия заключалась в защите Анго и конвоировании задержанного.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воинственный настрой Сатору, Тэттё Суэхиро мгновенно посерьезнел. Его ладонь легла на рукоять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Прекратить беспорядки! — зычно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Вмешательство третьей стороны остудило пыл Сатору. Он недовольно фыркнул, но боевую стойку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Увлекая Яёи за собой в угол комнаты, Анго негромко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Яёи-кун, мы ждали только тебя. Раз уж ты на месте, пора переходить к допросу Китакодзи.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началось два дня назад, когда Яёи без предупреждения явился на порог Секретной службы по делам эсперов и потребовал аудиенции с помощником советника. Дежурные оперативники опешили, но юноша столь спокойно и детально перечислил регалии и полное имя Сакагути, что чиновники не решились отказать и экстренно доложили руководству.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времена своей шпионской деятельности в Портовой мафии Анго изредка выкраивал часы, чтобы посидеть в полумраке бара «Люпин» с Дазаем и Одасаку. За бокалом виски Дазай частенько со смехом поминал некоего Накахару Яёи, описывая того как на удивление одаренного и прагматичного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четыре года, и когда на столе Анго вдруг материализовался рапорт с именем Яёи, его больно кольнула ностальгия по былым дням. Тщательно все обдумав, он решил дать парню шанс и лично спустился в приемную.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не привык размениваться на светские любезности. Стоило ему переступить порог кабинета, как он без лишних предисловий выложил козырь: ему известно имя человека, который десять лет назад организовал подпольный трафик и продал за рубеж сотни одаренных японцев.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призрака Секретная служба по делам эсперов безуспешно разыскивала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Шестнадцать лет назад этот человек фактически монополизировал работорговлю в Иокогаме, переправляя живой товар за океан. Покупатели бросали несчастных в самое пекло военных действий, из-за чего и без того кровопролитная война эсперов становилась все более жестокой. Мировая элита пребывала в бешенстве от такого беспредела, а британский орден «Часовой башни» неоднократно слал японскому генштабу ноты протеста, требуя немедленно ликвидировать эту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Секретная служба раз за разом терпела фиаско. Время шло, улик не прибавлялось, и в конце концов расследование тихо замяли, спрятав пухлую папку под сукно архивов.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Анго тогда отложил все текущие отчеты и велел Накахаре говорить начистоту. Тот не стал вдаваться в подробности своего истинного происхождения, ограничившись сухим пересказом признаний Ито Тэрухико.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Анго долго молчал. Опыт подсказывал ему, что юноша темнит и недоговаривает, однако мелкие детали, всплывшие в его рассказе, с пугающей точностью совпали со старыми материалами ведомства. Накахара явно не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риски, Сакагути пошел на сделку и согласился помочь в поимке Китакодзи.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вполголоса обсуждали детали дела, Тэруко окончательно извелась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камере, она брезгливо оглядела распластанное на полу тело Китакодзи, чьи руки были намертво связаны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Так это и есть наш фигурант? — Она повернулась к напарнику, кровожадно сощурив глаза. — Тэттё, приведи-ка его в чувство хорошим ударом под дых. А я из него душу вытрясу.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Прямолинейный Тэттё без лишних слов отбросил полы плаща за спину и шагнул к камере, собираясь одним махом выполнить просьбу боевой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«Ищеек» прошел процедуру жесточайшей физической аугментации, но Тэттё даже среди них выделялся поистине чудовищной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Яёи, которому Китакодзи требовался живым и относительно целым, вовремя преградил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калечьте его, — сухо проговорил он. — Я принес улики, которые заставят его говорить без всяких побоев.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Мощь Суэхиро не сводилась к проклятой технике — его физическое превосходство было абсолютным. Обычный человек отлетел бы от него как щепка.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Тэттё опустил взгляд на ладонь Яёи, упершуюся ему прямо в грудную пластину мундира. К его искреннему удивлению, этот хрупкий на вид подросток стоял не шелохнувшись, а его рука казалась высеченной из цельного гранита — сдвинуть ее не получалось ни на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еще пару безуспешных попыток пройти напролом, Тэттё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задержался именно потому, что перед визитом в убежище решил лично обследовать резиденцию Китакодзи.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о специфике «Грехопадения» — уникальном даре Анго считывать отпечатки чужих воспоминаний, оставленные на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активном содействии Сатору и Сугуру Яёи перевернул особняк чиновника вверх дном, пока наконец не наткнулся на тайник с целой стопкой старых бухгалтерских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лежали аккуратными стопками в специальном герметичном шкафу — более двух десятков томов.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уже изрядно пожелтела от времени. Внутри содержались исключительно сухие колонки цифр и графики движения средств, но ни единого намека на источники поступлений. Беглого взгляда хватало, чтобы оценить размах: доходы Китакодзи исчислялись сотнями миллионов иен, а общий оборот капитала казался фантастическим.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была черная бухгалтерия работорговца.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отобрал несколько наиболее информативных книг и привез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 сумку, он выложил гроссбухи на стол перед Анго: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Господин Сакагути, прошу вас. Считайте с них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Анго без лишних слов активировал «Грехопадение». Едва его пальцы соприкоснулись с шершавой обложкой первого тома, перед глазами замелькали обрывки чужих воспоминаний десятилетней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книги хранились в герметичном боксе и их никто не трогал, ментальный след остался безупречно чистым, сохранив даже самые мелкие бытовые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тридцать секунд, что Анго стоял с закрытыми глазами, перед его внутренним взором пронеслась полугодовая хроника чужой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вынырнул из транса и поднял голову, Тэруко тут же подскочила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Ну? Наш юный мафиози не соврал?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Анго лишь тяжело и утвердительно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не просто подтверждало вину задержанного. Оно давало ответ на главный вопрос: почему Секретная служба по делам эсперов столько лет топталась на месте, не в силах нащупать след работорговца.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Китакодзи Синсукэ обладал колоссальным влиянием внутри Главного совета магов — Соканбу.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неспроста перепоручил грязную работу Тодзи Фусигуро. Политический вес Китакодзи заставлял действовать с ювелирной осторожностью. Этот человек умудрялся одновременно быть беспринципным контрабандистом и высокопоставленным функционером магического мира. Любая топорная попытка арестовать его силами эсперов могла спровоцировать полномасштабный конфликт между Секретной службой и Соканбу.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без труда скрутил бы чиновника и собственными силами, однако Тодзи был нужен ему как громоотвод. Наемник выполнил грязную работу, а сам Накахара остался чист, скрывшись за кулисами этой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равнодушно покосился на скованного Китакодзи.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Прежде чем вы заберете его, я хочу поговорить с ним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Анго понимающе кивнул и обернулся к офицерам: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Господа, давайте поднимемся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Сатору по-прежнему сверлит наемника бешеным взглядом, Яёи заступил ему дорогу и требовательно подтолкнул Тодзи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Деньги ты получил.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 не отказался бы досмотреть представление до конца, но профессиональная этика взяла свое. Контракт был закрыт, деньги получены, а значит, задерживаться смысла не имело.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шутливо козырнул зажатым в пальцах чеком: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Ну, я пошел. Будут новые заказы — обращайся, сделаю скидку как постоянному клиенту.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Яёи успел хоть что-то ответить, Сатору вдогонку наемнику яростно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Сдохни, не будет тебе никаких заказов!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доказательствам, полученным через «Грехопадение», необходимость выбивать из Китакодзи признания отпала. Тэруко Окура была глубоко разочарована. Пытать людей и выжимать из них показания было ее излюбленным развлечением, а сегодня ее таланты оказались не у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руки на груди, она сердито выговаривала возвышавшемуся рядом напарнику: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Какая тоска! Мы что, тащились в эту глушь просто ради того, чтобы постоять на шухере? Глупость какая!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переживай так, — попытался утешить ее Тэттё своим обычным бесстрастным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Заткнись, деревянная твоя башка!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Моя голова состоит из костной ткани и кожи, а не из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топот сапог на лестнице окончательно стихнет, Яёи отпер дверь камеры ключом, который ему оставил Анго, и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Выудив из кармана компактный армейский электрошокер, он без малейших колебаний прижал электроды к обнаженной шее Китакодзи и нажал на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тока вырвал мужчину из забытья. Он конвульсивно дернулся, захлебываясь хриплым криком, и мгновенно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Китакодзи дико озирался, пытаясь сфокусировать мутный взор. Присутствие этого молодого мафиози повергло его в ступор. Он попытался заговорить, но из пересохшего горла вырвался лишь невнятный 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камере сиротливо темнел колченогий деревянный стул. Яёи притянул его к себе и неторопливо опустился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Вперив холодный взгляд в распластанного у его ног пленника, он тихо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Китакодзи, я родом из Иокогамы.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чьи руки все еще были туго стянуты за спиной, лишь нетерпеливо дернулся. Какое ему дело до чужого происхождения? Он предпринял очередную тщетную попытку ослабить узлы, после чего просипел пересохшими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Сперва развяжи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пропустил приказ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Мой родной дом — военная лаборатория Иокогамы. Та самая, в которой ты числился ведущим специалистом ровно шестнадцать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подействовали мгновенно. Китакодзи замер, прекратив бесцельную возню.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медленно, с явным трудом закинул голову назад, в упор глядя на подростка. Весь его былой меланхоличный лоск испарился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склонился чуть ближе, заглядывая в самое лицо работорговца.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 как? Узнаешь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Китакодзи испуганно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http://bllate.org/book/19457/2004678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