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экране замигала надпись «Loading», и через секунду браузер выдал результаты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Алгоритмы выцепили из запроса лишь «Токийский столичный магический технический колледж...», «проклятия» и «магию», но всё это не имело к запросу Накахары Яёи никакого отношения. Очевидно, Токийского столичного магического технического колледжа в реальности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у него какой-то прообраз?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как-то упоминал, что его родители, получив приглашение на учебу, поначалу приняли школу магии за обычную церковную школу. Зацепившись за эту деталь, Яёи вбил в строку поиска: «Католические школы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выдала три ссылки — католические учреждения столицы от детских садов до университетов. Яёи поочередно открыл официальные сайты, разглядывая фотографии, но его ждало разочарование. Сплошь безликие современные коробки, ничего даже отдаленно похожего на старинные деревянные корпуса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занес пальцы над клавиатурой и, повинуясь секундному порыву, набрал имя Годжо Сатору. Хотел нажать Enter, но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 очевидно вымышленные персонажи. Если начать гуглить их имена, сеть наверняка завалит прохождениями и игровыми стримами, что только испортит впечатление от процесса. В конце концов, глупо искать следы виртуального мира в реальности. Проще списать странности на то, что больной создатель игры банально проглядел парочку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никаких зацепок, Яёи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машина въехала в порт и плавно затормозила у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десятка бойцов «Чёрной Ящерицы» уже ждали на месте, укрывшись в кузовах грузовых контейнеров. Татихара Митидзо зла не помнил. Заглушив мотор, он услужливо распахнул перед Яёи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господин кандидат. Осторожнее, под ногами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едва слышно отозвался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салона, он окинул взглядом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здесь была слишком мелкой для крупных сухогрузов, так что с тех пор, как Портовая мафия наладила каналы поставок через океан, этот причал почти забросили. У пирса покачивались несколько суденышек, не имеющих к мафии никакого отношения, — мелкие плоскодонные корыта с ничтожной грузоподъемностью.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шпана. Приметили пустующий причал и решили прибрать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Татихара залихватски свистнул. Из грузовиков тут же посыпались мафиози и бесшумно выстроились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они видели впервые, но грозная репутация юного кандидата в исполнители бежала впереди него. Бойцы послушно опустили головы,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приказания, кандидат? — спросил Татихара.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рассудил, что уличные стычки — прямая обязанность штурмовых отрядов, а у Татихары как у командира «Чёрной Ящерицы» опыта в таких делах явно больше. Он опустил взгляд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по протоколу «Ящериц», Татихара. Зачистите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Татихара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На моё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Доверить штурмовикам операцию целиком — высшая степень признания со стороны командования. Скупой на эмоции, вечно ледяной Накахара Яёи умел мотивировать без лишних слов: его короткое одобрение стоило сотен напыщенных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так и просиял Татихара.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к притихшим бойцам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Работаем, парни! Покажем класс, чтобы господин кандидат остался доволен! План прежний: минируем посудины и пускаем ко дну вместе с контрабандой!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Штурмовой отряд Портовой мафии знал своё дело. Повинуясь приказам командира, бойцы вытащили из кузовов ящики с динамитом и без лишней суеты поднялись на борт вражеских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заряды были установлены. Отступая в безопасную зону, подрывники дали отмашку.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рванём! — ухмыльнулся Татихара.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вдавил кнопку детонатора. Огненная вспышка вспорола полумрак гавани, с рёвом пожирая обречённые посудины.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 Татихара с гордым видом повернулся к Яёи. — Чисто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Митидзо облегчённо выдохнул. У него и раньше не было причин недолюбливать молодого босса, но теперь, заслужив искреннюю похвалу, он проникся к нему неподдельным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его все боятся? Да, ходит с каменным лицом, но парень-то мировой. И хвалить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задачей покончено, Цукияма Хаято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штаб,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Акутагава Рюноскэ стоял поодаль, неподвижный и безучастный, словно манекен. Но стоило прозвучать вопросу, как он вскинул голову и вперил в Яёи тяжёлый, пронзительный взгляд своих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возвращаемся, — подтвердил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расходились: Яёи ехал в штаб-квартиру, у Акутагавы были свои поручения, а «Чёрная Ящерица» осталась зачищать место взрыва от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странно. Плёвое же дело было, — заговорил Хаято, когда они вырулили на трассу. — С этим «Ящерицы» и сами бы справились на раз-два. Зачем вообще понадобилось ваше личное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хотел меня видеть, — коротко бросил Яёи. — А Акутагаве, скорее всего, приказали доставить меня силой, если я решу заартачиться.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Да босс совсем страх потерял! — в сердцах выпалил Хаято. — То-то этот хмурый тип из штурмового отряда с вас глаз не спускал!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тут же поскучнел, на его лице отразилась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босс завалит вас бумажками? Вы же вроде собирались в игрушки свои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Откажетесь выполнять приказ босса?!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Эйс мёртв, Верлен заперт в подземелье. Из пяти исполнителей в строю остались только двое. Я нужен Огаю. Дазай в своё время показал отличный пример, так что боссу придётся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говорил так обыденно, что Хаято не удержался и бросил на него короткий взгляд через зеркало заднего вида. Юноша смотрел в окно. На губах его играла едва заметная, пугающе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толстокожего Хаято по спине пробежал холодок. В этот миг он отчётливо понял, почему в Портовой мафии Накахару-младшего старались обходить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 него действительно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въехали в деловой центр города, где над крышами выросли угрюмые силуэты небоскребов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угольно-черных башен грозно возвышались над оживленными кварталами Иокогамы, резко и бесцеремонно разрывая городской пейзаж. Самая высокая из них служила главным штабом группировки — именно там, на последнем этаже, располагался кабинет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припарковался у парадного входа и зашагал следом за Яёи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рабочего дня в холле царила суета. По мраморному полу гулко цокали каблуки, со всех сторон доносилась непрекращающаяся трель телефонных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Яёи переступить порог, как в огромном зале на долю секунды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информационного отдела, нагруженные кипами папок, едва не налетели на него. Побледнев как полотно, они принялись лихорадочно извиняться и с поразительной прытью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расступилась перед Яёи, словно Красное море перед Моисеем. Какой-то клерк даже поспешно утащил с его пути предупреждающую табличку «Осторожно, влажный пол», расчищая дорогу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Яёи и глазом не повел — он давно привык к подобной реакции. И лишь Хаято тихо вздохнул, сокрушаясь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репутацию господина кандидата уже ничем не исправишь»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лифта закрылись, и кабина плавно устремилась к верхним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Яёи этот маршрут был привычным. Он уверенно зашагал по длинному, погруженному во мрак коридору, ловя на себе почтительные поклоны выстроившейся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массивных дверей кабинета часовой коротко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кандидат Накахара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Яёи-кун, — донесся изнутри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не имевший пропуска в святая святых мафии, остался караулить в коридоре. Напоследок он беспокойно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 умоляю, будьте с ним потактичнее. Не ляпните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бросил Яёи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 полумрак. Мори Огай сидел за внушительным столом из красного дерева, а рядом вертелась его материализованная способность —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Яёи-кун, — мягко улыбнулся 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приблизился, прижал правую руку к груди и безупречно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босс. Прибыл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Огай лишь снисходительно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еще в прошлом году договорились, помнишь? Раз уж ты стал кандидатом, то можешь отбросить эту излишнюю официальность.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месяца два. Слышал, ты наконец сдал выпускные экзамены в средней школе.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куда будешь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диалог с Яёи было сомнительным удовольствием — он цедил ответы неохотно и односложно, словно плохо настроенный автоответчик.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Огая быстро иссякли дежурные вопросы, поэтому он перешел сразу к делу, нацепив свою самую благообразную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Яёи-кун, ты упомянул, что не сможешь работать во время каникул. Проблемы со здоровьем? Может, мне осмотреть тебя? Всё-таки я бывший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Дазай рассказывал, — невозмутимо ответил Яёи. Выждав секундную паузу, он добавил: — Говорил, вы были настолько нищими, что в вашей захудалой клинике не нашлось даже цианистого натрия. Ему так и не удалось выпросить у вас яд для безболезненного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Мори Огая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редким даром: умел ввернуть колкость так изящно, что собеседник лишался дара речи, но формально не имел повода для гнева. Тоже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Дазая мафия отчаянно нуждалась в новых исполнителях, чтобы закрыть бреши в верхушке. Яёи обладал феноменальными способностями и, что немаловажно, напрочь лишился амбиций захватить власть. Идеальный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поднялся из-за стола и неспешно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я предлагал тебе кресло исполнителя, Яёи-кун, и ты ответил отказом. Если я повторю свое предложение сегодня, твой ответ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тени сомнения отрезал Яёи. Подумав, что прозвучало излишне резко, он вежливо добавил: —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босс не собирался. Он пустил в ход излюбленное оружие — заманчивые посулы: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полноправным исполнителем, ты получишь под контроль самые прибыльные финансовые потоки. Твой оклад вырастет вдвое, не говоря уже о щедрых бонусах.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разбогатеть Яёи не прельстила. Он остался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непрошибаемый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мысленно вздохнул. Все мысли Яёи были заняты запущенной дома игрой. Он то и дело посматривал на часы. Огай не сомневался: дай он отмашку, и парень мгновенно испарится из кабинета, даже не потрудившись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босса оставался последний, убойный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Яёи-кун, — вкрадчиво заговорил Мори, — ты ведь по-прежнему ищешь разгадку своего происхождения? Кое-что прояснилось относительно 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мгновенно подобрался, его взгляд устремился на 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двух словах: твой приемный отец — тот самый ученый, что похитил тебя из секретной лаборатории, — жив. Мои люди разузнали, что в последнее время он тесно связан с Токийским столичным буддийским колледжем.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