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И, унижение других не поможет тебе скрыть тот факт, что ты теперь узник, — голос Янь Хуншэна звучал ровно и неторопливо. — Сейчас тебе стоит думать о том, как сохранить свою жизнь. Уюаня больше нет. Выдай координаты Тайного острова, и я гарантирую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мощная фигура в черной темнице с силой плюнула в сторону Янь Хуншэна. — Ты, сучий потрох! Если бы наш босс по доброте душевной не приютил тебя, ты бы давно сдох в постели того извращенца Бартона! Еще когда ты поднялся на борт, я сразу понял, что ты из себя представляешь. Не ошибся: ты с рождения гнилой, как раз под стать этому трусу Уорду! Хочешь координаты Тайного острова? Мечтай! Твой дедушка Хун будет ждать тебя здесь. Если есть хоть капля смелости — заходи! Даже если у меня останется последний вздох, я вырву кусок мяса из ваших глоток!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фигура резко рванулась вперед. Огромные, словно медвежьи лапы, руки вцепились в решетку, натягивая цепи толщиной в руку до звона. Железный ошейник на шее мгновенно врезался в кожу, мышцы на теле вздулись, заставляя дрожать каменные стены. Налитые кровью глаза в упор смотрели на того, кто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Янь Хуншэн! Дай-ка посмотрю, раз уж ты лег под Уорда, может, тебе теперь и штаны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Хуншэна опасно сузились. Он перевернул правую ладонь, и деревянный браслет сполз на руку, мгновенно превращаясь в длинный хлыст!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прямо по прутьям решетки. Хун И был вынужден разжать пальцы, железный ошейник дернул его назад, и он рухнул на каменный пол,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камеры раздались хлопки. Там, в абсолютной темноте, сидел человек в черной мантии волшебника. Если бы он не подал голос, его невозможно было 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считают лучшим кукловодом Страны Алых Туманов. Но не слишком ли расточительно тратить такой талант здесь, в этой беспросветной темнице?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Хуншэн направился к другой камере. Человек внутри не был скован цепями, как Хун И. Он просто сидел неподвижно: костлявое тело, самое обычное лицо, ни капли угрозы. Однако те, кто знал правду, понимали: чтобы удержать этого человека, Уорд потратил целое состояние, выгравировав под этой камерой огромный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Хунвэнь, я предупреждаю вас в последний раз: не испытывайте терпение Уорда!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Хунвэнь тихо усмехнулся, в его глазах блеснул слабый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Уорд такой уж нетерпеливый человек. Мне даже интересно, сколько я смогу его продержать.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Хуншэна потемнели, голос стал глуше: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Уорд уже отправил людей за Тяньхуэй. Хунвэнь, твоя сестра так талантлива, неужели ты правда готов позволить ей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Вы, ублюдки, только и умеете, что нападать из засады да охотиться на женщин и детей! Если есть смелость, идите на своего деда! — снова взревел из своей камеры Хун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Хуншэн не обратил на него внимания и продолжил, обращаясь к У Хунвэню: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Тяньхуэй умна, но как бы она ни была умна, ей всего тринадцать. Если люди Уорда поймают её, ты должен понимать, что её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Хунвэнь опустил голову, скрывая выражение лица в тени. Янь Хуншэн подождал ещё немного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по-доброму предупреждаю вас. Решайте сами, какой путь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мантия прошелестела по полу. У Хунвэнь внезапно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плохо спал прошлой ночью, верно? Тебе что-то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Хуншэн, уже собиравшийся уходить, замер. У Хунвэнь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 Призрачного Тумана грань между сном и явью всегда размыта. Порой людям бывает очень трудно отличить одно от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Хуншэн обернулся, но У Хунвэнь больше не проронил ни слова. Он прислонился к стене, словно тень, растворившись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пространства Ю Уюань опирался на спинку кресла, слегка прикрыв глаза. Различные смешанные силы сталкивались внутри него. Внезапно пространство пронзила странная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 полночь. В маленькой квартире человек, спавший крепким сном,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Уюань посмотрел на парящее в воздухе изображение: лежащий на кровати Юэ Ян натянул одеяло на голову, сбросил подушку на пол и сжался в комок, прижавшись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вздрогнул. Он не ожидал, что великий мастер заговорит с ним первым. Посидев немного под одеялом, он прерывисто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 сон. Какой-то, какой-то сон, который не могу вспомнить, но он был таким страшным...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не помнишь, почему он кажется тебе страшным?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именно потому, что он страшный, я и не могу 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перевернулся на живот, прижавшись щекой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попал в Море Призрачного Тумана, не знаю, ударился ли я головой, но многое забыл. В голове словно огромная дыра, я всегда чувствую пустоту. Но как только из этой дыры что-то пытается вырваться, мне становится страшно. Такое чувство, будто я знаю, что вижу кошмар, и если не проснусь немедленно, то увижу что-то по-настоящему ужасное...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Страшнее того, что было на Острове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замер,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 Острове Кошмаров сложности три звезды не особо-то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меня был ты, — Юэ Ян вдруг потерся щекой о простыню. — Я знал, что ты защитишь меня, да и ты очень сильный. А потом у меня появился дневник Ань Жани. Как говорится, с оружием в руках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Уюань тихо хмыкнул, уголки его губ слегка дрогнули, но тут же застыли в прежнем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многое предстоит сделать.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Юэ Ян, немного поболтав, почувствовал себя гораздо спокойнее. Он высунулся из-под одеяла и подобрал подушку. — Мастер,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Ю Уюань,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пространстве воцарилась тишина. Юэ Ян сжал подушку, нервничая. Спустя мгновение человек в высоком кресле слегка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поспешно отложил подушку и послушно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Сюээр принесла простой завтрак, и они вместе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Юэ Ян вспомнил про свитки, которые изучал накануне, — где можно достать корабль? Я имею в виду обычный, не призрачный.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главным городом есть рыбаки, у них должны быть лодки, — Бай Сюээр откусила кусочек лепешки. — Зачем тебе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зажечь звезды, — Юэ Ян похлопал по свитку, заткнутому за пояс. — Чтобы активировать первую звезду Ученика, нужен целый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зажечь и всё? — удивилась Бай Сюээр. — А разве не нужны какие-то материалы для улучшения?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энергия в звездах уже полная. — Юэ Ян сделал большой глоток рисовой каши. Вчера он заметил, что рядом с уровнем на свитке есть три звезды: первая была заполнена тускло-желтым светом, а две другие пока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доедай скорее, и пойдем искать! — Бай Сюээр выглядела даже более взволнованной, чем Юэ Ян, и принялась подкладывать ему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порту главного города острова Сулос пришвартовался паровой броненосец, из труб которого валил черный дым. Шумная улица у причала мгновенно затихла. Люди плотнее кутались в пальто и ускоряли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корабля сошли люди в черных кожаных костюмах. Лидер, шедший позади всех, был в белоснежных перчатках и меховом пальто, словно прибыл из ледяных полярных широт.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везде! Пока не найдете ту девчонку, ни одному судну не покидать порт Сулоса!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Юэ Ян и Бай Сюээр арендовали повозку и отправились в деревни за пределами города. Хотя в Море Призрачного Тумана могли ходить только призрачные корабли, в прибрежных водах, где не было густого тумана, рыбацкие лодки вполне могли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рыбы у берегов острова Сулос было мало, и рыбаков было немного. Друзья объехали несколько деревень, но ничего не нашли. Наконец, один из местных жителей подсказал им отправиться в деревню Сесил. Там жил старый корабельный мастер, который всю жизнь пытался построить обычный корабль, способный ходить по Морю Призрачного Тумана. Возможно, именно там им удастся купить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Сесил располагалась на самом западе острова. Даже на повозке они добрались туда только к вечеру. Это было красивое местечко с деревянными домиками, утопающими в садах, где цвели разноцветные цветы, а крыши поросли густой зеленой травой. Поскольку маги часто заглядывали в Сесил за травами, местные жители не были враждебны к чужакам, и Юэ Ян с Бай Сюээр быстро нашли дом мастера 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купить корабль? — Гай был обладателем густой бороды и седых волос, но тело его оставалось крепким. Он был одет в простую домотканую одежду, а весь двор был завален деревянными поделками.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нужно целое судно, способное выходить в море, желательно побольше, — Юэ Ян сделал жест руками. Он чувствовал, что мастеру в той деревянной доске наверняка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ещё так молоды, хотите выйти в море на промысел? — нахмурился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совсем, — Юэ Ян помедлил и решил сказать правду: — Для нашего призрачного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продам! — отрезал Гай. — Мои корабли предназначены для перевозки людей, а не для того, чтобы пожирать их. Ищите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пожирать? — удивилась Бай Сюээр. — Дедушка, мы управляем призрачным кораблем, чтобы спасать людей. Вы, наверное, что-то не так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понял, а всё прекрасно знаю! — Гай с такой силой пнул деревяшку, что та разлетелась в щепки. Юэ Ян и Бай Сюээр отпрянули. — Я же сказал ясно: не продам тем, кто ходит на этих проклятых посудинах! Убирайтесь из моего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услышав крики, поспешили на помощь и вывели Юэ Яна и Бай Сюээр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вы, приезжие, просто многого не знаете, — хозяйка местной харчевни отвела их к себе. — Когда Гай был молод, он работал в главном порту. У него были золотые руки, он чинил корабли, и многие призрачные суда при переоборудовании обращались к нему. Его жена всегда была рядом и помогала. Но однажды один странный корабль взбесился, и Гай на своих глазах видел, как его жена была проглочена этой тварью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http://bllate.org/book/19449/1907526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