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Ши Яо не может пошевелиться, Сяо Юй специально отобрал кроткую и внимательную служанку, чтобы та заботилась о ее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уже безмятежно минуло пять дней. В конце концов, утаить происходящее в усадьбе от матери Сяо Юя не удалось, и Чэн Сужоу все же обо всем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покоях сына прячется женщина, она подумала, что подобный поступок излишне легкомысленен и роняет достоинство отпрыска знатного рода. Но, подумав еще немного, она решила, что сын, должно быть, наконец-то проявил интерес к противоположному полу и захотел с кем-то сблизиться, а потому это можно считать и добрым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прежнее недовольство немного рассеялось, сменившись долей любопытства. Прихватив служанку, Чэн Сужоу с энтузиазмом направилась в Обитель Омовения Луной — ей не терпелось взглянуть, что за девица заставила сына, обычно избегавшего женского общества, сделать столь исключительное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переступив порог и бросив взгляд на лежавшую на ложе особу, Чэн Сужоу словно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женщины на постели была опутана черными узорами, жуткими и отвратительными. Они придавали ее лицу зловещий, безобразный вид — о какой красоте тут вообще могла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Сужоу рухнуло вниз, недавняя радость мгновенно испарилась, а в глазах застыло лишь изумление вперемешку с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полулежала, прислонившись к изголовью кровати с мягким валиком из зеленого бамбукового ситца, и смотрела на покачивающиеся за окном листья граната. Ее взгляд словно прилип к кончикам листьев, затуманенный и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шорох раздвигаемой занавеси, и в комнату вместе с порывом ветра ворвался тяжелый запах пудры. Она медленно повернула голову, скользнув взглядом по ворвавшейся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незваной гостьи покачивались жемчуга и перья зимородка, подол роскошного платья пестрил вышивкой, но лицо при этом выдавало невозможность скрыть болезненную желтизну.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Яо не было и ряби. Она равнодушно окинула взглядом черную дымку смерти, клубящуюся между бровей гостьи, и ее тонкие губы едва приоткрылись: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бровей госпожи залегла чернота — боюсь, ее дни сочтены, и трех дней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прислуживавшая у изголовья, услышав такое, от страха едва не лишилась души. Она тут же рухнула на коленки и затараторила: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госпожу не гневаться! Девица Ши пережила нападение горных разбойников, повредила рассудок и мелет языком что попало, не ведая границ. Умоляю, не извольте сердиться на нее и судить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ее еще не затихла, как из-за двери донесся частый стук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отдернул полог и вошел как раз в тот момент, когда слова пророчества Ши Яо до единого залетели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сжалось. Сделав широкий шаг вперед, он ухватил Чэн Сужоу за рукав и заговорил с умоляющей интонацией: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прости, во всем виноват твой сын. В тот день я встретил девицу Ши на дороге — она стала жертвой бедствия и лежала без чувств посреди дикого поля. Я не смог смотреть, как слабая женщина страдает от лишений, и тайком от тебя устроил ее в своих покоях. Как только девица Ши поправится, я непременно отправлю ее в надежное место и больше ни за что не потревожу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издавна знала о добросердечности Сяо Юя и о том, что он не выносит чужих несчастий. В случившемся не было вины сына — другое дело сидевшая перед ними девица: какими бы ни были ее прошлые страдания, подобные дерзкие речи все же выдавали полное отсутствие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протянула палец и легко ткнула Сяо Юя в лоб, укоризненно произнеся: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дитя мое, ну до чего же мягкосердечен! Рано или поздно этот твой нрав тебя же и погубит. Ладно-ладно,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Чэн Сужоу окинула взглядом комнату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теперь всё известно, оставлять ее в твоих покоях немыслимо. Беседка Омовения Облаков твоей сестры уже давно пустует, да и место там уединенное. Отыщи там пустую комнату для гостей и устрой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сразу всё поняла: оказывается, эта женщина с благородными манерами — родная мать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оказал ей милость, протянув руку помощи. Раз уж она приняла этот долг, у нее не было причин стоять в стороне и дать матери своего спасителя бесславно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усмирила бурю в глазах, снова подняла взгляд на Чэн Сужоу и, внимательно изучив зловещую дымку смерти, смутно проступавшую на ее лице, все с тем же бесстрастным выражением медленно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деревом унтунг во дворе госпожи затаилась смертельная угроза. Если избавиться от этой напасти заблаговременно, пагубное предзнаменование скорой гибели удастся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лицо Чэн Сужоу мгновенно помрачнело, а в глазах мелькнул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Сяо Юя она изначально не хотела затевать ссору с этой лишенной манер девицей, но та снова и снова заводила речь о ее скорой смерти, каждым словом задевая самые больные темы. На сердце у госпожи заворочалась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бушующий гнев и вернув себе самообладание, она холодно фыркнула, взмахнула рукавом и уже собралась повернуться к выходу — ей больше не хотелось говорить с этой особой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торопливыми шагами направляется к выходу и вот-вот переступит порог, Ши Яо неторопливо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 розовая служанка, что держится подле вас, носит на лице печать жестокости. В ней таится злой умысел против госпожи — не стоит пригревать на груди ядовитую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девица в розовом платье мгновенно побелела как полотно и, задрожав всем телом,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забила челом оземь, бессвязно моля о пощаде. Куда только подевались ее прежняя покорность и услужливость!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Сужоу почувствовала, как у нее ёкнуло сердце. Недавний гнев целиком обернулся ледяным холодом, а по спине пробежали мурашки: оказывается, прямо под боком у нее прятался волк в овечьей шкуре, только и ждавший удобного момента, чтобы вцепиться в горло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стало чернее тучи, и она громовым голосом позвала стражу 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эту неблагодарную тварь и бросить в караульную! Пусть содержат ее в строгом надзоре, а во всем разберемся позже, тогда и решим ее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несколько рук выволокли обмякшую, превратившуюся в лужицу грязи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порога, Чэн Сужоу отвесила Ши Яо церемониальный поклон: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случилось несчастье, и из-за такой грязной истории мне стыдно перед гостьей. Как только я разберусь с этой угрозой, непременно велю подготовить щедрые дары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госпожи Чэн удалилась, и звуки шагов в галерее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отвела взгляд, переведя его на оставшегося в комнате Сяо Юя, слегка приподняла брови и бесстрастно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молодой господин Сяо не последует за матушкой, чтобы посмотреть, как она поступит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расплылся в открытой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девица Ши. Моя матушка происходит из семьи военачальников, в былые годы она вместе с моим дедом по материнской линии скакала по полям сражений и рубила головы врагам. Пусть она уже много лет замужем за отцом и ведет хозяйство, разве могут какие-то подлые и грязные интриги застать ее врасплох?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замолк, и его взгляд упал на покрытое черными узорами лицо Ши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девица Ши только что ясно дала понять: стоит избавиться от этой напасти, и жизни матушки ничто не будет угрожать. Раз уж вы сами это сказали, к чему мне проявлять излишнюю суету?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Сяо Юй внезапно извлек из-за пазухи какой-то комочек — сплошь черный, словно уголек, — и протянул Ши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братом Шэнем прогуливались по окрестностям и случайно натолкнулись на этого зверька, свернувшегося клубочком в траве. Он показался мне таким жалостливым, что я подобрал его. Подумал, что вам, девица Ши, нездоровится и дни напролет сидеть взаперти скучно. Принес его, чтобы хоть немного вас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опустила взгляд: перед ней оказался крошечный, размером с ладонь, черный щенок. Его шерстка вилась тугими мягкими пружинками, напоминая комочек мятого черного бархата.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круглые глазенки зверька источали дикий, строптивый норов; когда он поднимал голову и глядел исподлобья, в его взгляде читалось этакое пренебрежительное высокомерие, совершенно не вязавшееся с крошечным мягким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Ши Яо шевельнулось легкое брезгливое чувство, но тут же мелькнула и другая мысль: в ее нынешнем состоянии пройдет немало дней, прежде чем она сможет двигаться легко и свободно. Сидя целыми днями в одиночестве, она неизбежно зачахнет от скуки, а с таким шустрым созданием под боком удастся хоть немного скрасить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Ши Яо бережно подхватила черного щенка и устроила его на коленях. Кончики ее пальцев скользнули по теплой шерстке, и она невозмутимо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зваться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сорвалось с губ само собой, заставив ее сердце едва заметно дрогнуть. Выражение мордочки этого зверька до боли напоминало кое-кого другого — человека, который обычно точно так же ходил с каменным лицом, излучая отчужденность и горделивое превосходство, отталкивающие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Яо унеслись далеко-далеко. Вспомнила ли она, сколь дерзкой и пылкой была в прошлом? Разве могла она когда-либо пасть столь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тот человек, что она нынче заперта в четырех стенах и влачит жалкое существование в остатках тела Мэйвана,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Непременно бы поигрывал нефритовым веером и, кривя губы в насмешливой улыбке, стал бы подкалывать ее: Разве это та самая грозная госпожа Ши Яо? Как же тебя угораздило докатиться до такой жалкой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вообразить это издевательское выражение лица, как в груди Ши Яо тут же взметнулась волна жгучего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