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 следует натренировать непрерывную стрельбу, можно выпускать до тринадцати стрел подряд, так что это наверняка боевое искусство высшего ранга. А вот пятицветная стрельба, должно быть, просто выпускает пять стрел одновременно, в ней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использовать технику непрерывной стрельбы для пятицветной? Если ты можешь выпустить десять стрел подряд, разве нельзя пустить две волны пятицветной стрельбы?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вздрогнул от удивления, а затем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я сам не додумался! Эти два навыка можно совместить! Стрекоза,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сделав новое открытие, Сяо Фэн был невероятно рад. Вэй Жожо же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по игровому времени ты совсем не качался на монстрах, всё время только стрельбу и тренировал?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С трудом активировал скрытый сюжет и выучил две новые техники стрельбы, как же тут не потренироваться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вдруг страшно загордилась: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до сих пор тридцать четвертого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 такой техникой стрельбы моя атака в подземельях заметно вырастет. Время еще есть, давай дальше бить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продолжила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тридцать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Ты же не сидела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самодовольно извлекла Клинок Защитника: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владение клинком уже прокачано до пятого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ты читер!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сообразив что к чему,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тот Мо Юэ водил тебя качаться? Наверное, на мобов выше уровнем? На сколько уровней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били монстров пятьдесят четвертого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Фэну во рту стало горько. Ладно уж, фармить мобов на двадцать уровней выше — это было ему не по силам. Тот Мо Юэ — истинный мастер, совершенно на него не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боевые навыки, которые Вэй Жожо демонстрировала ранее, он невольно подумал: Ах, оказывается, они принадлежат к одному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чистым игроком, Вэй Жожо лишь хотела разделить свою радость с другом, совершенно не думая о том, что он может испытать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Фэн тоже проявил жесткость. Раз уж не удается бить мобов на двадцать уровней выше, то хотя бы на пять. Они сменили позицию и отправились охотиться на рассеянных солдат тридцать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рассеянные солдаты — это беглые воины, разбитые на полях сражений. Их атака, возможно, не слишком высока, но они сбиваются в небольшие боевые построения по три-пять человек и сообща атакуют игроков. Поэтому на мобов тридцать девятого уровня охотились только независимые гильдии (то есть те, что не признаны системой). Пар вроде Сяо Фэна и Вэй Жожо, пришедших вдвоем, не было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этих независимых гильдий, завидев приближающихся Вэй Жожо и Сяо Фэна, поначалу приняли их за членов какой-нибудь вольной тусовки. Однако, заметив, что те ни с кем не здороваются, невольно засомневались. Но когда они увидели стиль боя этой парочки, 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применял пятицветную стрельбу, и из трех-пяти сбившихся в кучу рассеянных солдат под обстрел неизменно попадала больше половины. Пока внимание врагов привлекал Сяо Фэн, Вэй Жожо подбегала и разила Клинок Защитника в уязвимые места: то в затылок, то в висок. Даже если цель блокировала удар, клинок всё равно поражал горло или иную смертоносную точку. Если же враг не погибал от стрелы и удара, Сяо Фэн переключал внимание оставшихся солдат на себя с помощью непрерывной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сочетанию ближнего и дальнего боя солдаты обычно гибли от рук Вэй Жожо еще до того, как успевали добраться до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соседних независимых гильдий переглядывались в изумлении: столь высокая атака, столь новомодная техника стрельбы и столь безупречное взаимодействие вызывали искреннее восхищение. Как раз когда различные кланы уже замышляли подойти и завербовать их, наручные часы Вэй Жожо внезапно завибрировали, извещая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открыла его: от Фей Юэ пришло короткое послание всего из двух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тоже проявила характер: раз уж ей прислали два знака, она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не любила оставаться в долгу: сколько знаков присылал собеседник, столько же отправляла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этом была виновата сама Фей Юэ. Полагая, что Вэй Жожо может быть не в сети, она сначала отправила два иероглифа. Получив быстрый ответ, она велела той поспешить на аукцион. Ну а следующие четыре знака получились уже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Вэй Жожо сказала Сяо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пока, мне нужно на аукцион. Фей Юэ говорит, там появилась классная вещь,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сейчас стремился качаться, ради чего мог отложить любые дела, поэтому на аукцион он, разумеется, не собирался. На том они и разошлись: один вернулся в город, а вторая отправилась истреблять бандитов тридцать шестого уровня — Сяо Фэн всё же не безумец, в одиночку бить мобов тридцать девятого уровня он еще не был так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Сяо Фэна, который зажал подмышкой большой лук, а за спиной волочил длинный меч, подпрыгивая на ходу, Вэй Жожо невольно вспомнила фразу: с мечом и луком наперевес, вылитый евнух-европеец. Впрочем, подумав о том, что мужчины не любят, когда их называют евнухами, она решила воздержаться от озвучивания подобных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образ Сяо Фэна — хрупкий паренек, но в этой игре разрешено менять пол при регистрации: парни могут играть за женоподобных персонажей, а девушки — за мужчин. Судя по поведению Сяо Фэна, нельзя исключать, что на самом деле это озорная девчонка. Ни один обычный парень, даже при таком же соперничестве и склонности к зависти, не стал бы так рефлексировать. Подобное свойственно лишь девочкам лет четы-пятнадцати, а то и помладше.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столь глубокие размышления были не в характере Вэй Жожо. Просто, видя, как Сяо Фэн с такой легкостью заполучил навыки из скрытого квеста, она всё же испытала легкую зависть. Вот и пыталась мысленно уколоть его, утешая себя по методу духовных побед А-Кью.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 в онлайн-играх полно людей сильнее тебя, а уж в удаче я и вовсе уступаю им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и мысленно обругав себя, она повернула обратно к городу, заставив скрытых лидеров независимых гильдий, желавших заарканить эту парочку, горько пожалеть о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Жожо добралась до аукционного дома. По пути Фей Юэ то и дело забрасывала ее торопливыми сообщениями, поэтому, едва переступив порог, Вэй Жожо крикнула замеченной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иду, хватит подгонять!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Фей Юэ принялась отчаянно махать рукой, на ее лице читались крайнее напряжение и тревога. Вэй Жожо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хорошая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Юэ перевела аукционизатор в режим общего доступа, и Вэй Жожо тоже всё увидела. Подруга указывала на предмет, взлетевший на самую вершину ценового списка, — куклу-двойника.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значилось, что эта кукла позволяет владельцу избежать наказания в виде полного сброса уровня до нуля после первой же смерти — уровень снизится всего на один, а из инвентаря выпадет лишь случайный предмет (правда, у владельцев красного никнейма в зависимости от величины ПК-очков выпадет куда больше вещей).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осталась к этому равнодушна, однако все присутствующие на аукционе покраснели лицами, отчаянно набивая цену. Кое-кто даже озирался по сторонам, будто выискивая кого-то — разумеется,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отыскать этого продавца, то неважно, получится ли выкупить куклу напрямую, в любом случае нужно выведать, откуда она у него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Жожо, однако, подобные вопросы не волновали. Она сказала Фей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слишком высокая, уже до шестисот золотых дошла. Судя по всему, взлетит до тысячи, тут 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Юэ страшно разочаровалась: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думала, ты, как истинный донатер, сходу ее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Вэй Жожо донатер, Фей Юэ узнала от случайно проговорившегося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в одиночку потяну соперничество с гильдиями в несколько сотен или тысяч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игры прошло немало времени, и времена, когда в карманах игроков гулял ветер и едва набиралось несколько десятков монет, прошли. Пара золотых на руках у одиночки теперь 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гильдия из нескольких сотен человек объявляла сбор средств, набрать несколько сотен золотых не составляло труда. Добавим к этому элитных игроков, у которых в закромах лежали десятки или сотни монет, — и собрать для целой организации тысячу золотых оказывалось вполне 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понимаю, я просто размечталась.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улыбнулась, но тут заметила на аукционе пару боевых наручей с прибавкой к атаке +3 и меткости +1. Она тут же смахнула их за двадцать золотых — остальные игроки сосредоточили все средства на кукле-двойнике, так что сейчас было самое время скупать дешевые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ее взгляд упал на Лук Синей Цапли с прибавкой к атаке +4, чего раньше в продаже не встречалось. Прежние луки: деревянные — без прибавки к атаке, бронзовые — +1, железные — +2. Стрелы с деревянным древком и бронзовым наконечником давали +1, с ковким железом — +2, с сыродутным — +3. Итого лук со стрелами в сумме давали максимум +5 к атаке. Этот же Лук Синей Цапли давал целых +4 к атаке, а в сочетании со стрелами с железными наконечниками общая атака достигала устрашающих +7, что делало его едва ли не самым мощным оружием среди всех нынешних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сделала ставку в двадцать золотых и тут же чирканула Сяо Фэну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лук сколько к атаке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цену за Лук Синей Цапли кто-то перебил, подняв до двадцати одного золотого. Занятая ответом, Вэй Жожо не стала сразу повышать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аукционе появился лук с атакой +4,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незамедлительно, причем сразу тремя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Выкупи его для меня, я сейчас же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ни стоил, обязательно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парня окончательно замкнуло мозги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улыбнулась. Сяо Фэн не знал местной обстановки и думал, что Фей Юэ позвала Вэй Жожо именно ради этого лука; он полагал, что на него нацелились все вокруг, и даже не догадывался, что Вэй Жожо просто скупает уцененный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накинула еще три золотых, доведя ставку до двадцати четырех. Больше никто не перебивал. Выждав пять минут, Вэй Жожо забрала Лук Синей Цапли и написала Сяо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возвращаться, я сама тебе его занесу, уже выкупила.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от Сяо Фэна веяло чистейшей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спасибо! Я уже лечу, не жди, пока принесешь!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еще не появился, а системный NPC-аукционист уже бережно вручил лук Вэй Жожо. Забрав оружие, она обнаружила, что лук не только добавляет четыре единицы к атаке, но и дает плюс две единицы к стрельбе. Меткость владения луком и обычная точность атак относились к разным системам, и для тренировки стрельбы существовала отдельная механика, так что эти две единицы делали лук поистине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взглянув на характеристики, Фей Юэ не удержалась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такой лук, я бы сама в армию подалась, в лучники!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лишь усмехнулась в ответ и продолжила изучать ассортимент аукциона. С очередным обновлением в продаже появился длинный меч по имени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он обладал атакой +8, а также давал +5 к скорости атаки, +4 к меткости и +1 к фиксированному урону. При этом качеством он был из ковкого железа, а прочность составляла всего 180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Вэй Жожо заметила в клинке два гнезда, в которые были инкрустированы клыки элитного тигра, за счет чего атака и поднялась с шести до восьми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игроки мирных профессий уже начали демонстрировать свою мощь — едва меч появился на витрине, цена мгновенно подскочила до пятидесяти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спросила Фей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характеристики меча Юй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+7, скорость +3, меткость +4, плюс еще две единицы фиксированного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Жожо замолчала. Атака +7 и две единицы фиксированного урона — этот меч уступал клинку с атакой +8 совсем ненамного! Стоит ли ей выкупать этот меч и подарить Юй Мо в качестве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сомневалась, цена перешагнула отметку в семьдесят золотых. Стиснув зубы, Вэй Жожо сходу бахнула сто золотых. Донатеры устроены именно так: если им чего-то захочется, они не станут долго раздумывать, пусть даже эта вещь не имеет особого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Вэй Жожо выложила сотню золотых, Фей Юэ испугалась и невольно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выучила базовое владение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 сути вопроса, Вэй Жожо рассеянно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про себя, Фей Юэ решила: вот донатеры пошли отчаянные! Услышала, что у кого-то есть меч с атакой +7, и тут же решила обзавестись клинком с атакой +8.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Вэй Жожо покупает его в подарок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Вэй Жожо перебивала ставки и в итоге забрала меч за сто тридцать пять золотых. На счету осталось совсем мало игровой валюты, и она невольно подумала: неужели снова придется выходить из игры ради покупки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ней подошел NPC и передал меч Цинлин. Спрятав его в вещевой мешок, Вэй Жожо взглянула на куклу-двойника, за которую давали уже восем50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проходе протиснулся невысокий паренек — это был Сяо Фэн. Заметив Вэй Жожо, он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Удалось выкупить?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вопли заставили окружающих решить, что он говорит о кукле-двойнике, и на лицах зевак проступило презрение: мол, с твоими-то деньгами и на куклу замахнулся?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извлекла Лук Синей Цапли: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выкупила.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поспешно взял оружие, изучая характеристики, восхищенно цокая языком и на ходу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 Я сразу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Донатеры не утруждают себя правилами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отсчитал и передал Вэй Жожо двадцать золотых: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золотых пока должен,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не стала церемониться. Приняв деньги, она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переживай, подумаешь, четыре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вновь заставила окружающих на аукционе бросить на них косые взгляды. Хотя кукла-двойник уже стоила 900 золотых, в целом золото в игре по-прежнему оставалось большой редкостью. Обычный игрок с тремя-пятью золотыми в кармане уже считался богачом, а эта девчонка так легко заявляла, что четыре золотых не имеют значения — неужели она какая-то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совершенно не волновали чужие взгляды, а Сяо Фэн был полностью поглощен разглядыванием Луки Синей Цапли. И лишь Фей Юэ тяжело вздыхала под перекрестным давлением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Луки пока еще дешевые, раз за двадцать четыре золота удалось урвать. А вот меч, который я купила для Юй Mo, обошелся мне дороже твоего раза в пять, и еще неизвестно, окажется ли он лучше твоего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права: мечи издавна удерживали первенство по стоимости среди любого оружия. Китайцы питают особую страсть к мечам, особенно в играх в жанре уся, где каждый мечтает побыть благородным мастером клинка. По мнению многих показушников, лучше всего щеголять именно с мечом, тогда как с саблей ты выглядишь как уличный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цены на мечи традиционно превышали стоимость другого оружия примерно на треть, а на аукционе этот разрыв становился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Вэй Жожо оставили неприятный осадок на душе и Сяо Фэна, и Фей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ощутил горечь поражения: он в очередной раз проиграл Юй Mo. С этим ничего нельзя было поделать, заставлять цену расти дальше он не мог, да и платить больше означало бы ударить по собственному карману. В его сердце зародилась кислая мысль: знал бы прикуп — ни за что не стал бы давать деньги этой Стрекозе.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Юэ же поняла, что несправедливо судила Вэй Жожо: оказывается, та соревновалась не ради хвастовства, а хотела сделать подарок, и ей стало совестно. Подавшись вперед,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народу. Раз уж куклу-двойника мы не берем, давайте лучше отправляться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кукла? Какая еще кукла-двойник? Та самая, от смерти спасающая?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был ветераном жанра и слыхал о подобных вещах в других MMORPG — кукла-двойник не была уникальным изобретением «Боевых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лишь защищает от потери уровня и полного обнуления после гибели, но уровень все равно падает, да и шмот выпадает.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говорила об этом так просто, а вот Сяо Фэн уже потерял душевное равновесие. Видя его терзания, Фей Юэ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даже думать об этом, цена уже перевалила за 950 золотых, без полутора тысяч даже не подступайся.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остолбенел. Взглянув на торговый терминал в руках подруги, он убедился, что ставки действительно достигли 955 золотых, и ему оставалось лишь уныло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качаться. Еще десяток часов, и Юй Мо с Цань Юэ зайдут в игру, нам пора готовиться к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скрытая жестокость: она собиралась фармить опыт десяток часов кряду — это было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и Фей Юэ переглянулись со смешанными чувствами, лихорадочно соображая, какой бы предлог придумать для отказа, как вдруг Вэй Жожо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кто-то 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интерфейс наручных часов, она обнаружила запрос на добавление в друзья от некоего игрока. Вместе с запросом пришло и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видел, что ты скупаешь части комплекта воина. У меня есть накидка воина,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игровой ID Вэй Жожо оставляла на официальном форуме, так что появление желающих продать товар было делом привычным. Приняв запрос, она добавила игрока по имени И Цун Цзинь в ответ и отправила короткий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 Цун Цзинь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золотых,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Комплектные вещи в собранном виде стоили баснословных денег, но по отдельности за них просили сколько угодно. Пятнадцать золотых — цена не сказать чтобы низкая, но и не заоблачная.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Вэй Жожо четко перечислила недостающие части сета, а то, чем уже обладала, скупать не планировала. Так что И Цун Цзинь не стал загибать астрономическую сумму, но запросил вполне солидную, не вызывающую желания выругаться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честным донатером, Вэй Жожо без колебаний согласилась на названную цену и назначила встречу у Южных ворот Куайцзи. Покончив с этим, она направилась к воротам. Сяо Фэн, разумеется, увязался следом, а Фей Юэ, не имея других дел,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Вэй Жожо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из скольки частей состоит комплект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посмотрел на нее с некоторым недоумением. Он явно хотел о чем-то спросить, но сдерживался, переминаясь с ноги на ногу, пока наконец не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игре, помимо оружия, у персонажа есть одежда, штаны, головной убор, обувь, лента для волос, ожерелье, кольцо, наручи, наплечники, плащ и пояс. У женских персонажей также имеются браслеты и шпильки для волос, хотя наручи и ленты для волос они могут носить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Жожо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женщины не могут носить на два кольца больше мужчин? Как в таком случае работает комплект? Если я надену на три кольца больше, даст ли это дополнительный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замер на секунду и лишь спустя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опыту прошлых онлайн-игр, так не положено. Одинаковые кольца в комплекте не суммируют бонусы сета — они могут давать лишь собственные характеристики сверх комплекта. Иными словами, даже если в сете девять предметов, а ты нацепила одиннадцать, дополнительные части не активируют новые бонусы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http://bllate.org/book/19408/1900623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