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летние каникулы перевалили за экватор, до Годзё Акихары внезапно донеслась неожиданная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встречаться, — с предельно серьёзным видом объявил Дзэньин Тодзи, возвышаясь перед диваном, на котором Акихара лениво просматривал рабочие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домашнюю одежду Акихара даже головы не поднял. Его светлые волосы, заметно отросшие за последнее время, уже спускались по спине почти до лопаток. Он перелистнул страницу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не знать, — мысленно усмехнулся он. — Я ведь даже знаю, что твой будущий сын вырастет упрямым парнем с вечно всклокоченной шевелюрой, похожей на морского ежа»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добрую половину лета Акихара провел в ином мире, свалив все текущие дела на плечи Тодзи, он посчитал, что пора бы проявить каплю заботы о ком-то ещё, помимо Сатору. Отложив наконец бумаги, он поднял взгляд и внимательно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Хочешь, чтобы я подкинул тебе деньжат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нужен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едва ли мог предложить что-то помимо этих двух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романтических советов я тебе не помощник, — добавил он. — Из нас двоих только у тебя появилась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Тодзи ожёг собеседника странным,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 пропадал в последнее время с этим мелким? Чего это ты вернулся таким чудным?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развалился в глубоком кресле напротив, бесцеремонно закинув руки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Поначалу ты ходил темнее тучи, перепугав до полусмерти Сатору и Сигму. Этот малый даже прибегал ко мне расспрашивать, что стряслось. Потом тебя вроде отпустило, но ты стал каким-то... приторным. Твои речи прямо сочатся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никакой слащавости не было. Просто Акихара стал чаще выражать заботу напрямую, а тёплые слова теперь куда легче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подбородок, признавая, что в словах Тодзи есть доля правды, пусть тот и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отправил Киёкадзэ в отпуск, — безжалостно добавил Тодзи, метя в самое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телефон Годзё Киёкадзэ пришло уведомление от молодого босса о принудительном отдыхе, бедолага всерьёз решил, что аккаунт Акихары взломали злоумышленники. Он продолжал упрямо торчать в офисе Управления магов, пока Акихара лично не явился туда и не спросил, почему тот нарушает приказ. Лишь тогда Киёкадзэ поверил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Киёкадзэ загнал себя до смерти, — парировал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во всех мирах второго настолько же преданного и исполнительного подчинённого было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у него накопилась уйма неиспользованных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хмыкнул Тодзи, качнув головой. — А кто раньше утверждал, что заставит его работать даже после смерти, если понадобится воскресить? И вдруг распереживался о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ласково улыбнулся, хотя в его алых глазах промелькнула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моя помощь, лучше придержи свой поганый язык. Иначе я просто набью тебе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за дерзкие шутки в адрес грозного Владыки Демонов следовала лишь мягкая угроза, а не сокрушительный удар, наглядно доказывал: характер Акихары действительно смягчился. Ну или он просто научился прощать своим близким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знакомый, пугающе ледяной ветерок чужой ауры, черноволосый наёмник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замяли,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стоило отправить тебя учиться в школу вместе с Сатору, — вздохнул Акихара. — Может, там тебя научили бы нормальным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приподнял бровь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прекрасно знавший, когда нужно уступить, мгновенно выпрямился и состроил покаянную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молодой босс.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отложил отчёты на низкий столик и, потянувшись к пульту, включил телевизор, где шло какое-то дневное ток-шоу.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хотел? Выкладывай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пора было собираться: он обещал Сатору и Сугуру пообедать вместе в новом ресторане на Гинзе, и опаздывать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фамилию, — посерьёзнев, произнёс Тодзи. — Помоги выбрать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негласным давлением Акихары клан Дзэньин сейчас сидел тише воды, ниже травы, да и сам Тодзи давно перерос старые детские травмы, этот позорный фамильный знак по-прежнему вызывал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плевать, но мысль о том, что после свадьбы Эри придётся носить эту проклятую фамилию, казалась ему личным оскорблением для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короткое объяснение, Акихара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просто не взять её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обществе было принято, чтобы жена переходила на фамилию мужа, обратные случаи тоже не являлись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посмотрел на него с нескрываемой жалостью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читай книги, Тодзи. Не хотелось бы, чтобы ты прослыл самым дремучим дураком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телевизора замелькала реклама курсов для взрослых. Акихара тут же ухватился за возможность подколоть наёмника: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вечерней школы для взрослых? Не хочешь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бросил взгляд на экран, где улыбающиеся благообразные старики лет под восемьдесят увлечённо что-то конспектировали, и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разочарованно вздохнул. Впрочем, если бы Тодзи действительно согласился пойти учиться, Акихара, пожалуй, испугался бы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тебя всё? Если вопросов больше нет,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посмотрел на экран, пока Тодзи ковырялся в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ответить отрицательно, но вовремя вспомнил ещё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отпуска... Выдели мне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сколько влезет, пока у Сатору не начался учебный год. Сам себе подпиши заявление. Всё, бывай, — бросил Акихара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шаги стихли за дверью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***Район Гинза***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Акихаре выйти из кондиционированного салона автомобиля в душное марево раскалённой улицы, как до его слуха донёсся шёпот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посмотри на тех мальчиков. Какие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школьники?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Смотри, какие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Ждут кого-то? Может, подойти познакомикомиться?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Ты видела бренд на рубашке блондина? Одна такая шмотка стоит не меньше ста тысяч иен. Сразу видно — детки из богатых семей. Подкатишь к таким, ещё загремим в полицию за приставание к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права. Лучше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поправил солнцезащитные очки и, не обращая внимания на перешёптывания толпы, направился к высотному зданию торгового центра. Возле входа он заметил Сатору и Сугуру Гето, перед которыми распинался какой-то тип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приличном расстоянии чуткий слух Акихары без труда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Извините за беспокойство, я скаут из актёрского агентства. Вот моя визитка. У вас обоих потрясающая внешность и редкая харизма. Не хотели бы вы попробовать себя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Щуплый, слегка потрёпанный мужчина протянул ребятам небольшие глянцевые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Сугуру, уставшие подпирать стену в ожидании Акихары,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просто проигнорировать человека будет невежливо, Сугуру всё же взял визитку и мельком пробежал её глазами, не выказав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бесцеремонно заглянул другу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вроде слышал про эту контору,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единственное упоминание о ней он видел в каком-то глупом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уловил в голосе Сатору интерес и внутренне возликовал. Хотя от этого белобрысого подростка так и веяло высокомерием избалованного богатого наследника, в их индустрии крутились и не такие капризные детишки. К тому же этот парень выглядел куда более наивным и податливым, чем его мрачноватый друг с узкими глазами. Такого обвести вокруг пальца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заискивающе потёр ладони и затараторил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Наше агентство открыло миру таких звёзд,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засыпал ребят именами популярных актёров и айдолов, то и дело мелькающих на экранах, после чего с гордостью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природными данными и правильной огранкой вы легко затмите любого из них! Контракты, съёмки в кино, реклама ведущих брендов — перед вами откроются любые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расписывал радужные перспективы их потенциальной карьеры, Сатору разглядывал его с нескрываемым любопытством. Его глаза, напоминавшие своей глубиной бескрайнее небо, сияли так ярко, что у агента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мальчишки не окажется ни капли таланта, с одним только этим лицом он станет золотой жилой для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устав слушать этот восторженный лепет, скосил глаза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это интересно,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уверен, что Сатору в будущем займёт место подле Акихары и продолжит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Звучит забавно, — фыркнул Сатору. — Тебе совсем не нравится,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засунул руки в карманы широких брюк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уже вовсю обменивался контактами со скаутом, когда неподалёку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неторопливой походкой приближался Акихара. Даже скрытые за тёмными стёклами очков глаза не могли скрыть его поразительного сходства с Сатору — та же копна белоснежных волос и безупречные черты лица. Охотник за талантами застыл на месте, мгновенно сообразив,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алчно заблестели, и он тут же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вы,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суперские! Брат, дай примерить! — бесцеремонно перебил его Сатору, потянувшись к лицу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снял очки и водрузил их на нос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как свежая кровь, глаза Акихары скользнули по лицу Сугуру и остановились на его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проколол уши? — спросил он, полностью проигнорировав топчущегося рядом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сделал это буквально пару дней назад и совсем не ожидал, что Акихара заметит крошечные проколы с первого взгляда. Мальчик слегка смутился и неловко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На днях решил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японских школьников пирсинг не был чем-то из ряда вон выходящим, хотя парни прокалывали уши реже девчонок. Учителя обычно закрывали на это глаза, если украшения не были слишком вызывающими.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обратил на это внимание лишь потому, что в ином мире призрак взрослого Сугуру носил круглые чёрные расширители.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пойдут лаконичные чёрные гвоздики, — мягко улыбнулся Акихара, потрепав черноволосого мальчишку по голове. — Будет стильно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Кое-кому такие украшения совершенно не шли, но Сугуру они были удивительно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одобрение от человека, которого он безмерно уважал, Сугуру просиял и быстро,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крутившийся рядом в огромных очках Акихары, тут же затеребил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мне пойдёт пирсинг?! Может, мне тоже проколоть?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перевёл взгляд на младшего брата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тебе нравится — коли,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ухватил Акихару за руку и потянул в сторону стеклянных дверей торгового центра. По дороге он увлечённо рассуждал, какие серьги ему подойдут больше, и попутно уговаривал брата составить ему компанию, окончательно позабыв про несчастного скаута, оставшегося стоять на тротуаре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я и правда стану звездой? — спросил Сатору, заглядывая Акихаре в лицо. — Как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притих, с любопытством ожидая, что скажет старший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ненадолго задумался, после чего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тебе этого хочется,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наши старики в клане? — прыснул Сатору. — Представляю, какой вой они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воют, — равнодушно отозвался Акихара. — Получат пару раз по шее и быстро прикусят языки. Ты волен делать всё, что твоей душе угодно. Хочешь — иди в артисты, хочешь — торгуй печёной бататной картошкой на улице или пой под гитару в переходе. Какая разница? В любом случае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