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господина Владыки Демонов определённо имелась слабость к маленьким каверзам.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вполне мог принять истинный, взрослый облик ещё дома, чтобы дать братишке привыкнуть к его новому виду. Но нет, ему непременно нужно было дождаться самого последнего момента, когда они уже почти прибудут на место. Всё ради того, чтобы хорошенько огорошить своего глупенького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увенчалась полным успехом: малыш застыл, ошеломлённо вытаращив глаза. Наш коварный Владыка Демонов тем временем вовсю гадал, не расплачется ли кроха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перестал узнавать собственного брата,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пауза затянулась, Акихара потерял терпение. Он аккуратно взъерошил мягкие, словно шерстяной войлок, короткие волосы малыша и снисходительно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неужели совсем лишился дара речи? Ладно, если расплачется, так и быть — утешу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Владыка Демонов всё-таки питал слабость к своему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Ротик Сяо Сатору тем временем медленно приоткрылся — туда запросто могло бы поместиться варёное перепелиное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 удивлённо выдохнул карапуз.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ребёнка, устремлённых на Годзё Акихару, не было и тени того страха, на который тот рассчитывал. Не возникло и замешательства: Сатору ни на секунду не усомнился, кто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глаз — а может, невидимая, но прочная кровная связь — помогли ему мгновенно распознать любимого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Сатору и понимал, что этот огромный человек — всё тот же заботливый брат, вырастивший его, неуёмное детское любопытство взяло верх. В его светлой голове закружился вихрь вопросов: как же братику удалось так вырасти? И главное — как проделать то же самое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вырос? Сатору тоже хочет! — озвучил кроха свои наполеоновские планы укороченными детскими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поудобнее перехватил его, не давая выкрутиться, и весело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выйдет. Ты ещё слишком маленький, так что тебе пока положено быть вот таким карапузом.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уставился на огромную ладонь, которой брат легонько коснулся его лба, поучая уму-разуму. Поняв, что ему отказывают, он обиженно засопел и насупил крошечные бровки.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Сатору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докажи, что ты больше не ребёнок, и я помогу тебе, — с важным видом заявил Акихара. — Ну-ка, покажи ладошку. Посмотрим, насколько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Сатору вспыхнул азартный огонёк. Он тут же решительно протянул ручонку, стремясь показать, какой он уже сильный и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с улыбкой оглядел это чудо природы: пухлые, перетянутые у запястья младенческие складочки, крошечные пальчики без намёка на костяшки... Чистый комок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карапуз на полном серьёзе мнит себя взрослым? Да если он меня ударит изо всех сил, я почувствую разве что прикосновение пушинки. Тоже мне, грозный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Акихара со всей серьёзностью принялся изучать крошечную ладонь: сначала осмотрел её тыльную сторону, затем бережно перевернул. В конце концов он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вердикт однозначный: ты всё ещё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удар судьбы! Мир Сяо Сатору дал трещину.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посмотри, — добавил Акихара, приложив свою ладонь к ручке брата. Контраст оказался поистине колоссальным — глубже Марианской впадины. Пальцы старшего были длинными, с чётко очерченными изящными суставами, в то время как ладошка Сатору тонула в его руке, оставаясь пухлым, мягким облачком. — До нормативов взрослого тебе ещё расти и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замер, раздавленный столь неопровержимым доказательством. Он обиженно надул губки, едва сдерживая слёзы оттого, что не может стать точь-в-точь как брат. Заметив, как задрожали пушистые реснички малыша, Акихара поспешил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грусти. На самом деле я знаю один секретный способ быстро вырасти. Хочешь, расскажу?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Сатору мгновенно вскинул голову. Слёзы высохли, не успев пролиться, а в широко распахнутых глазах застыл немой вопрос: «Какой?! Расскажи!»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хорошо кушать, — авторитетно заявил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он частенько слышал от прислуги, так что смысл уловил. Но при чём тут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мягко улыбнулся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интуитивно почуял подвох. Схожее чувство у него возникало, когда он просил сладости перед сном, а хитрый брат уводил его играть в сад, где Сатору благополучно засыпал от усталости, а наутро никаких конфет уже не находил. И всё же авторитет старшего был непререкаем.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Сатору расплылся в беззубой улыбке, сверкнув первыми крошечными зубками-жемчужинами.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ласково взъерошил ему волосы, мысленно похвалив сетевых советчиков — их уловка сработала безотказно. На самом деле он вовсе не собирался мучить брата правильным питанием, ведь и сам грешил разборчивостью в еде. Однако в последнее время Сатору стал есть совсем плохо, и стоило деликатно вернуть ему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Г-господин... господин Акихара... — робко подал голос охранник на переднем сиденье, наконец-то выждав паузу в их семейной идиллии.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Акихара перевёл на него взгляд, а затем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облик хозяина подавлял своей мощью гораздо сильнее прежнего, детского. Под этим леденящим взором охранник сглотнул вставший в горле ком и, борясь с дрожью в коленях,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всё верно.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выходим, — бросил Акихара, скользнув взглядом по суетящейся снаружи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поудобнее перехватил Сатору и уже потянулся к ручке двери, как вдруг заметил, что охранник сверлит его нерешительным, полным невысказанных вопросов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Вылезай.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ваш нынешний облик... — глядя на статного, волевого мужчину с ослепительно белыми волосами и багровыми глазами, от одного присутствия которого веяло непоколебимой властью, телохранитель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старейшины знают об этом? Если бы они увидели господина Акихару таким, вряд ли у кого-то повернулся бы язык возражать против его кандидатуры на пост главы клана Годзё. И не пришлось бы выслушивать их бесконечные причитания о попранных устоях и позоре перед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мысли так и остались невысказанными, но Акихара, который уже хорошо изучил повадки своих подчинённых, лишь насмешливо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знают. И им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себе злятся и исходят желчью — Акихару это вполне устраивало. Избавиться от упрямых стариков он мог в любой момент, но не спешил по двум причинам. Во-первых, кроме этих ворчунов, вести дела клана было практически некому, а Акихаре требовались толковые исполнители. Во-вторых... быстрая смерть стала бы для них слишком щедрым подарком. Куда забавнее держать их на коротком поводке, заставляя пахать на благо семьи и бессильно скрежетать зубами от ненависти к новому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на мгновение лишился дара речи, а Акихара, не теряя времени, распахнул дверцу и ступил на асфальт.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редко покидавший стены поместья, во все глаза уставился на бушующий вокруг мир. Конечно, когда он был совсем крохой, брат иногда брал его с собой — они бывали и в Вооружённом детективном агентстве, и в клинике Мори Огая. Но детская память коротка: то, что происходило вчера, стирается без следа, поэтому для Сатору эта вылазка казалась первым настоящим приключением.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восторг на лице братишки, Акихара укрепился во мнении, что затея стоила свеч. Сам он не жаловал прогулки. Будь они на континенте Тра́нс, его прежней родине, он без труда назвал бы пару отличных мест для отдыха, но в этом мире его познания ограничивались адресами лучших кондитерских Киото. Парк развлечений ему посоветовали знакомые как идеальное место для отдыха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Мамочка, купи-и-и!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встретила их на самых подступах к развлекательной зоне. Какой-то карапуз на руках у матери отчаянно тянул её за куртку, указывая на огромного плюшевого кота у входа, торговавшего воздушными шарами. Прохожие понимали, что под душным костюмом прячется обычный наёмный рабочий, но детвору это ни капли не смущало. Женщина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Рёта, ну зачем тебе ещё один? Дома ведь целая куча точно таких же. Давай лучше пойдём рыбку ловить? Ты же так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совсем другой! У нас дома нет синего!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разыгрывалась эта семейная драма, Акихара успел без очереди приобрести билеты. Миловидная девушка в кассе, заглядевшись на притихшего Сяо Сатору, ласково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 вас очаровательный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Взамен Акихара получил два разноцветных браслета — пропуск на все аттракционы парка без ограничений. Такая система показалась бывшему Владыке Демонов довольно занятной. Он застегнул ремешки на своём и детском запястьях и невозмутимо поправил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надо же, старший брат! — искренне удивилась кассирша. Редко встретишь юношу, готового возиться с такой крохой, тем более при столь заметной разнице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хочу! — Сяо Сатору вовсю тянул ручки в сторону плюшевого кота. Его глаза сияли так ярко, что никаких слов не требовалось: на его личике буквально читалось непреклонное «Сяо Сатору желает этот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Акихара не видел в бесполезной латексной игрушке никакого смысла, однако потакание капризам брата давно вошло у него в привычку. Он без лишних раздумий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хочешь — купим.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подошёл к ростовой кукле: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иен за штуку, — послышался глухой голос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перевёл взгляд на притихшего братишку: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в силу нежного возраста ещё не умел считать, да и словарный запас его был скромен. Смешно сморщив носик, он решительно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Хочу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Носить с собой целую охапку шаров было сомнительным удовольствием, но Акихара не привык экономить на капризах любимого брата. Он без лишних слов протянул ошеломлённому продавцу три купюры по десять тысяч иен и забрал всю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вот этот! — радостно запищал Сяо Сатору, как только связка оказалась рядом. Из пятидесяти шаров его заинтересовал лишь один — в форме белого кота с ярко-голубыми глазами, безумно похожего на самого Сатору. Остальные шары кроха высокомерно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аккуратно отвязал белого кота и вложил верёвочку в крохотную ручку, а оставшуюся гору разноцветного латекса без тени сомнения всучил подбежавшему телохранителю.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онемел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господин уйти далеко, как бедного телохранителя, зажатого в тиски огромного облака из шаров, плотным кольцом обступила местная детвора. Малыши наперебой кричали, пытаясь «купить» у него игрушку. Мужчина, впервые в жизни оказавшийся в осаде малолетних разбойников, с ужасом смотрел на удаляющуюся фигуру хозяина, едва сдерживая желание закричать на весь парк: «Глава, пощадите! Вернитесь!»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Уйдя чуть в глубь парка, братья открыли для себя массу невиданных чудес. Вокруг кружились нарядные карусели с лошадками, взмывали к небу гигантские качели-корабли, а торговцы крутили из сахара огромные разноцветные облака сладкой ваты. Оба брата заворожённо провожали взглядом каждый аттракцион, синхронно поворачивая головы то влево, то 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Эти двое точь-в-точь как котики! Совсем как наш Сиро! — раздался тонкий детский голосок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уловил краем уха сравнение с домашним питомцем и недоумённо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мальчика поспешно натянула дежурную извиняющуюся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пожалуйста, глупый ещё, болтает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лишь равнодушно кивнул и вернулся к прерванному созерцанию парка, вновь идеально синхронизировав свои движения с движениями маленького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их наконец нагнал запыхавшийся телохранитель, которому пришлось буквально раздарить все шары, чтобы вырваться из детского плена.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Г-глава... то есть, молодой господин Акихара, господин Сатору, подождите меня! — взмолился он, переводя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в этот момент неподвижно застыли перед палаткой со сладкой ватой, где кондитер сооружал для них настоящий шедевр кондитерской мысли исполинских размеров. На окрик слуги Акихара лишь едва заметно скосил глаза, проигнорировав его появление. А вот Сяо Сатору, заглядывая через плечо брата вниз, неловко разжал пальчики.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только и успел пискнуть кроха, глядя на улетающий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среагировал мгновенно: подпрыгнув, он перехватил беглого бумажного кота у самой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я привяжу его к вашему запястью, господин Сатору? Так он точно не улетит, — предложил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Сатору, протяни руку, — негромко скомандовал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послушно вытянул крохотную ручонку. Телохранитель аккуратно обернул ниточку вокруг пухлого запястья и завязал свободным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одной руке у Сяо Сатору красовался яркий браслет парка, а к другой был привязан забавный воздушный кот. Малыш с благоговением уставился на свои запястья: пожалуй, ещё никогда в жизни он не владел столькими сокровищами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ваша сладкая вата готова, — вежливо улыбнулся продавец, протягивая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шар нежно-розового цвета обошёлся Акихаре в целую тысячу иен. По размеру он легко мог скрыть половину тельца Сяо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заёрзал от нетерпения, его глазки загорелись восторгом. В силу возраста его неудержимо тянуло ко всему сладкому, яркому и, увы, строго запрещённому.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 тут же забил тревогу охранник, — господину Сатору ни в коем случае нельзя это есть. Даже крошечный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который как раз собирался тайком отщипнуть крошечный кусочек для пробы брату, недовольно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прозвучал на редкость сурово и бескомпромиссно.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пресечь любые попытки посягательства на сладкую вату, Акихара без лишних церемоний пересадил извивающегося Сяо Сатору на руки к охраннику, а сам демонстративно зашагал вперёд, удерживая палочку со сладким облаком подальше от детских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такое есть ещё рано, — наставительно произнёс заботливый старший брат. — Вот вырастешь, тогда и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Сяо Сатору одарил его взглядом, полным горькой обиды и глубочайшего разочарования в несправедливом взрослом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большая часть лакомств в парке была противопоказана годовалому карапузу, но детская зона на то и детская, чтобы в ней нашлось хоть что-то подходящее. Внимательно изучив ассортимент одного из прилавков, Акихара облегчённо выдохнул. На витрине красовался нежный сырный батончик!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известно, ни один ребёнок в мире не способен устоять перед нежным вкусом сырного лакомства. И Шесть глаз —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 рук брата желанное угощение, Сяо Сатору мгновенно сменил гнев на милость. Обиженная гримаса растворилась без следа, уступив место сияющей улыбке, и малыш тут же доверчиво перекочевал обратно в надёжные объятия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договорились? — строго предупредил его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Торговец у прилавка особо подчеркнул, что детям в возрасте Сатору разрешено съедать не более одного такого батончика в день. И как бы этот маленький проныра ни строил глазки, Акихара намеревался проявить спартанскую твёрдость. Владыка Демонов славился железной волей и не собирался малодушно капитулировать перед чарами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его глубочайшему изумлению, Сяо Сатору и не думал клянчить добавку. Сжав сырный батончик в кулачке, он вдруг потянулся личиком к щеке Акихары и звонко чмокнул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Владыка Демонов, впервые познавший силу детского поцелуя, почувствовал, как сознание уплывает от невероятного прилива нежности. Мощный выброс дофамина в его мозгу затмил даже те ощущения, которые он испытал, впервые попробовав на вкус восхитительную проклятую энергию своего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его мысленным взором невольно всплыли воспоминания годовой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тёплый, согретый солнцем полдень, когда трёхмесячный Сяо Сатору впервые в жизни отчётливо лепетнул своё самое первое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http://bllate.org/book/19395/2004698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