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 обещание этому чертову ангелу, Джеймс быстро осознал: о ремесле певца он не имеет ни малейшего представления. Из автомехаников в музыканты? Смех да и только. Подобный кульбит в биографии выглядел настолько нелепо, словно его на коленке состряпал автор дешевого бульварного чтива.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всего было то, что он не мог признаться во всем отцу и брату. Не заявишь же им с порога: «Я больше не ищу нормальную работу, меня тут ангел петь позвал». Скажи он такое, Старый Джон и Линд в ответ лишь выразительно хмыкнули бы. А потом, дружески разминая кулаки, поинтересовались бы: «Ангел, говоришь? Джимми, а чертей ты там еще не видел?» — и уложили бы его на лопатки слаженным семейным хуком.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Приходилось каждое утро делать вид, будто он уходит устраиваться учеником в автомастерскую. Едва переступив порог, Джимми в полном одиночестве отправлялся блуждать по городу в поисках любого места, где требовался хоть какой-то голос, способный принести хотя бы пару шиллингов.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прошли впустую. Джеймс уже подумывал бросить эту затею, как вдруг порыв ветра швырнул ему прямо под ноги сорванную со стекла листовку. Чистая случайность, похожая на ироничный поворот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не раз задумывался, не приложил ли к этому руку его крылатый знакомый, но в тот момент Джеймс ни о чем не рассуждал. Он просто нагнулся и подобрал влажный листок, ухватившись за него, словно утопающий за соломинку. Черным по белому там было выведено: «Требуется вокалист в рок-группу».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благословит бог английскую школьную систему! Хоть Джеймс и слыл полукустарным неучем, прочесть эти нехитрые строчки он сумел. Правда, тут же возник каверзный вопрос: а что вообще требуется от солиста на прослушивании?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Рассудив, что за спрос денег не берут, он огляделся по сторонам и приметил парня, вид у которого был вполне богемный. Джеймс бесцеремонно ухватил его за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друг, просвети-ка: что вообще нужно, чтобы заделаться фронтменом в группе?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Случайный прохожий, чье лицо давно стерлось из памяти Джеймса, окинул его оценивающим взглядом и выдал на редкость ядовитую, но точную формулировку: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Нужна смазливая морда, умение напускать на себя пафос, способность хотя бы отдаленно попадать в ноты, полное отсутствие музыкальных навыков и панический страх торчать на сцене в гордом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Джеймс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Матерь божья, да я идеальный кандидат! Эта работенка словно под меня писана!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он, окрыленный, припустил по адресу. Незнакомец наверняка решил, что связался с умалишенным или законченным простаком, но для Джеймса это было единственным способом подстегнуть собственную храбрость.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порой затягивает, как болотная жижа. Чтобы не увязнуть в ней с концами, приходится выдумывать себе праздники на ровном месте — лишь бы не свихнуться от серости. Последние десять лет Джеймс откровенно пинал балду, и ума это ему не прибавило, зато закалило характер. Теперь в его арсенале имелись три бесценные вещи: феноменальная стойкость к любым жизненным неурядицам, неистребимый оптимизм и бронированная, в палец толщиной, наглость.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прослушивания оставалось всего ничего. Джеймс попытался было навести справки о нанимателях, но в те доинтернетовские времена выудить что-то полезное из груды старых газет и журналов было задачей непосильной. Плюнув на подготовку, он решил положиться на природную харизму — если, конечно, небеса не обделили его этим качеством.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Прослушивание устроили без лишнего пафоса. Экзаменаторами оказались двое сосунков без гроша в кармане и опыта в голове, а само рандеву проходило в пустом классе начальной школы. После обеда малышню отпускали домой, и руководство школы сдавало пустующие кабинеты за гроши.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Джеймс морально готовился расталкивать конкурентов локтями, но в коридоре не оказалось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«Считай, дело в шляпе»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возбужденно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Фортуна, однако, подкидывала сюрпризы. Стоило Джеймсу переступить порог и назвать свое имя, как один из сидевших за партой парней так и подпрыгнул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дивизию! Джимми Лемон? Какого черта ты тут забыл, придурок? С каких пор ты у нас вокалист?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Джимми, а Джеймс. И с чего бы мне не попробовать? — огрызнулся Джеймс на автопилоте.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сощурился, разглядывая крикуна и лихорадочно копаясь в памяти. Озарение снизошло быстро. Не прошло и пяти секунд, как он удивленно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Ланс Уинфилд? Ты-то каким боком к музыке примазался?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собственной персоной. Захотел и сколотил группу, это моя банда, — небрежно бросил Ланс Уинфилд. — Вот только не припомню, чтобы ты раньше стоял у микрофона. Откуда в твоей анкете взялся «солидный стаж»?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парень скромный, талантами не хвастаюсь, — без зазрения совести соврал Джеймс.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 заливать, ты всегда был оболтусом! — Ланс не удержался от мимолетной усмешки.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тебе, раз уж я здесь, а у вас все равно шаром покати, дай хоть попробовать, — Джеймс пошел напролом, пустив в ход свое главное оружие — непрошибаемую наглость. — Сам видишь, очередь из желающих на улице не толпится.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ищу качество, а не абы кого, — упрямо буркнул Ланс.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упереться рогом до конца он не мог. На самом деле дать Джимми шанс было не так уж трудно,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узнали друг друга с первого взгляда, хотя близкими приятелями никогда не были. Их объединяло лишь то, что они учились в одной школе и умудрились стать там легендарными личностями. Правда, каждый — в своем репертуаре.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входе в здание школы висел огромный застекленный стенд, где красовались портреты отличников и активистов. Физиономия Ланса Уинфилда занимала там самое видное место, а под ней тянулся бесконечный список регалий: президент ученического совета, член ассоциации образцовой молодежи, звезда школьного театра, лучший спикер дебатов…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Словом, классический маменькин сынок, гордость школы и любимчик преподавателей. Неудивительно, что его имя знал каждый первый на параллели.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Джеймс же снискал славу на противоположном полюсе. Заядлый прогульщик, хулиган, гроза учителей и вечный двоечник, он регулярно вылетал из класса с треском — просто потому, что у преподавателей сдавали нервы. Изгнанного с уроков Джимми обычно определяли на исправительные работы в виде стояния по стойке «смирно» ровно в метре от злополучного стенда почета.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они и познакомились.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Отчаянно изнывая от скуки во время бесконечных наказаний, Джеймс часами гипнотизировал взглядом парадный портрет Ланса.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Лансу в те времена тоже, видно, жилось несладко — школьная тоска одинаково душит и примерных мальчиков, и уличную шпану. В один прекрасный день он сам подошел к проштрафившемуся Джимми.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ты на него так вылупился? Находишь его симпатичным?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нет. Просто рожа у него самая девчоночья.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Выпалив это, Джеймс лениво обернулся к собеседнику. И нос к носу столкнулся с тем самым «девчоночьим» лицом, которое сейчас перекосило от бешеной ярости. Тот смотрел на него так, словно готов был сожрать живьем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язык у Джеймса повернулся без всякого злого умысла! Ну кто мог предположить, что на свете водятся самовлюбленные павлины, способные тыкать пальцем в собственный портрет и интересоваться у посторонних, хорош ли он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расплата за старые грехи не заставила себя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мне не улыбается брать в состав парня с такой бабской физиономией, — фальшиво вздохнул этот злопамятный гад, возвращая старый должок.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 тебе, нельзя же дискриминировать парня за то, что господь наградил его неземной красотой, — с самым невинным видом парировал Джеймс.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парень, сидевший рядом и выглядевший чуть постарше, не выдержал и прыснул. Почуяв, что между этими двумя пробежала какая-то кошка, он решил разрядить обстановку: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Ланс. Парень уморительный, пусть проорется ради смеха?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 нехотя кивнул, но перед тем как дать Джеймсу микрофон, пафосно изрек: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Помяните мое слово: только законченный кретин согласится играть с ним в одной банде.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угадайте, кто в итоге оказался этим самым кретином?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Джеймс, не теряя времени на смущение, во всю глотку затянул гимн «Ты никогда не будешь одинок».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Репертуар у него тогда был небогатый, а эту песню футбольного клуба «Ливерпуль» он знал как свои пять пальцев. Выбора не оставалось: времени на подготовку не было, а этот мотив любой преданный фанат «Красных» напевал с пеленок. С этой песней на устах Джимми рос, пил пиво в пабах, орал кричалки на трибунах и залихватски свистел, меняя слова на отборную брань.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сработало! Его приняли. Хвала «Ливерпулю», «Красные» навсегда в моем сердце!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годы Ланс, вспоминая это прослушивание в эфире какого-то телешоу, с улыбкой 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 дни Джимми пел просто отвратительно. Орал как заправский футбольный хулиган: фальшивил, путал слова, безбожно коверкал звуки... Но когда он замолк, я взял ручку и без колебаний вычеркнул всех остальных кандидатов из списка. Музыкантов с поставленным голосом пруд пруди, а вот тех, у кого поет сама душа, — один на миллион.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Джеймс так до конца и не понял, хвалили его тогда или мешали с грязью. Впрочем, это не мешало ему при каждом удобном случае подкалывать Ланса за притворство: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Заливает он все! Какая, к черту, бумага? В его списке с самого начала значилось лишь одно имя — мое, Джеймса Лемона!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http://bllate.org/book/19389/1943376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