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велел останавливать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Бюро Астрономии стоял на коленях перед повозкой, прижавшись лбом к холодной твердой земле, и не смел даже громко дышать. Глухой удар в северо-западном углу всё еще отдавался в ушах у всех присутствующих, словно неразорвавшийся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закрыл глаза, притворяясь спящим, но в душе бодрствовал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земной жилой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самих этих слов веяло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приподнял занавеску паланкина, и его голос прозвучал с ледяной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паланкин продолжает путь в загородную резиденцию. Императорскую гвардию разделить на два отряда: один сопровождает Божественного Владыку, второй следует с главным астрономом во дворец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возвращается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вернусь, то лишь для того, чтобы ждать, пока второй массивный гвоздь вонзится в Божественного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отпустил занавеску и мысленно запустил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письмена тут же всплыли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повернете обратно в императорский город спасать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ворот дворца Се Чанфэна настигнет второй массивный гвоздь.]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[Улица Чжуцюэ обрушится.]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[Бесчисленные жертвы.]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Письмена растаяли, сменяясь новой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спасете мастеров под землей.]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наступления третьей стражи: свидетели-мастера будут убиты.]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[Нить расследования дела о земных жилах оборвется.]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дня спустя: произойдет взрыв у второго источника земной жилы.]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уставился на эти слова, и холод в глубине его глаз стал еще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спасать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Чанфэну тоже нужно как можно скорее покинуть пределы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постучал по стене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Дэцюань.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тут же приблизился к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всю крошку от пирожных, которую Божественный Владыка уронил только что. Ни единой кроинки не смей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на мгновение растерялся, но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сию минуту всё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Чанфэн, закрыв глаза, крепко сжал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Крошки от пирожных?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тоже нужно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тиран понял, что он притворяется спящим, и собирается использовать эти крошки как вещественное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вместе с молодым евнухом принялся тщательно обследовать оглобли, подножку и днище императорского паланкина. Закончив поиски, он вернулся, держа в руках маленькое белофритовое блюдечко, на дне которого лежал лишь тончайший слой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главного астронома Бюро Астрономии: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поведешь императорскую гвардию под землю спасать людей. Живых — видеть живыми, мертвых — видеть мертвыми. Если кто-то попытается зачистить концы под землей, руби головы без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повинуется воле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Ушуан протянул белофритовое блюдечко Ли Дэцюаню: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во дворец вместе с главным астрономом и рассыпешь эти крошки по трещинам в каменных ступенях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так дернул рукой, что чуть не выронил блюдечко.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рассыпать абсолютно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того места, где только что преградили путь императорскому паланкину, сыпь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бросил взгляд на притворяющегося спящим Се Чанфэна: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предупреждения, поданное Божественным Владыкой, дороже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едва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 сам разкрошил кекс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же смотрел на всё с предельным благоговением, словно держал в руках нефритовый скипетр для жертвоприношений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продолжил стремительный путь к загородной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прокладывала дорогу впереди, стук копыт был резким, но размеренным. Цзи Ушуан сидел в повозке, прижимая пальцы к коленям; следы недуга делали его губы бледными, но взгляд оставался до жути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лежал на мягких матрасах,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взгляд Цзи Ушуана время от времени падает на него — совсем не как на преступника, а скорее как на хрупкое национальное сокровище, которое может разбиться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ему становилось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тиран относился к нему, тем отчетливее он понимал, как близок к разоблачению.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Дэцюань вместе с главным астрономом и отрядом императорской гвардии вернулся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Преграждавшие путь пожилой чиновник и придворная дама из Дворца Цынин уже были арестованы, перед воротами остались лишь следы от колес императорского паланкина. С правой стороны каменных ступеней тянулась тончайшая трещина — если не присесть и не присмотреться в упор, ее было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бросил на нее всего один взгляд — и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происходила утечка земной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держал белофритовое блюдечко, понизив голос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воля: сыпать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серебряной ложечкой щепотку крошек и аккуратно посыпал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крошки коснулись камня, из-под ступеней раздалось слабое шипение, словно раскаленное железо погрузили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из каменных щелей выскочил первый медный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сплошь покрыто черными рунами; те несколько раз дернулись и под воздействием крошек обратились в сероватый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главного астронома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один за другим взорвались второй и третий медные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глухих удара были негромкими, но от них с вывески над дворцовыми воротами посыпалась пыль. Императорская гвардия мгновенно окружила каменные ступени, выставив клинки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прижимал к груди белофритовое блюдечко, а по его спине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императорский паланкин задержался хоть на мгновение, если бы Божественного Владыку действительно заперли этими массивными гвоздями у ворот дворца, нынче ночью в императорском граде перевернулось бы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опустился на корточки и подобрал осколки разорвавшегося медного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гвоздя проступили остатки узоров, напоминавшие вылупившийся призрачный глаз. В центре узора виднелся полусимвол — в точности та самая душа-поглощающая руна, что издавна использовалась в Резиденция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Резиденция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Душа-поглощающая руна предназначена лишь для запирания душ, а для формирования массива земной жилы требуется еще и содействие со стороны дворцовой стражи. Чужаки не знают расположения источников земной жилы и тем более не знают, что под каменными ступенями дворцовых ворот можно зарыть массивные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невольно перевели взгляды в сторону Дворца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произнес этого вслух, но оба прекрасно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Проложить эту дорогу для чужаков мог только кто-то внутри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немедленно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всю плитку у дворцовых ворот. Всё, где есть трещины, пустой звук при стуке или следы перекладки, вскрыть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приняли приказ, и железные ломы со звоном вонзились в каменные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главный астроном с другим отрядом поспешил к источнику земной жилы в северо-западном углу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Устье колодца некогда было накрыто заброшенной жертвенной беседкой; каменные плиты раскололись, и из трещин поднимался влажный черный мрак. Из глубины колодца доносились слабые стуки — совсем еле слышные, будто кто-то пытался позвать на помощь последним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достал компас, и стрелка на нем закрутилась с безумной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гвардейцев затянули страховочные пояса и с фонарями шагнули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уходили глубоко вниз, и чем дальше, тем сильнее становился холод. Когда свет фонарей упал на дно, все наконец разглядели лежавшие внизу обломки бревен, под которыми были зажаты три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одного из них еще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сплошь покрыты кровью, и было неясно, живы они или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только попытались приблизиться, как из тени у стены колодца вылетела короткая стрела. Наконечник чиркнул по фонарю, пламя качнулось и чуть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отдали приказ спустить второй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Затаившийся на дне человек попытался совершить убийство и зачистить концы, но гвардеец одним ударом прижал его руку к земле, а когда вытаскивал наверх, в зубах у того уже был зажат ядовитый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среагировал мгновенно и зажал ему челюсть медной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умереть? Сперва оставь свой язык для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паланкине за пределами дворца Се Чанфэн больше не мог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приоткрыл один глаз и, заметив, что Цзи Ушуан погружен в раздумья с закрытыми глазами, тихонько пошарил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крошки и впрямь забрали на экспертизу, чтобы пришить ему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откуда-то издали донесся едва слышный звук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вздрогнул от испуга, по инерции бросился на рукав Цзи Ушуана и, изобразив плачущие нотки в голосе,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опустил взгляд на человека, вцепившегося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Чанфэна покраснели, он выглядел так, будто его и вправду до смерти напугали, а пальцы вцепились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груди Цзи Ушуана почему-то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не касаясь Се Чанфэна, замер в полудюйме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тиран бывает так рассудителен?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Ушуан уже отдернул занавеску и отдал приказ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во дворец: всю плитку у ворот вскрыть и проверить до единой. Божественный Владыка только что крикнул, что пирожные пропали — это он напоминает им, чтобы ничего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жалел о пропавшей выпечке.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гонец срочным донесением настиг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лично явился с докладом: подол его одежды был сплошь в дорожной пыли, а в руках он держал осколок разорвавшегося медного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 каменными ступенями дворцовых ворот всего обнаружено три массивных гвоздя, на шляпке каждого выбита душа-поглощающая руна Резиденции регента. Каменную плитку вскрывают рязан за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принял обломок, проводя подушечкой пальца по узорам: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те, что в колодце земной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Спасли трех мастеров, двоих без сознания, один еще дышит. Того, кто пытался зачистить следы на дне колодца, схватили, ядовитый мешочек изъяли.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Ушуана стал еще ледянее: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первого из спасенных мастеров внесли перед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залито кровью, ногти сорваны — судя по всему, он отчаянно царапал каменные стены на дне колодца. Стоило имперскому лекарю поставить ему серебряные иглы, как мужчина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налиты кровью, а во взгляде читался такой ужас, что он почти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дрожащую руку, указывая точно в сторону императорского города, а его голос звучал так хрипло, будто его отшлифовали наждачной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 массива… его прислали из Дворца Цынин!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