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Жунго-гун пал на поле боя, и чтобы помочь Цзя Му удержать контроль над кланом Цзя, император Шэнцзу лично пожаловал ей нефритовое жуи. Этот дар давал ей право управлять обоими дворами — Восточным и Западным, а также смещать тех, кому полагалось наследовать титулы в этих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патриарху Цзя Чжэню, который по кровным узам приходился им уже дальней родне, относиться к старухе с таким глубоким почтением? Он даже позволил её доверенному лицу Лай Шэну занять пост главного управляющего в Восточном дворе и безнаказанно выкачивать оттуда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старший внук, которого она вечно ставила ни во что, посмел ей перечить. Да он просто взбунтовался!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 Му ещё не успел разгореться в полную силу, как Юаньян уже привела Цзя Чжипо в Зал 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отвесил поклоны с безупречной точностью, в его движениях нельзя было найти и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понимал: пусть Цзя Шэнь шумел громко, укротить его не стоило особого труда. Куда более крепким орешком во всем Клане Цзя, пожалуй, оставалась сидевшая перед ним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Лянь-эр. Слышала, ты сегодня ходил к господину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пришлось заговорить первой. Если бы она не осадила его, длинный язык Цзя Шэня непременно натворил бы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не то чтобы не понимала всю важность родства с кланом Чэнь. Но когда Цзя Шэнь в своё время разругался с ними, она и не подумала его останавливать. А теперь, стоило Цзя Чжипо вновь наладить связи с кланом Чэнь, она отчего-то совсем 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парца появится столь мощная опора, что же тогда делать Баоюю?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на сей раз расчеты Цзя Му и её старшего сына совпали. Однако она понимала: с нынешним Цзя Чжипо нельзя действовать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знал, что пришло время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прародительнице: минувшей ночью матушка являлась мне во сне. Она корила меня за то, что вот уже больше десятка лет я не переступал порога дома моего деда, и назвала это несыновней почтиной. Она велела мне сегодня же навестить деда от её имени, чтобы впредь исполнять сыновний долг за неё. Будучи сыном, я не смел ослушаться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 Жунцин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и госпожа Ван переглянулись, и у обеих по спине пробежал холодок. Обе они верили в подобные знамения и тотчас вспомнили ту не по годам сметливую невестку и свойственницу.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Клане Цзя соперничать с госпожой Чэнь на равных могла лишь до мозга костей проницательная Цзя Минь. К тому же эти двое состояли в весьма неплохих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Шэнь тоже опешил. Он никак не ожидал, что Цзя Чжипо сможет выкатить такое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был сон с участием Цянь-эр? Она упрекает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Шэнь выглядел так, будто у него вытряхнули душу; у него пропало всякое желание оставаться здесь. В голове стояло лишь её лицо, а временами ему и вовсе казалось, что проще уйти из города и постричься в монахи вместе с братом Цзином из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посмотрела на то, как её старший сын бредет прочь с потерянным видом, приоткрыла рот, но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Выдумка Цзя Чжипо оказалась слишком ладной, прикрытая знаменами сыновней почтительности столь надежно, что возразить ему было абсолютно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стоявшего с прямой спиной, красивого лицом старшего внука, а затем перевела глаза на Баоюя, который украдкой тырил румяна с губ служанки, и на сердце у неё вдруг тяжело и тоскливо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твой отец не стал преследовать тебя, разве я стану запрещать тебе исполнять сыновний долг? Ступай к себе,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 Чжипо едва заметно приподнялись. Лишних слов он говорить не стал, поклонился Цзя Му, на ходу бросил многозначительный взгляд на Ван Сифэн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посмотрела на раскрасневшуюся от этого взгляда Ван Сифэн и с досадой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ступай. Вы, молодые, недавно поженились, и привязанность друг к другу вполне естественна. Я, старуха, не стану выступать в роли злой мачехи, сегодня можешь не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Сифэн залилось еще более ярким румянцем. На словах ей хотелось возразить, но в груди уже вовсю зудело. Как раз тот возраст, когда падки на утехи, стоило им расстаться хоть на полдня, как начинало одолевать тоскливое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рассчитывала сегодня увидеть хорошее представление — как отец и сын из старшей ветви публично сцепятся друг с другом насмерть. Она даже приготовила скамеечку, предвкушая, как станет пить чай и 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 Цзя Шэнь и Цзя Му были начисто прижаты к ногтю парой фраз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смотрела на удаляющиеся спины шествовавших бок о бок Цзя Чжипо и Ван Сифэн, а на душе у неё поднималась какая-то смутная, труднообъяснимая буря. Этот племянник, выросший у неё на глазах, с тех пор как женился, словно лишился прежнего нутра и обзавелся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приносит ли Фэн-гэр и впрямь удачу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Ван скользнул по фигуре Ван Сифэн — еще не утратившей девичьей свежести, но уже начавшей округляться в нужных местах: талия так талия, бедра так бедра. Она прикусила губу, предаваясь сомнениям: правильно ли поступила, поспособствовав этому браку, или свернула куда-то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прожила на свете больше полувека, и глаз у неё был наметанный. Все тайные мысли второй невестки она прочла с одного взгляда. Старуха ничего не стала говорить, лишь покачала головой и беззвучно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вел Ван Сифэн обратно к себе не просто так — он и вправду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шахматная партия шла гладко, каждый ход ложился именно туда, куда было нужно. Огонь в его груди требовал выхода, ему хотелось побыть с ней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желании можно было заглянуть и к Пинъэр. Но он твердо решил жить с Ван Сифэн ладно и дружно, а потому должного внимания и уважения с его стороны убавиться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едва переступив порог, он тут же заключил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 Второй господин, ты что среди бела дня с ума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испуганно вздрогнула, тело её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реакцию, Цзя Чжипо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что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и всё было кончено, Цзя Чжипо чувствовал себя настолько разомлевшим, что шевелиться не хотелось. Он так и заснул, прижимая к себе Ван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Ван Сифэн и говорить нечего: сегодня Цзя Чжипо словно объелся каких-то снадобий, измотав её так, что кости едва не рассыпались, и веки от усталости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провалиться в полусон, как в створки ворот забарабанили с такой силой, что задрожали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нахмурился и крикнул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Пинъэр звучал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скорее в Зал Жунцин! Цин'эр передал весть: с великим господином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Цзя Шэня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опустил взгляд на лежавшего на земле Цзя Шэня — грудная клетка проломана внутрь, на губах запекшаяся пена с кровью. Тот был мертв крепко, без единого признака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слегка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совсем не думал о том, чтобы прикончить Цзя Шэня. Этот старик путался под ногами, и от его присутствия оставалось лишь раздражение. У прежнего хозяина этого тела тоже не было особой сыновней нежности к родителю, в мыслях он давно подумывал избавиться от него, вот только кишка тонка была — всё не решался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 Чжипо опасался и другого. Цзя Шэнь все-таки доводился отцом этому телу, и вздумай он совершить отцеубийство, кто знает, не настигнет ли его небесная кара? Те двое бродяжничающих где-то небожителей, казалось, неусыпно следили за Кланом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же, не успел он сам принять решение, как Цзя Шэнь взял да помер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 Чжипо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глаза его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прибыл раньше него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старший господин выехал за город и у самых ворот столкнулся с гонцом из Лагеря Фэнтай. Тот как раз вез срочный приказ из Военного совета. Старший господин ехал в обычной повозке, кучер не успел уступить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оборона Великого Чжэня делилась изнутри наружу на четыре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внутренний круг столицы составляли императорские гвардейцы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десять тысяч человек, и задача у них была одна-единственная — охранять императорский дворец и оберегать покой Сына Неба. Этот отряд подчинялся исключительно приказам самого императора, и даже Военный совет не мог сунуть туда нос. Более того, продовольствие и жалованье гвардейцам шли вовсе не по ведомству Министерства финансов, а выплачивались напрямую из личной казны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кругом шла Пятая столичная управа патрулирования 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ведали порядком в столице: ловили мелких жуликов, усмиряли хулиганов. В начале династии эта управа гремела на всю округу, но теперь… большая часть их полномочий утекла в руки чиновников городского управления Шэньцзина. На долю же стражи оставалась, грубо говоря, роль дворников вперемешку с пожарными — улицы мести да огни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столичные полки — Двенадцать столичных лагерей, имя гремело громко. Ван Цзитэн в ту пору занимался делами главнокомандующего столичными войсками, впрочем, если разобраться, на этот пост его протолкнули Цзя Чжэнь и Цзя Шэнь. Почему? Да потому что со времен основания династии столичные полки оставались вотчиной Клана Цзя. Цзя Янь, Цзя Дайшань, Цзя Дайхуа — мужчины этого рода по очереди командовали данным подразделением. Вплоть до сегодняшнего дня среди младших и средних офицеров двенадцати лагерей многие оставались старыми солдатами, вышедшими из обоих кланов Жун 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внешним кольцом являлись Лагерь Фэнтай и Лагерь Тунчжоу, именовавшиеся общим словом Столичный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лагеря служили главным козырем в рукаве Шэньцзина: превосходящие силы, важнейшее стратегическое положение. Великим генералом Лагеря Фэнтай числился владеющий титулом уэна первого класса из Поместья герцога Чжэньго — Нью Цзицзун. В Лагере Тунчжоу пост великого генерала занимал андунский хоу Ли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Заговаривая о Ли Сяне, следует отметить, что он не походил ни на старую аристократию времен основания династии, ни на новых вельмож эпохи Шэнцзу. Он выдвинулся лишь на исходе правления Шэнцзу, а все свои реальные военные заслуги стяжал, защищая Ляодун в годы правления Юнъань. Ярче всего запомнился случай в восьмом году Юнъань, когда один из царевичей по имени Цзигэ вздумал напасть на заставу Сифэнькоу и втихаря ударить в спину центральным равнинам. Ли Сянь заблаговременно пронюхал об этих планах, расставил ловушку и лично захватил Цзигэ в плен. Одной этой битвы хватило, чтобы получить титул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не имел в ту пору ни чинов, ни должностей, но за последние месяцы зря времени не терял, и слух у него развился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слышал, что Военный совет затеял учения, в рамках которых требовалось поднять по тревоге как лагерь Фэнтай, так и лагерь Тунчжоу. Раз Нью Цзицзун прислал людей с вестью, скорее всего, всё крутилось вокруг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заговорить, как в залу вошла Цзя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заметно сдала за последнее время: лицо пепельно-серое, вся сникла, словно увядший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Син, всё это время рыдавшая на полу, вдруг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второй деверь! Великий господин не может погибнуть просто так! Эти вояки должны заплатить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Цзя Чжипо и Цзя Му одновременно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сурово оборвала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 Разве тебе дано слово молвить?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помедлив мгновение, она повернулась к Цзя Чжипо: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то, что говорит старшая невестка, не лишено смысла. Каково твое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отлегло — не сходи он сегодня в резиденцию Чэнь, у него в руках не осталось бы ни единой козырной карты. Судя по настрою Цзя Му, та наверняка уже мысленно прикидывала, как лишить его прав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Прародительница, перегородить дорогу гонцу Военного совета — тяжкое преступление, — голос Цзя Чжипо звучал приглушенно. — Даже если бы великий господин остался жив, он бы хлебнул горького. Теперь же, уповая лишь на былое величие нашего особняка Жунго да крохи прежней благосклонности покойного Жунго-гуна, нам за счастье будет хотя бы сохранить за собой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краски с лиц всех присутствующих в комнате моментально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надеясь на чью-либо поддержку, Цзя Чжипо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дедушка, кто привез великого господина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господина уэна из Поместья герцога Чжэньго. И те три гонца тоже доставлены под стражей, они ждут в парадном зале. У людей графа такой подход: виновных передали нам, а поступать с ними вольны по вашему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граф сейчас в Военном совет, а после смены лично придет возжечь благовония по великом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