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Фань тихо вздохнул, глядя на этот погруженный в абсолютную тьму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этот мир мне куда ближе,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 издевкой посмотрел на то, как вдали существа, бывшие то добычей, то охотниками, режут друг друга в этой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отца. Из-за его трусости и страха он бросил мать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понимание: он из тех людей, что стоят на самом верху и панически боятся, как бы другие не запятнали их положение, к тому же он отчаянно цепляется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прекрасно понимал: если однажды отцу придется пожертвовать кем-то ради собственного выживания, он без малейших колебаний пойдет на это, даже если этим кем-то окажется его жена или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поступки не назовешь правильными, но для него самого они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Мо Фаня сжать кулаки. Стиснув зубы,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бросить меня, мог даже убить, но ты трусливо бросил женщину, что годами шла рука об руку с тобой! Я не держу зла за то, что ты оставил меня, но я презираю твои дела, а еще больше — твою лицемерную физиономию! Почему, когда ты узнал, кто я, ты не убил меня? Зачем заставлял мою матушку жить в постоянном страхе? Раз уж ты выбросил нас обоих, я стану могущественным воином и появлюсь перед тобой, чтобы сорвать с тебя эту гнилую маску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Мо Фаня исполнилось непоколебимой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матушка? Наверное, ищет меня, а я даже весточку ей передать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Фань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окутанных черным туманом созданий вдали,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довольно долго, Мо Фань перестал обращать внимание на тех чудищ. Отыскав скрытое кроной раскидистое дерево, он одним прыжком взмыл наверх и уселся на ветке,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ваше время для трапезы, а день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дереве, Мо Фань одновременно отдыхал и наблюдал за далекими тварями, что терзали и пожирали друг друга, неотрывно следя за теми местами, где после гибели существ оставались клубы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создания даже не глядели на этот черный туман, оставшийся от тел их сородичей, словно испытывая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никак не мог взять в толк: эти твари с таким аппетитом впитывали черный туман, исходивший из тел добычи, которую они добывали с таким трудом, почему же после смерти самой жертвы остаток этого тумана вызывал у них такое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разница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Мо Фань продолжал наблюдать за существами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Фаня, застрявшего в Мече Призрачной Тюрьмы, прошел целый месяц, в то время как во внешнем мире миновало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Мо, в родовом гнезде Семьи Мо, возвышалось роскошное, величественное поместье, от вида которого захватывало дух. Землю здесь выстилала плитка, казавшаяся высеченной из цельных нефритовых глыб, а стены были сложены из чистейших духовных камней. До чего же пышное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смазливым лицом мужчина, чьи черты и следы жизненного опыта выдавали в нем зрелого человека — это был не кто иной, как отец Мо Фаня, Мо Юаньмин, —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исчез еще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головы до ног закутанный в черные одежды, опустился на одно колено перед Мо Юаньмином и безэмоциональным голосом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сидел в кресле, его правый указательный палец медленно выстукивал ритм по подлокотнику, а левая рука подпирала подбородок, погружая его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холме неподалеку от Города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холме? У подножия тоже всё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Юаньмин поднялся на ноги, посмотрел на стоящего перед ним человека в черном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Город Мою и приведи сюда мою жену. Если откажется — доставь силой. И не забудь взять с собой весь свой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Черновещевой молча склонил голову в знак согласия и отступил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окинул взглядом опустевшую комнату, долго ходил из угла в угол, пока наконец на его лице не запечатлелось выражение принятого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Мо Юаньмин отдал приказ одному из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Мо Цюаня, пусть ждет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поклонился и тут же бросился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Мо Юаньмин направился к тайному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входа во внутренний кабинет, где во всех четырех углах застыли на посту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сюда придет Мо Цюань, пропустите его без задержек, — бросил страже Мо 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кабинет в резиденции Мо Юаньмина был ключевым местом, где хранились боевые мечи, духовные камни и прочие сокровища. В глубине же кабинета пряталось еще более сокровенное тайное помещение, о существовании которого ведали лишь единицы — лишь самые преданные доверенные лица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Цюань переступил порог внутреннего кабинета и направился к скрытому входу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раз Мо Юаньмин велел явиться сюда, дело предстоит чрезвычайнейшей важности, о котором нельзя проронить ни слова посторонним, и беседовать они будут исключительно в секретной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здесь, — произнес Мо Цюань, шагнув в полумрак тайника и заметив Мо Юаньмина.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в ответ и знаком предложил ему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Цюань, тебе удалось выяснить, правдивы ли 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Цюань с некоторым смущением на лице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же знаете, старейшина Мо Юань — человек крайне сложный, не говоря уже о том, чтобы выведать у него что-то подобное. Впрочем, мне удалось наладить связь с одним из его доверенных лиц. Думаю, если предложить хорошую приманку, мы непременно узнаем точные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кивнул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рассчитываю, что ты докопаешься до правды в самые сжатые сроки. Иначе из-за этого слуха я могу не только лишиться своего положения, но и головы. Если я погибну, представляешь ли ты, каково придется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холодным потом Мо Цюань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Прошу хозяина дать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вновь кивнул, а затем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Цюань недоверчиво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вы от него избавились,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холодно глянул на подчиненного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плоть и кровь, неужели ты думаешь, что я способен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Цюань с натянутой, неловкой улыбкой заискивающе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Хозяин, вы ведь больше всего цените семейные узы! Иначе разве стал бы он 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Мо Цюань тут же подумал: «Кто же поверит в твои бредовые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что теперь делать с его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вопросом хозяина, Мо Цюань осторожно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сгинул вот так сам по себе… может,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если он объявится вновь? К тому же до сих пор неясно, владеет ли Мо Юань информацией об этом деле. Если парень вынырнет снова, это даст Мо Юаню прекрасный козырь, чтобы сместить меня или вовсе сжить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Цюань согласно кивнул и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хозяин позвал меня сюда, значит, у вас уже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http://bllate.org/book/19334/1890688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