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с собой не было рюкзака и лишней ноши, так что передвигался он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далеко до скорости Большеножего Зайца, увернуться от атаки противника он всё же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дереву, которое раньше служило Го Цзыаню щитом, повезло куда меньше. Ствол диаметром добрых сорок сантиметров, задеревеневший от удара Царя Большеногих Зайцев, мгновенно разломился пополам, не оставив и следа древесных волокон.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понял, что промахнулся мимо цели, стремительно выпрямил лапы, приземлился, развернулся и уставился на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настороженно следил за приближением звероподобного кролика, но тот не стал нападать, как он ожидал, а лишь издал в его сторону резкий, отрывистый звук. Писклявое «пи-пи-пи» походило то ли на угрозу и предупреждение, то ли на простое запугивание.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и впрямь испугался: он учуял от человека запах Зверолюда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Зверолюдов Белого Тигра славилось в здешних краях как сильнейшее.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был всего лишь зверем, движимым лишь зачатками инстинкта выживания, поэтому даже слабый запах Зверолюда Белого Тигра на человеке наполнял его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понемногу отступал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выбирая определенной траектории для отхода, он слышал лишь шелест диких трав, трущихся о его штанины. Не сводя глаз с ушастого зверя с обрубленным ухом, он был готов в любой момент уклониться от его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лишь прощупать почву, но стоило ему сделать несколько шагов назад, как потрепанный кролик не только не бросился в погоню, но даже словно бы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Го Цзыань перестал пятиться и, напротив, двинулся к одноухому зайцу.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вовсе не боялся обычных людей. Уставившись на Го Цзыаня, он снова издал резкий и пронзительный звук, предостерегая человека от дальнейших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понял поведение кролика: дело всё же было в исходившем от него запахе.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чужой мощи напускным авторитетом оказалось донельзя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Цзыань и был забитым офисным клерком, в глубине души у него жила собственная гордость и твердость. Раз уж этот кролик смотрит на него свысока, то пускай станет угощением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нож закрутился у него в пальцах и наконец лег обратным хватом перед грудью. Всё его тело напряглось в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за плечами которого было не меньше нескольких сотен больших и малых схваток, почувствовал исходящую от Го Цзыаня кровожадность и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 собирался идти с Царем Большеногих Зайцев на прямой таран и резко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Царь Большеногих Зайцев и не видел Го Цзыаня, он ощутил приближение опасности — опасности, угрожавшей его жизни. Для животного, долгое время обитавшего в дикой природе, это чувство было въевшимся в кости и являлось единственным способом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мгновение Царь Большеногих Зайцев почуял, как сзади подбирается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Заячий царь стремительно подпрыгнул. Оттолкнувшись мощными лапищами, он взмыл на десяток с лишним метров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знал, что у зайцев очень сильные ноги, но никак не ожидал, что настолько — он подпрыгнул выше трехэтажного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Го Цзыаня превосходили способности обычного горожанина, и силы в нем было больше, но в основе своей он оставался человеком и не мог, подобно этому зайцу, взлетать на десять метров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человеком и прекрасно понимал, что должен полагаться на мозги, а не на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рассчитал время приземления одноухого зайца, шагнул туда и направил острие ножа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никогда раньше не видел изготовленных по точным технологиям клинков и думал, что такая маленькая штуковина не представляет никакой опасности. Поэтому он не только не попытался уклониться, но и попытался атаковать Го Цзыаня прямо во время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животных не существовало никаких цивилизованных правил вроде запрета нападать на самок или детенышей. В мире лишенных разума зверей всё делилось лишь на то, можешь ты победить или нет. Этот опыт был оплачен бесчисленными жизнями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прайдах, как львиные, за захват территории отвечали самцы, а за охоту и заботу о потомстве —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немыслимо, чтобы хищник воздержался от ответа лишь потому, что противник оказался самкой. Оказавшись в безвыходном положении, живые существа чаще всего напрочь лишаются рассудка и становятся свирепее любых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же являлся слабейшим звеном среди хищников, а Царь Большеногих Зайцев питался травой и закономерно относился к числу тех, на кого охотятся. По сравнению с другими видами зайцы тоже были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 глазом моргнуть, как Царь Большеногих Зайцев взмахнул лапой прямо перед лицом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удар достиг цели, на лице Го Цзыаня остались бы не просто царапины — плоть была бы разодрана в клочья, носовая кость сломана, а всё лицо рассечено на куски и превращено в кровавое мешочное крошево. Если бы задело глаза, он бы мгновенно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вида, как люди, чье обоняние и слух не отличаются особой остротой, потеря зрения в дикой природе равносильна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возрастала опасность, тем холоднее становился разум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образованию он был дизайнером и изучал анимацию, в том числе законы движения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стоит потянуть за один волос, как придет в движение всё тело, и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Царь Большеногих Зайцев захотел ударить Го Цзыаня, ему сначала пришлось бы задействовать мышцы поясницы, чтобы взмахнуть лапой, напрячь плечо, приводя в движение локтевой сустав, так что и сама лапа в воздухе совершала бы замах.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готовиться лишь тогда, когда лапа уже рассекает воздух, было бы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Цзыань приготовился еще в тот момент, когда у зайца напряглись мышцы правой стороны поясницы, и благодаря этой разнице во времени он с легкостью увернулся, идеально избежав атаки Царя Большеногих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заячьего царя ушел в молоко, а сам он из-за недооценки мощи клинка получил глубокий порез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удара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же заранее просчитал траекторию брызг и, полоснув зверя, слегка сместился в сторону, уходя от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человека и зайца длилось мгновение, едва ли заняв хоть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Царь Большеногих Зайцев рухнул с воздуха на землю. Он с недоверием уставился на приближающегося Го Цзыаня. В его мозгу наверняка роилось множество вопросов. Но он был всего лишь лишенным высшего разума зайцем, живущим за счет инстинктов, поэтому в его голове царил в основном страх, а тело инстинктивно пыталось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дико подпрыгнул и метнулся в противоположную от Го Цзыаня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кричали ему: беги немедленно. Хоть этот человек и казался слабым, справиться с ним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Го Цзыань не догадаться о том, до чего додумался даже заячий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с земли конец веревки, Го Цзыань выждал момент, когда Царь Большеногих Зайцев коснется земли, и изо всех сил дернул. Веревка, до этого свободно лежавшая на траве, мгновенно натянулась, опутав угодившего в ловушку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веревка была довольно хрупкой — стоило заячьему царю полоснуть ее когтями, как она тут же лопнула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Царь Большеногих Зайцев был обычной дикой тварью и совершенно не умел справляться с вещами, требующими сообразительности. Поэтому он начал беспорядочно метаться из стороны в сторону, пытаясь вырваться за счет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Царь Большеногих Зайцев был размером с тибестинского мастифа. Когда он вот так запрыгал туда-сюда, это ощущалось примерно так же, как пытаться удержать трех бешеных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его бы, пожалуй, унесло вслед за зверем вместе с натянутой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Цзыань мог кулаком пробить насквозь стол, так что силой он обладал недюжинной.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первого же яростного прыжка зайца Го Цзыаня действительно немного протащило вперед. Но стоило ему отклонить корпус назад и упереться ногами в дерево, как заячий царь больше не смог сдвинуть его ни на сантиметр, как бы ни бесновался.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руке другой конец веревки, Го Цзыань прижал ее к стволу дерева, используя его как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приема был один минус: для создания упора Го Цзыань неизбежно оказывался посередине между деревом и Царем Большеногих Зайцев, стоя к последнему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у заячьего царя было превосходным. Попрыгав какое-то время, он случайно заметил, что человек стоит к нему спиной, и счел этот момент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Заячий царь тут же оттолкнулся задними лапами, свернулся клубком и ринулся в атаку на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летящим комком шерсти, Го Цзыань не стал геройствовать, отскочил в сторону, но рук с веревкой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веревка была плодом технологической цивилизации, и без острого оружия ее так просто не перервешь.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живот заячьего царя был ранен, заячий шар на этот раз не смог протаранить дерево навылет. Он лишь сломал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толщиной меньше тридцати сантиметров медленно завалилось набок. Заячий царь хотел увернуться, но веревка на его теле внезапно натянулась, и всю тушу волоком потащило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столько битв, Царь Большеногих Зайцев, конечно, сумел увернуться от падающего небыстро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согнулся, подставив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рухнул на спину зверю: удар вышел тяжелым, но не смертельным. Объятый страхом заячий царь скинул с себя дерево и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совершенно не соображал, какое влияние оказывает на него привязанная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ее конец по-прежнему держался на звере, другой находился в руках Го Цзыаня, а упавшее дерево оказалось оплетено петлей. При этом расположение изменилось: теперь Царь Большеногих Зайцев застрял ровно между деревом и Го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зайцу подпрыгнуть, как под действием натяжения веревки дерево потащило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бессловесным животным, Царь Большеногих Зайцев не понимал, что в первую очередь нужно избавиться от веревки, и глупо радуясь тому, что действительно продвигается вперед, с удвоенным усердием запрыгал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Го Цзыань, заметив, что заяц останавливается, швырял в него камни для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заячий царь мог лишь в панике прыгать вперед, волоча за собой дерево. В конце концов он выбился из сил и пластом рухнул на землю, не в силах даже пошевельнуться.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спокойно приблизился и одним ударом ножа покончил с Царем Большеногих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 зверя жизни, Го Цзыань не спешил уходить: он уселся на упавший ствол и стал ждать, пока из туши полностью вытечет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утащить мясо, не дав крови стечь, она оставит за собой кровавый след — прекрасный ориентир для преследования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животных в крови инстинкт выискивать раненых и больных. Добывать пропитание с наименьшими затратами сил — самый мудрый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почему Го Цзыань выбрал именно этого одноухого зайца, было то, что у него отсутствовало ухо и всё тело пестрело ранами. С первого взгляда было очевидно, что над этим бедолагой вечно издеваются и он является слабейшим среди всех Большеногих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практика подтвердила правильность выбора: Го Цзыань убил зайца без особых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эта старая и больная особь была обузой для стаи. Даже если бы ее не убил он, завтра ее наверняка загрызли бы другие хищники. Поступив так, Го Цзыань лишь последовал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прошел курс обязательного образования и прекрасно понимал, как важно защищать животных ради поддержания экологического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человеком и должен был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утоляя голод и поддерживая жизнедеятельность, он мог не трогать сильных самцов, не трогать способных принести потомство самок и детенышей, а сознательно выбирать те генетические линии, от которых природа решила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питаться относительно здоровыми животными, у которых, однако, почти не было шансов выжить в дикой природе, он тоже вносил свой вклад в минимизацию ущерба экосистеме.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из туши почти стекла, Го Цзыань взвалил ее на плечо и зашагал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был велик, свисающая туша закрывала ему спину, надежно защищая от нападения сзади. То, что он нес ее на плече, а не на спине, позволяло вовремя заметить любую внезапно появившуюся вокруг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тяжелой ноши идти быстрее Го Цзыань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при мысли о том, что вечером его ждет сытный кроличий ужин, на душе у него теплело, а в теле появлялись новые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остатки крови не испачкали одежду, на плечо он предварительно подложил несколько крупных листьев. Полностью избежать загрязнения не удалось, но это было гораздо лучше, чем прямой контакт с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воли истомленного голодом человека велика: путь, который должен был занять полтора часа, благодаря пробудившейся страсти к еде он преодолел всего за час, добравшись до ручья возле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не потемнело. Го Цзыань быстро ободрал шкуру с добычи, нарезал мясо крупными кусками и упаковал их в листья, собранные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костей, внутренностей, головы и лап — частей, где мяса было мало, а костей много, — их он есть не собирался и выбросил подальше от лагеря. Стоило ему уйти, как из разных укрытий повылазили мелкие всеядные животные, чтобы разделить редкое ластиком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Го Цзыань завернул расфасованное мясо в вычищенную шкуру. Выбросив кости и потроха, он обнаружил, что мяса осталось не так уж много, и шкуры вполне хватило для свертка.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возвращаясь напрямую, он сделал небольшой крюк и сорвал еще один Гигантский эноки.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перед палаткой витал пряно-острый аромат горячего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Помешивая длинными палочками суп из крольчатины с эноки, Го Цзыань пообещал себе разузнать побольше рецептов, иначе все Гигантские эноки будут им съедены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откусил кусочек от крупного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утоляя голод, Го Цзыань выбирал те генетические линии, от которых избавилась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Большеногих Зайцев: Включите, пожалуйста, переводчик с кроличьего, у меня есть пара изящных выражений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лук-порей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услышал щебетание птиц и благоухание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еда не испортилась, оставшийся с вечера пряно-острый суп с крольчатиной и эноки всю ночь томился на слабом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остатки и составили роскошный завтрак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сегодня удастся освоить новые рецепты, придала ему бодрости и воодушевления, заставляя как можно скорее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эноки исчезали быстрее, чем успевали вырастать, Го Цзыань столкнулся с новой проблемой: в диких условиях было чертовски неудобно хранить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вчерашнего зайца удалось съесть за два приема, объяснялось тем, что он избавился от потрохов и костей. Но так разбрасываться добром было расточительно. Из костей получился бы бульон, субпродукты можно было сварить в маринаде — при небольшой обработке всё это превратилось бы в отменные деликатесы. Го Цзыань не хотел, чтобы с каждой охоты половина добычи возвращалась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приближалось лето, и при всем желании выкопать ледник он бы не нашел льда. Не говоря уже о том, что этот изобилующий растительностью лес совсем не был похож на место, где выпадает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искать лед после наступления зимы, то, судя по всему, придется подниматься на близлежащие высокие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дело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 Цзыань снова отправился налегке. Завтрак состоял из доеденного мяса, а обед — из двух личи размером с мускусную дыню и двух ломтиков поджаренного на камне тостового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годности хлеба составлял всего девяносто дней. К тому же он покупал его со скидкой в полцены, и на момент покупки до истечения срока оставалось меньше месяца. Пусть каждый съеденный кусок означал, что вкусной еды, которую он, возможно, больше никогда не попробует, становится меньше, Го Цзыань намеревался прикончить хлеб до того, как он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отправить всё в желудок, чем позволить пропасть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никакой еды он с собой не брал: целью было расширение рациона, и при отсутствии непредвиденных обстоятельств к полудню он планировал вернуться в лагерь. Те два ломтика хлеба служили лишь аварийным пайком на случай, если из-за какого-то форс-мажора он не успеет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исчезла, но график по-прежнему был забит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чувствовал необъяснимую занятость, при этом ощущая странное наполнение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вечно слышал, как люди рассуждают о поисках смысла жизни. У самого Го Цзыаня подобных забот никогда не возникало: он считал, что пока ты жив, каждый день приносит новый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даже сваливание начальством работы на подчиненных — это тоже способ придать жизни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смысл Го Цзыаню был даром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достал бумагу и карандаш, чтобы зарисовать все известные ему места. Вообще-то подвести итоги следовало еще вчера вечером, но Го Цзыань так наелся, что невольно поленился.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вокруг палатки он изучил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палатки протекал ручей, впадавший с высоты гор в большую реку; вода в нем была чистой и медленной. В ручье водились светящиеся длиннохвостые караси, но они как раз переживали период размножения, и Го Цзыань пока не планировал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правее перед палаткой располагалась зона произрастания Гигантских эноки. На этом участке насчитывалось около сотни грибов высотой более полусантиметра. Казалось бы, немало, но если отсеять старые и мелкие, оставалось всего двадцать четыре гриба метровой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эноки росли не так уж медленно — по три сантиметра в день. Однако Го Цзыань за день мог умять целый метровый гриб, так что этой рощицы было далеко до того, чтобы обеспечивать его привычное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личи росли в правой передней части от палатки, примерно в пятнадцати минутах ходьбы. Деревья были буквально усыпаны плодами. Но ими питались как длинношеие зеленые динозавры, так и обезьяны с птицами, поэтому сосчитать их точное количество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палатки, ближе к речному берегу, росло еще одно дерево личи. Го Цзыань там не бывал, лишь издали видел его с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Длинношеие зеленые динозавры, естественно, обитали как раз возле тех деревьев личи в правой передней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путь за Большеногими Зайцами занимал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собравшись начать писать, Го Цзыань внезапно осознал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Большеногие Зайцы похожи на обычных: шныряют по всей горе, и поймать одного — чистая удача. Но вчера, добравшись до их лежбища, он понял, что длинноногие кролики явно живут стаями, а не семьями или в одиночку, как это свойственно прочим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 чего бы стайному кролику бежать за полтора часа пути и случайно падать без чувств прямо перед его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карандашом замерла. Го Цзыону казалось, что здесь кроется какой-то подвох, хотя он никак не мог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вероятность подобных совпадений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не одно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внешняя сила подбросила кролика к его палатке. Точно так же, как тот детеныш длинношеьего зеленого динозавра, который добровольно поделился с ним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 Цзыаню попытаться отбросить эту нелепую мысль, как он вспомнил о так и не объявившемся хозяине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хозяин пещеры уже бывал здесь и преподнес ему в дар 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показывался же он потому, что хотел понаблюдать? Опасался, что человек навредит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перебрал несколько вариантов, но ответа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неведомое существо, что прислало ему кролика, не питало к нему враждебности. Го Цзыань не стал зацикливаться на случившемся и убирать палатку тоже не планировал. Однако в том месте, где он поймал Большеногого Зайца, он оставил несколько недоеденных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фрукты, пролежавшие сутки после сбора, уже утратили свежесть, но предложить ему было больше нечего. Он просто подложил под них несколько листьев. Красное на зеленом — выглядело даже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Го Цзыань отправился на поиски новой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http://bllate.org/book/19322/1890004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