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 сорняков и мелких цветов могло расти в лесу гигантских эноки, но крупных деревьев не было, что говорило о том, насколько эти грибы были властными.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долго смотрел на этот участок, но в итоге не стал ничего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 Цзыань был всего лишь дизайнером, он знал многое о природе, когда искал материалы. Многие растения, внешне похожие, внутренне могут сильно отличаться. Самое распространенное различие — одно растение съедобно, а другое, похожее, — ядовито. Некоторые растения настолько токсичны, что достаточно одного маленького кусочка, чтобы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был дураком, чтобы рисковать своей жизнью, проверяя ядовитость.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природе есть хороший способ проверить яд — посмотреть, едят ли это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нашел место и затаился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 наконец дождался того, кого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Белка с огромным хвостом подошла к лесу эноки. К сожалению, белка лишь взглянула на лес и ушла, не проявив желания собирать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несколько птиц приземлились на верхушки эноки. Го Цзыань быстро достал бинокль, чтобы посмотреть, будут ли птицы их клевать.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птицы, отдохнув на грибах, улетели и стали клевать плоды на соседнем фруктовом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на этих эноки не было следов укусов животных, Го Цзыань подумал, что они, возможно, действительно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хотел больше тратить время — в лесу было много другой еды, не стоило задерживаться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уходить, он услышал легкие шаги животных, приближающиеся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отличаются от людей. Живя в дикой природе, они часто двигаются бесшумно. Если шаги легко услышать, это может означать только одно — животное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хотел сталкиваться с крупным животным лицом к лицу, поэтому продолжил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звука оказался олень с белоснежной шерстью. Даже без учета рогов он был высотой в два метра. На белом олене не было ни единой волосинки другого цвета, длинные ресницы делали его голубые глаза живыми и элегантными. Пара больших белых рогов была очень сложной формы, с них свисали белые нити. Когда олень бежал и прыгал в лесу, эти белые нити легко взлетали, создавая невероятную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дизайнером, Го Цзыань был крайне чувствителен к красоте. Увидев такого белого оленя, он сразу влюбился в него. В душе он не мог не восхититься, как в мире может существовать такое прекрасное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жадно смотрел на белого оленя, пытаясь запомнить всю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восхищался чудесами природы, белый олень вдруг наступил на свисающие с рогов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олень не обратил на это внимания и хотел двигаться дальше. Другой конец белых нитей был прикреплен к рогам. Вслед за этим один из рогов отвалился от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рог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знал, что в конце весны рога у оленей отпадают сами, чтобы затем отрасти заново. Осенью они снова окостеневают. А новые рога имеют на один отросток больше, пока не появится четыре-пять отростков — это считается полным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находился в другом мире, и у этого белого оленя было уже далеко не четыре-пять отростков. Го Цзыань не знал, применимы ли его знания, полученные на Земле,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даже не заметил, что потерял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чувствуя, что одна сторона стала легче, но не мог понять, в чем дело. Не обращая внимания, он сделал шаг, чтобы съесть свежие листья рядом. И тут краем глаза увидел рог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приличный рог, но не такой красивый, как мой, — подумал белый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олень не узнал его. Он сделал шаг вперед, но из-за отсутствия одного рога ему было трудно держать голову прямо, и он шел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что-то заподозрил и снова посмотрел на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глядя на рог на земле, олень все еще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наклонив голову, хотел уйти, но запоздало осознал, что на его голове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он посмотрел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белый рог был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наконец понял, что этот рог когда-то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издал душераздирающий крик: —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красота дается ценой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кружил вокруг своего рога, тыкался в него головой, думая, что так он вернется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рог уже отпал, и все усилия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печально всхлипывал, терся о рог, скорбя.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этой печали упал и второй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упал и второй рог, олень чуть не потерял сознание. Он непрерывно издавал звуки: — Эр~~~~, — Эр~~~~~, —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прятавшийся в углу, едва сдерживал смех от этих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Э-оу~~~~ оу-оу-оу-оу~~~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другой олений крик, очень низкий и уверенный — явно взрослый самец. Он, казалось, кого-то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услышав зов сородича, жалобно и пронзительно ответил: —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донеслось еще несколько оленьих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белый олень радостно подпрыгнул и, скача, убежал, совсем как глупая косуля.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ушел, оставив пару красивых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смотрел на эти рога с тревогой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Оленьи рога — это настоящие рога, которые полностью окостеневают после отпадения. У Го Цзыаня не было подходящего оружия, и если бы он смог забрать эти рога и как-то обработать, они могли бы стать хорошим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нет опасности, Го Цзыань поспешно подхватил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 были тяжелыми, не менее семидесяти сантиметров в длину. А свисающие нити легко путались под ногами, так что нести их было неудобно. Но Го Цзыань был готов: он снял с пояса веревку, сначала закрепил белые нити, а затем привязал рога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 радостью понес рога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рога могут привлечь кого-то, он не решился нести их в палатку. Он положил их у входа в пещеру, подложив под них несколько крупных листьев и немного сухой травы от насекомых. С этого места было видно рога, и они находились в проветриваемом месте, защищенном от влаги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была все такой же, без изменений. Но рядом с каменной скамьей вдруг оказалось животное, похожее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кролик был размером с крупную собаку, с серой шерстью и очень большими лапами. Если бы не длинные уши, Го Цзыань ни за что бы не поверил, что это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лежал рядом с каменной скамьей, не дыша, без видимых внешних повреждений. Казалось, он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посмотрел на невысокую скамью, потом на серого большеногого кролика. Он невольно задумался: уж не другая ли это версия поговорки «ждать у дерева, когда заяц сам разобьется»?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недавно увиденный белый олень был очень глупым, Го Цзыань не слишком подозрительно отнесся к появлению этого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этого кролика из другого мира он все же побаивался.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кролики не ядовиты, но кто знает, может, в этом мире они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кролика, Го Цзыань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шкуру с большеногого серого кролика ножом, а затем разделил мясо на две части. Казалось, что этот кролик, кроме размеров, ничем не отличается от тех,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Нарезанное мясо долго не хранится. Немного промыв крольчатину, он завернул ее в фольгу, покрыл сверху глиной и положил в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пища ядовита в сыром виде, а при варке яд разрушается.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решался добавлять приправы, боясь, что с мясом что-то не так и он зря потратит свои скудные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сырое мясо Го Цзыань разделил на несколько частей, сложил в складное ведро и отнес в лес. Он нашел несколько мест, где, как ему казалось, водятся плотоядные животные, и скормил им куски крольчатины.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зверьки сначала испугались внезапного угощения, но, почуяв вкусное нежное мясо, смелые принялись с удовольствием грызть, а робкие утащили мясо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животных, Го Цзыань убедился, что мясо безопасно 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он снова обратил внимание на лес гигантских эноки.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есть только мясо, нужно сбалансированное питание. На деревьях были фрукты, но из растительной пищи на данный момент были только эти эноки.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они казались безвредными. Среда роста чистая, что соответствует характеристикам нетоксичных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срезал ножом кусочек ножки гриба. Выделения были прозрачными, без изменения цвета, без излишней липкости.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скормил этот кусочек насекомым и муравьям. Хотя этот метод не был надежным, но если подопытных животных достаточно много, вероятность ядовитости значительно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этот странный мир, и принесенная еда когда-нибудь закончится. До того как это произойдет, нужно найти съедобные растения и животных, которые могли бы ее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съедобных животных и растений будет подтверждено сейчас, тем меньше придется беспокоиться о голоде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вернулся к палатке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плохо охотился, а в том, что сейчас был сезон размножения. Везде были самки с большими животами.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рас, обладающих разумом, было неписаное правило — не трогать самок с детенышами.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были очищены Бай Шаньцзюнем и считались его личной территорией. Крупные самцы, почуяв запах Бай Шаньцзюня, не приближались к его участку. Только некоторые глупые самки с детенышами могли забрести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везде натыкался на препятствия и вернулся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приблизившись к палатке, он учуял запах мяса. Взглянув, он увидел, что большеногого зайца уже нет. Бай Шаньцзюнь пришел в возбуждение. Зверолюд-самка приняла его подарок, значит, у нее есть желание спариваться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огляделся, но не увидел Зверолюда-самку.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направился к пещере, решив прибраться в ней до возвращения Зверолюда-самки и убрать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приблизившись к пещере, он увидел перед ней пару красивых рогов Белого Шелкового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обрадовался, но вместе с тем почувствовал некоторую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Зверолюд-самка приняла его большеногого зайца, а в ответ подарила ему пару рогов Белого Шелкового Оленя — это означало, что она согласна на продолжение рода. Их отношения можно считать состоявшимися, если только не вмешается другой Зверолюд-самец.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рога Белого Шелкового Оленя чрезвычайно трудно добыть. Даже самый быстрый воин в племени не всегда сможет догнать такого оленя, не говоря уже о том, чтобы снять с него оба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Зверолюд-самка подарила ему такой редкий ответный дар, как раз доказывало ее выдающиеся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сам он подарил лишь одного большеногого зайца, Бай Шаньцзюнь покраснел от стыда. Он почувствовал, что недостоин такой замечательной Зверолюда-самки.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сжал кулаки, в глазах появилась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добыть самую крупную и сильную добычу, чтобы доказать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ведро с водой и неся на плече гигантский эноки высотой полтора метра, Го Цзыань вернулся в лагерь и обнаружил, что его сушащиеся рога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первобытном мире есть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никто не ответил Го Цзыаню.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едва заметно вздохнул. Вещь, которую он нашел меньше полудня назад, пропала и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Го Цзыань мысленно пожелал вору, чтобы тот ел лапшу быстрого приготовления без пакетика со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который в это время хвастался рогами перед другими неженатыми самцами-зверолюдами, дважды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несовершеннолетний полузверь Белого Тигра хотел потрогать красивые рога, но Бай Шаньцзюнь тут же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его пары не позволит трогать другим самцам.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несовершеннолетним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племени Белого Тигра, видя такую скаредность Бай Шаньцзюня,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Бай Шаньцзюнь не терпелось похвастаться рогами Белого Шелкового Оленя в руках, — я нашел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нашедший пару самец-зверолюд должен провести некоторое время с парой наедине, пока ребенку не исполнится три года, и только потом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Жрецу было уже за сорок, он воспитал много детенышей Белого Тигра. Сейчас, глядя, как те, кого он воспитал, один за другим уходят, чтобы начать новую жизнь с парой, он испытывал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племени и так опасна, а в дикой природе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рога Белого Шелкового Оленя — редкая добыча. То, что Бай Шаньцзюнь смог найти такого талантливого зверолюда в пару, вызывало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зря ты считаешься одним из лучших зверолюдов в нашем племени Белого Тигра. — В глазах жреца читалась и радость,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Бай Шаньцзюня были только стремление и ожидание будущего. Он знал, что, покинув племя, столкнется со многими опасностями, но по сравнению с ними ему не терпелось завести несколько детенышей со своей Зверолюдом-самкой и зажить той счастливой жизнью, о которой рассказывали женатые самцы-зверолюды.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 Цзыань знал, что у какого-то вора в голове одни мысли о счастливой жизни, он бы непременно перебил этому вору третью ногу, не оставив ни малейшей возможности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вернулся в лагерь и, увидев глиняный ком, обложенный дровами, его гнев сразу утих на девять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Украл мои рога — у меня еще есть нож и кухонный нож как оружие, ничего страшного. Но если он съест мое кроличье мясо, я сделаю так, что ему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поставил складное ведро и прислонил полутораметровый гигантский эноки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эноки был мягким и упругим — если не бояться, что испортится, это была бы лучшая подушка для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Крольчатина грелась три-четыре часа, она точно пропеклась.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палкой вытащил глиняный ком с мясом из костра и разбил глину. Как только глина отвалилась, аромат крольчатины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в силах сдержаться, хотел сразу развернуть фольгу и попробовать это пахнущее великолепно мясо. Мясо, только что из огня, было очень горячим, и Го Цзыань обжег руки о фольгу. Он быстро прижал пальцы к мочкам ушей, чтобы 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вкусно, пока горячее. Не обращая внимания на жар, Го Цзыань взял палочки и начал снимать фольгу.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фольга была снята, запах крольчатины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глубоко вдохнул — он впервые чувствовал такой аромат мяса, от одного запаха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готового мяса была слегка золотистой, а внутри — розовато-белой. Поскольку Го Цзыань не добавлял никаких приправ, это мясо в фольге сохранило свой первозданный вкус. Мясо было очень плотным, с малым количеством жира. Наверное, оно готовилось немного долго, поэтому стало суховатым.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сначала отрезал кусочек размером с ноготь, подул на него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мясо вошло в рот, и его вкус поразил Го Цзыаня до такой степени, что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пробовал такого вкусного мяса. До попадания в этот мир ни одна еда не могла сравниться с этим кусочком крольчатины.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вкусно: снаружи хрустяще, внутри нежно, нежная часть была скользкой, даже таяла во рту. Го Цзыань не знал, как описать это наслаждение. Вкус был очень легким, но не было ни малейшего запаха дичи, даже удивительная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Цзыань не забыл, что это был его первый раз, когда он пробовал кролика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первый кусочек, он снова завернул мясо в фольгу и положил его рядом с костром, чтобы сохранить тепло. Ему нужно было подождать полчаса, чтобы убедиться, что нет пищевого отравления, и только потом продолжать есть. И даже если отравления не будет, он будет есть понемногу, чтобы не случилось, что малое количество безвредно, а большое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дикой природе, нужно быть осторожным. Если отравиться в таком глухом месте, скорая не приедет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полчаса он мог сначала сварить гигантский эноки.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достал из рюкзака маленькую кастрюльку, налил в нее немного воды и поставил на железную решетку. Языки пламени лизали дно, ветки потрескивали.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подошел к прислоненному к палатке гигантскому эноки, прикидывая ножом, что сначала съесть — шляпку или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понял, что был слишком глуп. Дети делают выбор, взрослые берут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отрезал часть шляпки и часть ножки, зачерпнул немного воды из складного ведра, промыл ломтики эноки и бросил их в кастрюльку, где уже появлялись маленькие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Ломтики эноки опустились на дно, и Го Цзыань оказался в минуте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пятнадцать минут, почувствовав, что в организме нет никаких неприятных ощущений, он тайком отрезал еще кусочек крольчатины. На этот раз он съел кусок размером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отведав крольчатины, он ощутил, как прекрасно жевать большое сочное мясо. Го Цзыань блаженно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налил в кастрюлю совсем мало воды, так что эноки быстро сварились и дали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Сырой эноки имел легкий грушевый аромат, очень слабый. При варке запах становился более грибным, но по сравнению с чрезмерно специфическим запахом, например, шиитаке, аромат эноки был легким и приятным, не вызывал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Эноки — быстро готовящийся продукт. Достаточно поварить три-пять минут, когда он станет мягким и прозрачным —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Пробуя эноки этого мира впервые, Го Цзыань не стал рисковать с сохранением хрусткости и решил поварить подольше. Большинство ядов разрушается при высокой температуре, но есть и небольшая часть термостойких токсинов. Тут уж как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рисковал своей жизнью ради вкусного обеда, поэтому решил варить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Эноки этого мира, казалось, не сильно отличались от земных. Даже при долгой варке они не разваривались, оставаясь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Проварив целых пятнадцать минут, Го Цзыань убавил огонь и длинными палочками выловил один ломтик эноки.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Ломтик стал очень мягким, из-за кусочной формы он напоминал желе — мягкий, упругий, очень милый. А слабый грибной запах почти не отличался от того, что он пробовал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подул на него и, когда тот немного остыл,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Эноки без каких-либо приправ почти не имел вкуса, но вареный был сочным, с гладкой и упругой кожицей. Особенно, когда ломтик впитывал воду, и при укусе создавалось ощущение, будто он лопается — Го Цзыань чуть не вскрикнул от восторга. И горячо, и свежо, и, кажется, с какой-то невыразимой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едва сдержал руку, которая тянулась за вторым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разум все еще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http://bllate.org/book/19322/1890001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