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был довольно вместительным, так что втиснуть туда двоих — одного ростом под метр девяносто, другого почти метр семьдесят — оказалось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в комнате из ниоткуда возникли еще две новые статуи. Места, чтобы пристроить одежду, не осталось, поэтому пришлось просто сгрести всё в одну сторону. Сян Сюци, обхватив Чи Цяо, с невероятной скоростью втянул свои длинные конечности в шкаф, а перепуганный до смерти Чи Цяо уже уверенно устроился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шкафа быстро захлопнулась. В темном узком пространстве слышалось только приглушенное дыхание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почувствовал, что снизу поддувает, и только тогда осознал, что на нем надето длинное платье. Сидеть, расставив ноги и оседлав чужие колени, казалось чем-то совершенно неправильным. Ему стало неловко, и стоило только попытаться отодвинуться, как он тут же с глухим стуком ударился головой о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звук заставил сердце Чи Цяо подскочить к самому горлу. Он замер, широко распахнув влажные глаза, и выглядел при этом как нашкодивший ребенок, который осознал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Сюци, кажется, усмехнулся. Он погладил Чи Цяо по ушибленной голове, а затем, нажав на плечи,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голос Сян Сюци в тесном пространстве звучал глухо, но низко и внушительно, заставляя почувствовать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подавил смущение и, стараясь не шуметь, полностью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узкую щель в дверце шкафа пробивались слабые лучи света, позволяя хоть немного разглядеть, что происходит в комнате. Статуй становилось все больше. Одна из них появилась даже у самой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полулежал, привалившись к Сян Сюци, и, прижавшись щекой к его груди, пристально наблюдал за тем, что творилось снаружи. Сян Сюци, убедившись, что ситуация под контролем, перестал обращать внимание на происходящее в комнате. Мягкие щеки суккуба, прижатые к его груди сквозь ткань рубашки, неизбежно приковывали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и, словно играя с котом, стал небрежно перебирать пальцами мягкую кожу на загривке суккуба. Чи Цяо не смел пошевелиться: в конце концов, по сравнению с перспективой быть разорванным на части этими статуями, нынешнее положение было настоящим подарком судьбы. Ему оставалось лишь послушно замереть, принимая эти почти дразнящие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платье? — в темноте раздался хриплый голос Сян Сюци.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с краем подола, который задрался до самых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...Вынудили, — буркнул Чи Цяо, чувствуя, как кончики ушей предательски краснеют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Ду Ланя такие вкусы? — в голосе Сян Сюци проскользнуло редкое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Чи Цяо чуть не подскочил, но вовремя взял себя в руки. —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равнодушно отозвался Сян Сюци, сосредоточив все внимание на нежных ногах под подолом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гладкой, нежной, невероятно мягкой. Сян Сюци считал себя образцом благородства, но кто смог бы устоять, когда на коленях сидит такой ароматный и податливый суккуб? Неужели даже тот легендарный персонаж из зоны ужасов не выдержал бы? Будь он хоть немного менее сдержанным, от платья на бедняге сейчас не осталось бы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чувствовал, что его загривок уже покраснел от сдавливания.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Система... почему он меня трогает?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ты суккуб.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шкафа содрогнулась от мощного удара. Чи Цяо от испуга вцепился в шею Сян Сюци. Тот, успокаивая суккуба, выглянул в щель: прямо напротив них заглядывала одна из статуй. Они встретились взглядами. Но разве статуи настолько умны, чтобы догадаться заглянуть в шкаф?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обнаружили, — констатировал Сян Сюци. — И статуй в комнате явно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комнате начал пропитываться кровью. Сян Сюци крайне осторожно и с трудом высвободился, стараясь максимально плотно прижать суккуба в самый угол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послушно кивнул. Несмотря на то, что его ресницы дрожали от ужаса, он изо всех сил старался сжаться в комок и не издать ни звука. Сян Сюци резко распахнул дверцу, послышался хруст ломаемых статуй, и шкаф снова захлопнулся.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комнаты на мгновение осветил Чи Цяо, а затем снова наступила тьма. Но он успел увидеть: та статуя, что стояла у входа... у нее не было головы. В руках она сжимала отрубленную голову, а из рваной, серой шеи капала густая темная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шкаф был закрыт, Чи Цяо продолжал дрожать, обхватив колени руками. В комнате раздавался звон разбиваемого камня и глухие удары падающих тел. Статуй было явно много, но Сян Сюци, не колеблясь,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Цяо, запертый в темноте, чувствовал, что просидел там целую вечность. Он мог пересчитать каждую складку на кружевах своего подола. Тревога постепенно сменилась оцепенением. Он сидел неподвижно и даже не сразу отреагировал, когда шкаф залил теплый свет. Лишь спустя несколько секунд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Сян Сюци почти полностью закрывала его. Его когда-то белоснежная рубашка была забрызгана черной кровью, грудь слегка вздымалась, будто он просто прогулялся. В руке он держал нож, с которого все еще стекала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медленно округлил глаза, и на его красивом лице отразилась смена чувств — от отчаяния к надежде. Сян Сюци хотел было сказать, что все кончено, но увидел, как в темных глазах прекрасного суккуба стоят прозрачные слезы. Он выглядел еще более жалким,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...Неужели ты настолько во мне сомневался? — усмехнулся Сян Сюци. 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Цяо, онемевший от долгого сидения, выбрался из шкафа и был потрясен картиной разрушений. Весь пол был усеян обломками статуй, черной кровью и ошметками конечностей. Смесь черно-красного и мертвенно-бледного выглядела омерзительно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в грязи, не подходи, — сказал Сян Сюци, улыбнувшись Чи Цяо,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осторожно обошел лужи крови и, как только оказался за спиной Сян Сюци, дверь распахнулась. В коридоре творилось то же самое, что и в комнате, только тел было в несколько раз больше. Казалось, они случайно ворвались в самое логово. Всюду валялись осколки и раздавленные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стояли двое. Гэ Я сжимал в руке кухонный нож, который он, видимо, прихватил в одной из комнат — лезвие было изрядно затуплено. Рядом с ним стоял Ду Лань, который тут же перевел взгляд на Чи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невольно вздрогнул под его взглядом. Ду Лань нахмурился, смерил Чи Цяо оценивающим взглядом с ног до головы, а затем обратился к Сян Сюци: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так его одеть?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http://bllate.org/book/19173/1882488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