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умывания Чи Цяо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суккубом, чьи способности в этом старинном замке были довольно ограничены, он мог передвигаться где угодно, скрывая свое присутствие. Это помогало как нагнетать атмосферу ужаса, так и выслеживать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коридору, он увидел трех выживших молодых людей, стоявших в одной из комнат. Они молчали, глядя на труп, и выглядели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погибшая девушка. Ее тело свисало вниз, голова упиралась в пол, словно в последние мгновения жизни она пыталась сползти с постели. Бедра были залиты кровью, казалось, что тело почти перерезано пополам — лишь несколько тканей удерживали его вместе. В общем,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взглянул на это, сердце его бешено заколотилось. Побледнев, он присел у стены, стараясь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медленно поднял голову и увидел, что Ду Лань подошел к дверному проему. Тот остановился в двух шагах от него и с безразличным выражением лица закинул в рот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едва уловимый аромат, который дразнил желудок Чи Цяо. Запах еды. Непреодолимый запах. Но, к счастью, Чи Цяо был уже немного сыт, поэтому смог сдержать порыв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сидел, остолбенев, остальные двое тоже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старинный замок казался сегодня еще более странным, чем вчера: не только воцарилась гробовая тишина, но и коридоры стали словно длиннее. Одинаковые темные комнаты по обе стороны стояли с распахнутыми дверями, даже угол наклона створок был идентичен.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собираются уходить, Чи Цяо поспешно поднялся, опираясь на стену, и, переставляя слегка онемевшие ноги,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бежит? — внезапно спросил Сян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Я,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 огляделась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 В коридорах везде ковры, откуда взяться шуму?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обнаружили, Чи Цяо тут же замедлил шаг,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комнатах нет ковров, — сказал кто-то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вокруг снова воцарилась тишина, в которой даже легкий звон в ушах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кота за хвост, ты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пару шагов, и им снова послышался звук бега — тяжелый, накладывающийся друг на друга, словно бежало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почувствовал, как сердце вот-вот выпрыгнет из груди. Темные комнаты, бесконечно тянущиеся по обе стороны, с полуприкрытыми дверями, казалось, были полны подглядывающих глаз, отчего по коже пробегал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позади всех, он был охвачен почти полным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 внезапно обернулась и посмотрела на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там взялась та статуя?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оба парня обернулись, их взгляды прошли сквозь Чи Цяо, устремившись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дрожащими руками тоже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стояла белоснежная статуя в полный рост. Она стояла в неловкой позе, и разглядеть ее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двигается? — произнес Сян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посмотрел на нее несколько секунд и внезапно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к слову сказал, — окликнула его Гэ Я. — Забей, завтрак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случайному совпадению, Ду Лань остановился как раз рядом с Чи Цяо, и того мгновенно окутало спасительное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Чи Цяо, все еще скрытый от глаз, мог без страха рассматривать лицо высокого парня. У того были заметные темные круги под глазами, взгляд казался уставшим, но в нем не было никаких эмоций, что выглядело довольно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Ду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казалось, не имел конца, у Чи Цяо начали болеть ноги. Проснувшись утром, он обнаружил, что носки исчезли, и теперь, будучи босым в кожаных туфлях, он чувствовал, как пятки пронзает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 Лань шел рядом не спеша, а двое впереди продолжали болтать об очках и трансляциях, так что Чи Цяо с трудом, но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обошел замок, здесь как минимум три этажа, планировка везде почти одинаковая, комнат много. Но, скорее всего, есть еще и чердак, ведь снаружи здание выглядит выше, чем на три этажа, — сказал Сян Сюци. Несмотря на то что он был высоким и статным, на фоне остальных двоих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молча плелся сзади, чувствуя себя невероятно слабым и жалким. Он не проходил копию подземелья, а словно гулял по дому с привидениями, причем из тех, где от каждого шага дрожишь.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они все игроки высокого уровня...】 Система не могла сдержать восхищения. 【Что за мода пошла на новичков охотиться? Пришли играть в низкоуровневую копию.】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Замкнутый круг? С коридором явно что-то не так, — Гэ Я начала проявлять признаки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Гэ Я была девушкой, она почти не уступала парням в росте. На ней был облегающий повседневный костюм, а на руках — черные кожаные перчатки без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Сможешь сломать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Ду Ланю, но тот смотрел на Гэ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пальни в него, — сказал Ду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 опешила, а потом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 мой номер? Не стоит, по сравнению с тобой я лишь мелкая сошка.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протянула руку в пустоту, вытащила массивный черный предмет и легко закинула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Цяо, стоявший позади: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 похлопала по портативному ракетному комплексу на плече, и тот, слегка завибрировав, издал низкий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боевой класс. Редко играю в таких мрачных, пропитанных гнилью копиях, все это жеманство так раздражает... если не считать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заметила, что статуя в конце коридора сменила положение: теперь она стояла за стеной, и было видно лишь половину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стрелять? А если сработает? Замок не рухнет? Нас не посчитают нарушителями?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спрашивать,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пришел в себя от замешательства и шока, заметив, что перед ними появилась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одинаковые, трусливые зайцы, — пробормотал Ду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Цяо, стоявший рядом, прекрасно все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Суккуб, чей статус трусливого зайца был официально подтвержден: он счел это за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 — спросил Сян Сюци у Ду Ланя, который все еще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ответил Ду Лань. — Сначала решим вопрос с этим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Решим...? — Сян Сюци нахмурился, не понимая смысла, и перевел тему: — А куда делся тот суккуб, что был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тут же навострил уши. Сян Сюци говорил так уверенно, словно знал, что Ду Лань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знает, — равнодушно отозвался Ду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несколько секунд пристально смотрел на Ду Ланя, а затем все 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ушли наверх, Чи Цяо не знал, за кем последовать, но ноги сами приковали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Ду Лань открыл виртуальную панель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стоял рядом и отчетливо видел, как число зрителей стремительно растет: за несколько секунд оно перевалило за пятьсот тысяч. Даньму летели бесконечным потоком, но их содержание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Сегодня увидим жену-суккуба?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случилось вчера? Почему внезапно выключили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посмотреть, как профи издевается над слабаками, хочу увидеть красивого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строках постоянно мелькает слово суккуб, Чи Цяо испугался, что его раскрыли, и поспешно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не ответил на сообщения, а просто толкнул полуприкрытую дверь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в копии не появляются слишком рано из-за ограничений уровня, обычно только к 3-4 дню они постепенно обретают силу. Но в этот раз может быть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сократить время прохождения, можно напрямую проводить зачистку локаций, например, уничтожать кукол-призраков, это эффективно злит призрака. Метод подходит для новичков...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вошел в темную комнату, его спокойный, бархатный голос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остался только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пространство с теплым светом вызывало у него чувство удушливой тревоги; ему казалось, что из комнат по бокам или из конца коридора вот-вот кто-то выскочит.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Ду Ланя растворился в темноте, и дверь, казалось,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хотел побежать, но за что-то зацепился и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охнув, он попытался подняться, но увидел, что перед ним возникла тень. Кто-то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создала тебе такое лицо, но забыла добавить интеллект? — Ду Лань равнодушно смотрел на него сверху вниз. — Даже туфлю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Цяо, стоя на коленях на ковре, сжался. Одна туфля слетела, обнажив изящную лодыжку. На пятке виднелась содранная кожа, и розовая ранка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раны, казалось, не замечал боли. Напротив, он поднял голову, чтобы посмотреть на того, кто стоял перед ним, и паника в его красивых глазах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хотел идти за тобой, — пробормотал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густые ресницы дрожали, хрупкая нежная шея была вытянута, а слегка нахмуренные брови выдавали напряжение. Белые зубы закусили красную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откажет, заплачет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вчера, так жалко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Ланю очень хотелось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 за мной? — спросил он бесстрастно. — Снова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Цяо, опираясь на руки, сжал их в кулаки так, что костяшки побелели. Холодный тон Ду Ланя был невыносим. В его глазах блеснули слезы, и он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почти решил, что тот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суккуб снова поднял лицо, поджав губы с выражением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пил мою кровь, то должен отвечать за меня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Чи Цяо, казалось, выплескивалась из его влажных глаз, а свирепость на лице держалась лишь мгновение, быстро сменившись ожиданием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суккуба был почти осязаемым, отчего у Ду Ланя внутри все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Чи Цяо, прежде чем ответить, и его взгляд скользнул по белым нежным ступням.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ресницы Чи Цяо дважды дрогнули, а сжатые кулаки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и послушно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смотрел, как тот сидит на полу и молча надевает туфлю, как его черная пушистая голова слегка покачивается, а из-под волос показываются белые, с розовым оттенком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затылок был длинным и нежным, воротник сбился, обнажая часть изящной спины, которая полностью открылась взору стоявшего рядом Ду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уже собрался встать, как вдруг потянул его за край одежды. Он поднял взгляд своих черных, блестящих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Потрогаешь мой хвост?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развернулся, высоко задрав черный хвост, который только что опустил. Сердцевидный кончик хвоста подрагивал, ожидая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нет, могу дать только это, — добавил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хлопал глазами, глядя на парня, но тот медлил, что вызывало у Чи Цяо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ошибся? Вчера Ду Лань держал его за хвост долгое время и не хотел отпускать, он думал,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Ду Лань обещал помочь ему пройти, он должен был хоть чем-то отплатить, но сам он был пуст и не имел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я думал,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смущенно прикрыл опущенный хвост, чувствуя себя самонадеянным. Кончик хвоста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заманиваешь игроков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ты очень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не смог сдержать привычную усмешку или издевательский тон. Его взгляд, темный и глубокий, казалось, обжигал кожу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http://bllate.org/book/19173/1882477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