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 вышел из лавки, держа в руках сверток с пирожными из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успехи? — Линьфэн, заметив его, приподнял полог кареты, готовясь помочь ему забраться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удалось выяснить? — вместо ответа спросил Сы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на мгновение замешкался, соображая, что речь идет о владельцах кондитерской и аптеки «Аньхэ»,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Цзинчжоу помрачнело. Молча кивнув, он сел в карету и принялся обдумывать только что состоявшийся разговор. Он был уверен: Чжан Хуань — не настоящий хозяин. Слишком уж почтительным был тон, слишком подобострастным поведение — так ведет себя управляющий, а не владелец. К тому же он сказал: «Это наше решение». Стал бы настоящий хозяин употреблять слово «мы», говоря о собственном решении? Кто эти «мы»? Сы Цзинчжоу не верил, что хозяин стал бы советоваться с приказчиком. Скорее всего, Чжан Хуань просто один из сотрудников. Но зачем ему притворяться владельцем? Хозяин не хочет показываться на глаза? Или есть иная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проводив Сы Цзинчжоу, Чжан Хуань вернулся в соседнюю комнату. Чжао Луинь уже доела пирожные и теперь смотрела в окно — если быть точным, на карету Сы Цзинчжоу. Она не ожидала, что он придет сюда с проверкой, ведь дело уже закрыто, но, поразмыслив, решила, что для Сы Цзинчжоу такое поведение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наверняка заподозрил, что ты не настоящий хозяин, — глядя в окно, произнесла она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 замер. Его поразило не содержание слов, а то, что он впервые осознал, насколько плохая в этом доме звукоизоляция. Он ведь постоянно обсуждал здесь дела с хозяйкой, неужели всё было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подозрения Сы Цзинчжоу действительно были обоснованы. На самом деле, это она подслушивала, прижавшись к стене. Голос Сы Цзинчжоу было трудно спутать с чьим-то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неужели... — Чжан Хуань был уверен, что отвечал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Луинь указала на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тон. Слишком уж ты был почтителен. Кондитерская «Сы» — известное в столице заведение, владелец не стал бы вести себя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 был управляющим и привык к определенной манере общения, поэтому даже при самых правильных словах его тон неизбежно выдавал истинное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занервничал Чжан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небрежно бросила Чжао Луинь. — Он наверняка придет еще раз. В следующий раз я встречусь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Ацзин, почему ты вернулся с покупками? — Лю Инъяо, увидев в руках сына сверток, удивилась, а затем, что-то вспомнив,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Лухэ, подумав о том же,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наверное, какая-нибудь незнакомка подарила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 с детства был хорош собой, его даже порой принимали за девушку. Хотя и Лю Инъяо, и Сы Чжэнфэн были красивы, внешность Сы Цзинчжоу выделялась еще ярче. Поэтому он с малых лет пользовался успехом у дам — от младенцев до почтенных старушек. О, теперь он стал нравиться и мужчинам — взять хотя бы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Лухэ тихо усмехнулся, но тут же поймал на себе ледяной взгляд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подарок. Купил по пути, говорят, очень вкусно. Решил дать матушке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не жаловали покупные сладости, предпочитая то, что готовили на собственной кухне. Опустив глаза, он развернул сверток и протянул его Лю 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даешь матери, неужели отцу не предложишь? — Сы Чжэнфэн слегка кашлянул, недвусмысленно глядя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человек, ревнуешь как ребенок, — Лю Инъяо закатила глаза, сунула мужу кусок пирожного и взяла себе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Это же пирожные с османтусом... — пробормотала она, откусила кусочек и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глаза Лю Инъяо покраснели, и слезы покатились по щекам. Трое мужчин в испуге вскочили.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/ А-Яо!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эти пирожные... они точь-в-точь как те, что делала Цзиншу. Здесь добавлен корень рога, я не могу ошибиться... — Лю Инъяо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притихли. Лю Цзиншу была двоюродной сестрой Лю Инъяо. Семья Лю славилась врачами, поэтому детей с малых лет обучали медицине. Цзиншу была тихой, а Инъяо — живой; они дополняли друг друга и стали неразлучны. Когда пришло время выходить замуж, семьи договорились о помолвках: Цзиншу предназначалась старшему сыну семьи Сы, а Инъяо — младшему сыну генерала Чжао. Но из-за нелепой ошибки они перепутали женихов: Цзиншу полюбила Чжао Цзиньчэна, а Инъяо — Сы Чжэнфэна. Так они и обменялись сужеными.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Цзиншу уехала с семьей Чжао на границу, а Инъяо осталась в столице, и они общались лишь письмами. А потом случился скандал с наследным принцем, семью Чжао обвинили в сговоре с врагами и казнили. В тот день Лю Инъяо слегла, и в доме Сы с тех пор было строго запрещено упоминать семью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Цзиншу была очень умной, знала множество трав. Она любила экспериментировать и часто добавляла лекарственные растения в сладости... — Лю Инъяо, вытирая слезы, схватила Сы Цзинчжоу за руку. — Ацзин, где ты их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Цзинчжоу, глядя на мать с тревогой,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кондитерской «Сы»...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«Сы»... Сы Лухэ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 об этой лавке. Кто-то даже спрашивал меня, не наша ли это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Сы Цзинчжоу было сосредоточено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а корень рога, какие у него свойства?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Лю Инъяо удивилась такому вопросу, но ответила: — Я помню, что он питает организм и полезен для красоты...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голос Сы Цзинчжоу стал напряженным, — может ли он быть смертельным в сочетании с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вопросы ты задаешь? — нахмурился Сы Чжэнфэн, а Сы Лухэ тут же отложил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Инъяо в недоумении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помню... нет. Напротив, он может служить противоядием.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взгляд Сы Цзинчжоу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ядом, Чэнь Ли не ел пирожных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 Что случилось? — Сы Лухэ вдруг кое-что вспомнил: — Говорят, молодой господин Чэнь любил пирожные из этой лавки... Неужели дело в них? Они отравлены?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и опроверг свои слова: нет, это невозможно, лавка слишком известна, если бы с товаром было что-то не так, это давно бы стало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 погрузился в глубокие раздумья, когда к нему подошел Линьфэн: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вернулся человек, которого мы посылали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ничего 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Владелица кондитерской — некая госпожа Чжао, но выяснить, кто она, не удалось. Все формальности при открытии лавки улаживал Чжан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Чжао? — Сы Цзинчжоу нахмурился. — Фамилия Чжао... совпадение? А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очень хорошо прячется. Остальные сотрудники говорят, что никогда не видели хозяйку, всеми делами заправляет Чжан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аптекой «Аньхэ»?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наследное дело семьи Лу. Десять лет назад Лу Сылинь принял лавку от отца. Дела шли плохо, она почти разорилась, и только пять лет назад пошли в гору. И еще... молодой господин, есть кое-что еще. Пять лет назад умерла жена Лу Сылиня, и, кажется, причиной тому стал младший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Сы Цзинчжоу резко изменился в лице. — Информация точная?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вероятно... Сы Цзинчжоу сидел в кресле,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деревьями. Сы Цзинчжоу сидел во дворе, позволяя листьям падать на плечи. Он закрыл глаза, сливаясь с ночной тишиной, но в душе его бушевала буря. Люй Мэнку ходил в поместье Чэнь — пепел в курильнице кто-то предусмотрительно высыпал. Значит, смерть Чэнь Ли, скорее всего, связана с этим благовонием. А сам Чэнь Ли был лишь пешкой. Может быть, за спиной Лу Сылиня кто-то стоит? Кто-то, кому он помогает отомстить, выполняя взамен поручения? Кто этот человек? И кто такая госпожа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пьяных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Ханьчжу закончила умываться, с ее волос все еще капали капли воды. Она убрала пряди за уши и заперла окна и двери. Прислушавшись и убедившись, что вокруг тихо, она подошла к кровати и приподняла доски. Под ними обнаружилась потайная дверь, приоткрытая для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по лестнице. При строительстве дома удалось выкроить небольшое скрытое помещение так, что снаружи никто не заметил бы несоответствия в размерах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Ханьчжу ступила на пол и встретилась взглядом с человеком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Ханьчжу... — конечности пленника были скованы цепями, волосы давно не стрижены и скрывали большую часть лица, но глаза ярко сияли,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Ханьчжу почувствовала тяжесть на душе. Она вовсе не хотела быть такой жестокой, но этот безумец сам твердил: Раз уж ты хочешь держать меня в заточении, то прикуй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постаралась придать голосу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Цзе... Я пришла выпустить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цепи зазвенели. Цин Цзе опустился на колени, тяжело дыша, и вцепился в металл. Его лицо выражало полное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бросить меня? Ты хочешь меня оставить?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завести об этом речь, как Цин Цзе терял самообладание. Цзян Ханьчжу боялась, что он набросится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Как ты меня назвал? — голос Цзян Ханьчжу стал ниже, в глазах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Цзе замер, постепенно успокаиваясь, и через некоторое время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Ханьчжу внешне оставалась невозмутимой, но внутри облегченно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бросаю тебя. Мне нужна твоя помощь. У Лю Цзюя есть тайная стража, записывающая все контакты чиновников. Я хочу, чтобы ты проник в их ряды и разузнал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выяснила, что Лю Цзюй для отбора стражников построил подземную арену, где победителей накачивали наркотиками, заставляя работать на себя. А победители были и рады — работа непыльная, кормят, поят, нужно только следить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Цзян Ханьчжу подождала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Цзе встал, легко сбросив цепи — словно все это время он играл с ней в игру. Цзян Ханьчжу едва не рассмеялась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я справлюсь хорошо, будет награда? — Цин Цзе подошел к ней вплотную, глядя на нее волчьим взглядом, и начал наматывать на палец прядь ее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двусмысленным и агрессивным. Цзян Ханьчжу затаила дыхание, нервно теребя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...Сделаешь хорошо — тогда и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ему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противоядие. Прими его в течение часа после того, как выпьешь зелье Лю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— и она поняла, что Цин Цзе ушел. Цзян Ханьчжу без сил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обязательно потребует с Чжао Луинь компенсацию за моральный ущерб! Когда она искренне предложила помощь, нормальный человек был бы благодарен, а эта... на словах верит в ее искренность, а на деле первое же задание — укротить Цин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девчонка! Еще и говорила: Это же сущая мелочь для тебя, ты же не хочешь видеть, как я мучаюсь? Мы же сестры! А сестры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Если она еще раз ей поможет, пусть ее фамилия не будет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она и так не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http://bllate.org/book/19166/1881876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