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— человек, с которым Чэнь Хуань познакомился случайно. Утонченный, обаятельный, но замкнутый — от любопытства до постепенно возникающей одержимости. Что есть любовь: пропасть желаний или платоническое единение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весна пришла раньше обычного!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 весенних дорогах добавляет красок цветам, но вместе с тем и немало весенней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утреннем дождевом тумане Чэнь Хуань вел свой небольшой «Ауди». Выключив музыку, от которой вибрировало сердце, он погрузился в тишину — слышно было лишь, как моросящий дождь поет свою песню, похожую на шелест песка. Влажные улицы, розовые персики и зеленые ивы, непривычно мало машин и людей — все это навевало необъяснимую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не любил вставать рано, но старый приятель Фэн Юй всегда отличался мелочностью: бронируя билеты для других, он не забывал экономить, будто тратил собственные гроши. Когда Фэн Юй позвонил, Чэнь Хуань как раз зависал с друзьями в караоке, порядком захмелев. Услышав очередное приглашение в Цзянчэн, он, не раздумывая, согласился. А на следующее утро, протрезвев, обнаружил приветливое сообщение от авиакомпании для VIP-клиентов: пора лететь. Так родился самый дешевый перелет в жизни Чэнь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ни свет ни заря, он с заспанными глазами взглянул в небо. Чэнь Хуань неожиданно попал под первый весенний дождь — до праздника Цинмин оставалось еще несколько дней, дождь явно поторопился.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людей было мало, а вот в аэропорту — толпы. Поскольку это был не привычный первый класс, Чэнь Хуань лишился доступа в VIP-зал и теперь ежился на жестком сиденье в зале ожидания, без особого интереса листая ленту WeChat. Палец быстро прокручивал экран, но той маленькой аватарки с котиком, которая вечно мелькала в ленте,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котик, постивший по семь-восемь записей в день — то о настроении, то о жизни, с неизменной сладкой улыбкой — исчез. Подумав, он решил отправить сообщение на ту самую аватарку: Ты меня удалила?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собеседница его удалила. Проверил в QQ — там тоже пусто. Похоже, она решила порвать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список контактов, он нашел имя Ли Мяожань. Палец Чэнь Хуаня замер. Объявили посадку на рейс до Цзянчэна. Тяжело вздохнув, он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восемь лет через его жизнь прошло немало людей, но Чэнь Хуань всегда верил: судьба — штука удивительная. Если что-то твое, оно рано или поздно придет, и его не прогонишь. Если не твое — не вымолишь и не удержишь.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Ли Мяожань, раз уж ты меня удалила, тогда прощай, и пусть у тебя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подхватил чемодан и улыбнулся девушке на контроле. В это дождливое весеннее утро та даже слегка растерялась. Быть красивым — не твоя вина, твоя вина в том, что ты не должен был мне улыбаться. Любовь всегда случается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оказалось у окна, не в среднем ряду, и Чэнь Хуань решил, что нужно радоваться малому: есть возможности — живи с комфортом, нет — приспосабливайся. Хотя деньги старого Чэня тоже достались нелегким трудом, на билет в первый класс в семье точно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посмотрел на пустое кресло рядом. Места маловато, хотелось бы, чтобы соседом оказался кто-то воспитанный, чистоплотный, а не какой-нибудь вечно недовольный жизнью человек, смотрящий на всех как на классовых врагов. И лучше бы, чтобы его не укачивало в полете.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еще не пришло время выключать телефон, Чэнь Хуань написал Фэн Юю, что уже готов к вылету. Тот прислал адрес: переулок Хубу, знаменитая улица закусок в Цзянчэне, обещал угостить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широком экране телефона отразился чей-то силуэт. Повеяло тонким ароматом духов — Чэнь Хуань очень любил этот запах, новинку известного бренда, которую сам собирался купить в ближайшее время. Он невольно поднял голову. Взгляд зацепился за дорогой ремень, затем за безупречный английский стиль одежды, рубашку, часы... Чэнь Хуань огляделся: нет, он точно в эконом-классе.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высоким, он изо всех сил пытался запихнуть багаж на полку. Виден был только слегка вздернутый подбородок, гладко выбритый, с еле заметным синеватым оттенком, и слегка подрагивающий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сумке у него лежат пекинские сладости, которые просил Фэн Юй, и они сейчас нещадно сминаются, Чэнь Хуань хотел было что-то сказать, но — бац! — человек справился с багажом, закрыл полку и сел на соседнее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Чэнь Хуаня упал острый, как лезвие, взгляд, который тут же переместился в сторону. Слегка нахмуренные брови, густые ресницы, отбрасывающие тень, подчеркивали широкие скулы и прямой нос. Плотно сжатые губы изогнулись в высокомерной дуге. Лицо было напряженным, профиль — четким, словно высеченным из камня. Видимо, полка для багажа его изрядно разозлила, и больше смотреть по сторонам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Хуань, поймавший этот взгляд, осознал, что все еще сидит с открытым ртом, глазея на соседа, как влюбленный дурак. Щеки слегка порозовели. Он отвел взгляд и вынес вердикт своему соседу по эконому: убивает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утешить себя тем, что это лишь инстинктивная реакция на прекрасное — кто угодно на его месте поступил бы так же, не стоит притворяться. Но все же было немного обидно: сосед, кроме того одного презрительного взгляда, больше не удостоил его ни секундой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 салоне становилось все больше. Чэнь Хуань собирался выключить телефон, как вдруг на экране высветилось имя: Ли Мяожань.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Мяожань!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тишина, слышны лишь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снова вздохнул и произнес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говори же, я в самолете, сейчас взлетаем.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не понимал, почему должен отчитываться, но не мог оставить плачущую девушку в покое: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— В голосе послышалось облегчение. — Почему ты мне не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не мог взять в толк: человек, который только что его удалил, еще смеет предъявлять претензии? Что за странная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меня удалила, зачем мне тебе 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всхлипывания. Девушка была безутешна.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набрался 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Мяожань, серьезно, я сейчас взлетаю. Давай свяжемся, когда приземлюсь?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Кто знает, врешь ты мне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не понимал, зачем ему врать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нет смысла врать, я правда в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уволился, ты стал вести себя так, будто я тебе безразлична. Я удалила тебя, а ты даже не позвонил спросить,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увольнения я был занят поиском работы, я не игнорировал тебя. Ты сама меня удалила, значит, не хочешь со мной общаться. Я уважаю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резкий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Хуань, ты причинил мне боль и просто посмеялся над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Хуаня разболелась голова. Куда делась прежняя непосредственность этой девушки? Почему она стала такой невыносимой?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Мяожань, я никогда не делал ничего плохого. Это ты меня удалила, почему теперь винишь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как хорошо я к тебе относилась! Ты работал в компании моего отца, если бы не я, смог бы ты так быстро стать дизайнером? Остался бы обычным помощником!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Ли Мяожань, хватит, — голос Чэнь Хуаня стал холодным. — Я всегда считал тебя хорошим другом, я никогда не думал о том, чтобы использовать тебя ради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буду говорить! Мой отец и ты заболели в одно время, а я бросила всё и поехала ухаживать за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просил...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Хуань, ты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перестань, я не хочу класть трубку, но самолет взлетает...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Хуань, если ты положишь трубку, я... я не буду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не раз думал, что женщины — это сложно. Раньше Ли Мяожань была другой: открытой, веселой, без капли высокомерия, несмотря на то что была дочерью босса. Чэнь Хуань положа руку на сердце мог признать, что как друг она была хороша — иначе он бы не почувствовал такой досады, когда она его удалила. Но в какой-то момент эта барышня стала невыносимой, вечно закатывала истерики и плакала. Его уход из компании был напрямую связан с ней — стоило ли доводить все до такой крайности из-за дружбы?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 — Чэнь Хуань почувствовал, как рука опустела. Телефон мгновенно перекочевал к соседу. Тот, не спеша,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Ли Мяожань, я хочу сказать тебе три вещи. Первое: он действительно в самолете, и если он сейчас не выключит телефон, его прибьют другие пассажиры. Второе: ты любишь его, но он тебя — нет. И третье, самое важное: если ты собралась умирать из-за того, кто тебя не любит, то делай это поскорее, чтобы у твоих знакомых не было поводов сплетничать за чаем от безделья!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вернуть телефон, но, вспомнив что-то,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и последнее: не спрашивай, кто я, я его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нажатие — выключение — вжух.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телефон вернулся в руки Чэнь Хуаня, он все еще застыл, протягивая руку в пустоту. Отовсюду на него смотрели с удивлением, перешептывались. Чэнь Хуань начал «оттаивать», вытянул шею и уставился на соседа, не отрывая глаз...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было раньше, сосед явно был в хорошем расположении духа. Нет, даже в отличном. Он с безмятежным видом листал журнал, брови расслаблены, уголки губ приподняты, в глазах мерцал свет. И он по-прежнему не смотрел на Чэнь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начала проверять ремни безопасности и, дойдя до них,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пожалуйста, пристегнитесь, самолет скоро взлетает.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повторила несколько раз, но Чэнь Хуань не слышал, он продолжал пристально смотреть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смущенно посмотрела на того, ища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повернул голову. Его взгляд, словно факел, снова ударил по лицу Чэнь Хуаня. Он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пристегивать ремень еще и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взгляд, но и слова — от соседа так и веяло «мерзавцем». Чэнь Хуань бросил взгляд на стюардессу, оцепенело отвел глаза и пристегнул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наконец взлетел. В тот миг, когда они оторвались от земли, Чэнь Хуань снова повернулся к соседу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того, что было... Мне стоит сказать вам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пустяки. — Сосед слегка опустил веки, и длинные ресницы затрепетали, словно два маленьких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 разговаривай, не видишь, мне плохо? — коротким окриком он прервал обвинительную речь Чэнь Хуаня, которая была готова сорваться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Такого он еще не видел! Глядя на бледное лицо соседа, он понял, что тот не притворяется. Чэнь Хуань замялся на пару секунд, решив пока отступить. Субъективно — человек высокомерен, груб и лезет не в свое дело. Объективно — он мастерски избавил его от назойливости Ли Мяожань. Особенно та фраза в конце... Черт, Чэнь Хуань опомнился: он мой парень? Господи, что сейчас творится в голове у Ли Мяожань? Его репутация была уничтожена в одно мгновение! Посмотрите, даже стюардессы нет-нет да и поглядывают в их сторону, интерес проявили многие!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каминг-аут в узком кругу? Чэнь Хуань лихорадочно перебирал в уме их общие с Ли Мяожань круги общения, и голова разболелась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плавно летел над облаками. В серой мгле пробивались лучи солнца — оно вышло из-за туч.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Чэнь Хуаня тяжело вздымалась. Он холодно посмотрел на соседа, который снова с невозмутимым видом листал журнал о роскоши, причем с явным удовольствием. Такой богатый — зачем нужно было лезть в эконом?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разговаривать? — Чэнь Хуань старался сохранять спокойствие, голос звучал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забрал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самолет взлетал.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ты имел право вмешиваться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раздражал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с той девушкой что-то случилось, ты бы ответил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ней ничего не случится. Просто несчастная любовь. О, хотя у вас, кажется, и любви-то не было, так что даже несчастной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С чего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того, что мой IQ и эмоциональный интеллект выше, чем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меня Лэй Фэном. Я помог тебе, а у тебя ни капли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сказал, кем ты мне приходишься? Можешь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Парень. — Чэнь Хуань произнес это слово едва слышно, лицо само собой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об этом? Чтобы та девушка отстала, да и ей самой было не так больно. Эх, неужели ты даже этого не понял? И правда, низкий уровень развития!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такой, чтобы решать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повторяю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наконец понял: он встретил мужчину, который ведет себя капризнее любой женщины. Если мужчина начинает капризничать, он превращается в настоящего подонка, куда худшего, чем плачущие и угрожающие самоубийством женщины. А поскольку они оба мужчины, он не мог получить никакого преимущества, и чувство поражения было еще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с улыбкой начала развозить напитки. Сосед убрал журнал, по-прежнему не глядя на Чэнь Хуаня. Перед лицом его обвинений и неприязни он оставался совершенно невозмутимым, словно все это — сущие пустяки. Сейчас он наконец мог спокойно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кофе, — сказал Чэнь Хуань, когда тележка была еще далеко. Сосед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дал соседу более четкое указание: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мне кофе, не забудь, две порции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соседа задержался на лице Чэнь Хуаня дольше, чем на три секунды. Все такой же пронзительный, глаза — черные и блестящие, глубокие, как бездна. Уголки губ приподнялись еще выше. Он молчал, но взгляд говорил: с чего бы мне заказывать тебе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Хуаня прозвучал тихо и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презрительное «пф». Сосед выразил полное пренебрежение. Нужно признать, голос у него был низкий и чувственный: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твоим-то IQ и эмоциональным интеллектом, когда ты даже с маленькой девочкой справиться не можешь, ты еще смеешь со мной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отстегнул ремень и с гордо поднятой головой направился в туалет. Широкие плечи, длинные руки и ноги — эталон мужской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 с момента посадки, как Чэнь Хуань, считавший себя умнейшим человеком в мире, получил три диагноза от какого-то типа: эмоциональный интеллект и IQ не соответствуют норме! И ведь, черт возьми, сосед был прав, крыть было нечем. Суставы пальцев хрустели, ему нестерпимо хотелось подраться — по-настоящему, от души. Чэнь Хуань сидел в узком кресле, из глаз сыпались искры, а из ушей, казалось, шел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Злобно заказав кофе и забрав завтрак, он обнаружил, что сосед еще не вернулся. Чэнь Хуань окликнул стюардессу, которая уже собралась уходить, и одарил ее очаровательной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вернулся и увидел на столике готовый завтрак и чашку ароматного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Хуань, сияя, как солнце, и решив забыть старые обиды,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мне помог, считай это благодарностью. О, мой интеллект подсказывает, что кофе тебе подходит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лениво ничего не ответил, с трудом втиснув свое высокое тело в кресло. Чэнь Хуань, проявив смекалку, помог ему поднять столик и подержал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контейнер с едой, сосед слегка нахмурился — настроение явно упало. Чэнь Хуань был с ним солидарен: самолетная еда и так не очень, а в экономе — тем более. Но делать нечего, не голодать же. Он поднял свою чашку и украдкой взглянул на соседа. Тот явно отказался от завтрака, только сделал глубокий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секунд преподали Чэнь Хуаню самый наглядный урок: когда ты пытаешься отомстить кому-то, задумывался ли ты о карме? И иногда она настигает тебя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секунд после того, как сосед сделал глоток, как кофе фонтаном вырвался наружу. С молниеносной скоростью он повернул голову к Чэнь Хуаню... Великолепный кофейный дождь оросил все вокруг... Это был уже второй «весенний дождь» за утро, и Чэнь Хуань принял его на себя. Горячий, обжигающий. Он как раз собирался усмехнуться, рот был приоткрыт, и часть «дождя» попала внутрь... Чэнь Хуань попробовал его на вкус...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происшествие вызвало небольшое волнение. Кто-то не сдержался и прыснул, стюардессы бросились на помощь с салфетками и полотенцами, глядя на двух мужчин: один с пятнами на рубашке, другой весь мокрый...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свою чашку, сосед искоса посмотрел на Чэнь Хуаня. И вдруг на его обычно невозмутимом лице появилась улыбка. Уголки глаз и брови словно ожили. Несмотря на то что Чэнь Хуань был в шоке, он не мог не заметить, как эта улыбка пронзила его сердце. В голове промелькнуло лишь одно: «Оказывается, это «каменное лицо» умеет улыбаться, и когда улыбается, он такой...»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по-детски глупый! — сосед взял полотенце у стюардессы, бросил эту последнюю характеристику Чэнь Хуаню и встал, направляясь к выходу. На его лице все еще играла улыбка — редкое хорошее настроение. Больше он на Чэнь Хуаня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тоже протритесь, — стюардесса решила, что Чэнь Хуань пострадал сильнее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взял полотенце. У него даже сил злиться не осталось. Кофе, который он специально «приправил» для соседа солью и перцем, не пропал даром — все оказалось на его лице и во рту... Чэнь Хуань не мог даже слюну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пути сосед продолжал читать газеты и журналы, больше не удостаивая Чэнь Хуаня ни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остатки достоинства, Чэнь Хуань тоже решил его игнорировать. Видимо, сказался ранний подъем и утренняя суматоха — он проспал до самого Цзянчэна. Это было облегчением. Первым делом после посадки он забронировал билет обратно в Пекин. В первом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забирал багаж, сосед уже исчез. Его высокую фигуру можно было узнать в любой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Хубу в Цзянчэне бурлил. Даже местные любили приходить сюда, чтобы съесть миску лапши «реганьмянь», перекусить лепешками с начинкой или хрустящим печеньем... Каждое блюдо —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Хуань доедал уже вторую миску острой лапши, Фэн Юй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ешь, как тебе удается сохранять такую фигуру?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отставил миску, взял бутылку минеральной воды и залпом выпил половину. Только тогда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заесть вкус чем-то острым, чтобы подавить это чувство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так выбесил? — Фэн Юй сразу заметил, что у Чэнь Хуаня паршивое настроение, он был весь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http://bllate.org/book/19151/1880686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